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705" w:lineRule="exact" w:before="585"/>
      </w:pPr>
      <w:r>
        <mc:AlternateContent>
          <mc:Choice Requires="wps">
            <w:drawing>
              <wp:anchor distT="0" distB="0" distL="0" distR="0" allowOverlap="1" layoutInCell="1" locked="0" behindDoc="1" simplePos="0" relativeHeight="487402496">
                <wp:simplePos x="0" y="0"/>
                <wp:positionH relativeFrom="page">
                  <wp:posOffset>0</wp:posOffset>
                </wp:positionH>
                <wp:positionV relativeFrom="page">
                  <wp:posOffset>950975</wp:posOffset>
                </wp:positionV>
                <wp:extent cx="7772400" cy="7647940"/>
                <wp:effectExtent l="0" t="0" r="0" b="0"/>
                <wp:wrapNone/>
                <wp:docPr id="1" name="组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组1"/>
                      <wpg:cNvGrpSpPr/>
                      <wpg:grpSpPr>
                        <a:xfrm>
                          <a:off x="0" y="0"/>
                          <a:ext cx="7772400" cy="7647940"/>
                          <a:chExt cx="7772400" cy="7647940"/>
                        </a:xfrm>
                      </wpg:grpSpPr>
                      <wps:wsp>
                        <wps:cNvPr id="2" name="图2"/>
                        <wps:cNvSpPr/>
                        <wps:spPr>
                          <a:xfrm>
                            <a:off x="0" y="0"/>
                            <a:ext cx="77724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47256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2183"/>
                                </a:lnTo>
                                <a:lnTo>
                                  <a:pt x="7772400" y="1472183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3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图像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434" y="841247"/>
                            <a:ext cx="7063130" cy="6806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color w:val="FFFFFF"/>
          <w:w w:val="105"/>
        </w:rPr>
        <w:t>HiTemp140</w:t>
      </w:r>
      <w:r>
        <w:rPr>
          <w:color w:val="FFFFFF"/>
          <w:spacing w:val="-2"/>
          <w:w w:val="105"/>
        </w:rPr>
        <w:t>系列</w:t>
      </w:r>
    </w:p>
    <w:p>
      <w:pPr>
        <w:spacing w:line="413" w:lineRule="exact" w:before="0"/>
        <w:ind w:left="120" w:right="0" w:firstLine="0"/>
        <w:jc w:val="left"/>
        <w:rPr>
          <w:sz w:val="36"/>
        </w:rPr>
        <w:pStyle w:val="P68B1DB1-Normal1"/>
      </w:pPr>
      <w:r>
        <w:rPr>
          <w:spacing w:val="-4"/>
        </w:rPr>
        <w:t>高温数据记录仪</w:t>
      </w:r>
    </w:p>
    <w:p>
      <w:pPr>
        <w:pStyle w:val="BodyText"/>
        <w:rPr>
          <w:sz w:val="60"/>
        </w:rPr>
      </w:pPr>
    </w:p>
    <w:p>
      <w:pPr>
        <w:pStyle w:val="BodyText"/>
        <w:spacing w:before="624"/>
        <w:rPr>
          <w:sz w:val="60"/>
        </w:rPr>
      </w:pPr>
    </w:p>
    <w:p>
      <w:pPr>
        <w:pStyle w:val="P68B1DB1-Heading12"/>
        <w:spacing w:line="199" w:lineRule="auto"/>
        <w:ind w:left="6254" w:right="937"/>
      </w:pPr>
      <w:r>
        <w:rPr>
          <w:spacing w:val="-2"/>
        </w:rPr>
        <w:t>产品</w:t>
      </w:r>
      <w:r>
        <w:t>用户指南</w:t>
      </w:r>
    </w:p>
    <w:p>
      <w:pPr>
        <w:pStyle w:val="Heading4"/>
        <w:spacing w:line="235" w:lineRule="auto" w:before="261"/>
        <w:ind w:left="6254" w:right="543"/>
      </w:pPr>
      <w:r>
        <w:rPr>
          <w:color w:val="231F20"/>
          <w:spacing w:val="-2"/>
        </w:rPr>
        <w:t>要</w:t>
      </w:r>
      <w:r>
        <w:rPr>
          <w:color w:val="231F20"/>
          <w:spacing w:val="-2"/>
        </w:rPr>
        <w:t>查看</w:t>
      </w:r>
      <w:r>
        <w:rPr>
          <w:color w:val="231F20"/>
          <w:spacing w:val="-2"/>
        </w:rPr>
        <w:t>完整</w:t>
      </w:r>
      <w:r>
        <w:rPr>
          <w:color w:val="231F20"/>
          <w:spacing w:val="-2"/>
        </w:rPr>
        <w:t>的</w:t>
      </w:r>
      <w:r>
        <w:rPr>
          <w:color w:val="231F20"/>
          <w:spacing w:val="-2"/>
        </w:rPr>
        <w:t>MadgeTech</w:t>
      </w:r>
      <w:r>
        <w:rPr>
          <w:color w:val="231F20"/>
          <w:spacing w:val="-2"/>
        </w:rPr>
        <w:t>产品</w:t>
      </w:r>
      <w:r>
        <w:rPr>
          <w:color w:val="231F20"/>
          <w:spacing w:val="-2"/>
        </w:rPr>
        <w:t>线，请</w:t>
      </w:r>
      <w:r>
        <w:rPr>
          <w:color w:val="231F20"/>
        </w:rPr>
        <w:t>访问我们的网站</w:t>
      </w:r>
      <w:r>
        <w:rPr>
          <w:b/>
          <w:color w:val="A93F53"/>
        </w:rPr>
        <w:t>madgetech.com</w:t>
      </w:r>
      <w:r>
        <w:rPr>
          <w:color w:val="231F20"/>
        </w:rPr>
        <w:t>。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67"/>
        <w:rPr>
          <w:sz w:val="14"/>
        </w:rPr>
      </w:pPr>
    </w:p>
    <w:p>
      <w:pPr>
        <w:spacing w:before="0"/>
        <w:ind w:left="0" w:right="1378" w:firstLine="0"/>
        <w:jc w:val="right"/>
        <w:rPr>
          <w:i/>
          <w:sz w:val="14"/>
        </w:rPr>
        <w:pStyle w:val="P68B1DB1-Normal3"/>
      </w:pPr>
      <w:r>
        <w:t>IFC406（</w:t>
      </w:r>
      <w:r>
        <w:rPr>
          <w:spacing w:val="-2"/>
        </w:rPr>
        <w:t>单独出售）</w:t>
      </w: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spacing w:before="168"/>
        <w:rPr>
          <w:i/>
          <w:sz w:val="14"/>
        </w:rPr>
      </w:pPr>
    </w:p>
    <w:p>
      <w:pPr>
        <w:spacing w:before="0"/>
        <w:ind w:left="0" w:right="1810" w:firstLine="0"/>
        <w:jc w:val="right"/>
        <w:rPr>
          <w:i/>
          <w:sz w:val="14"/>
        </w:rPr>
        <w:pStyle w:val="P68B1DB1-Normal3"/>
      </w:pPr>
      <w:r>
        <w:t>IFC400（</w:t>
      </w:r>
      <w:r>
        <w:rPr>
          <w:spacing w:val="-2"/>
        </w:rPr>
        <w:t>单独出售）</w:t>
      </w: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spacing w:before="54"/>
        <w:rPr>
          <w:i/>
          <w:sz w:val="14"/>
        </w:rPr>
      </w:pPr>
    </w:p>
    <w:p>
      <w:pPr>
        <w:tabs>
          <w:tab w:pos="1831" w:val="left" w:leader="none"/>
          <w:tab w:pos="3232" w:val="left" w:leader="none"/>
          <w:tab w:pos="4861" w:val="left" w:leader="none"/>
        </w:tabs>
        <w:spacing w:before="0"/>
        <w:ind w:left="346" w:right="0" w:firstLine="0"/>
        <w:jc w:val="left"/>
        <w:rPr>
          <w:i/>
          <w:sz w:val="14"/>
        </w:rPr>
      </w:pPr>
      <w: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5815718</wp:posOffset>
            </wp:positionH>
            <wp:positionV relativeFrom="paragraph">
              <wp:posOffset>1045230</wp:posOffset>
            </wp:positionV>
            <wp:extent cx="166868" cy="65341"/>
            <wp:effectExtent l="0" t="0" r="0" b="0"/>
            <wp:wrapNone/>
            <wp:docPr id="4" name="图像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图像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allowOverlap="1" layoutInCell="1" locked="0" behindDoc="1" simplePos="0" relativeHeight="487403520">
            <wp:simplePos x="0" y="0"/>
            <wp:positionH relativeFrom="page">
              <wp:posOffset>6418867</wp:posOffset>
            </wp:positionH>
            <wp:positionV relativeFrom="paragraph">
              <wp:posOffset>1045234</wp:posOffset>
            </wp:positionV>
            <wp:extent cx="296269" cy="65341"/>
            <wp:effectExtent l="0" t="0" r="0" b="0"/>
            <wp:wrapNone/>
            <wp:docPr id="5" name="图像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图像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pacing w:val="-2"/>
          <w:sz w:val="14"/>
        </w:rPr>
        <w:t>HiTemp140-</w:t>
      </w:r>
      <w:r>
        <w:rPr>
          <w:i/>
          <w:color w:val="231F20"/>
          <w:spacing w:val="-10"/>
          <w:sz w:val="14"/>
        </w:rPr>
        <w:t>1</w:t>
      </w:r>
      <w:r>
        <w:rPr>
          <w:i/>
          <w:color w:val="231F20"/>
          <w:sz w:val="14"/>
        </w:rPr>
        <w:tab/>
      </w:r>
      <w:r>
        <w:rPr>
          <w:i/>
          <w:color w:val="231F20"/>
          <w:spacing w:val="-2"/>
          <w:sz w:val="14"/>
        </w:rPr>
        <w:t>HiTemp140-</w:t>
      </w:r>
      <w:r>
        <w:rPr>
          <w:i/>
          <w:color w:val="231F20"/>
          <w:spacing w:val="-10"/>
          <w:sz w:val="14"/>
        </w:rPr>
        <w:t>2</w:t>
      </w:r>
      <w:r>
        <w:rPr>
          <w:i/>
          <w:color w:val="231F20"/>
          <w:sz w:val="14"/>
        </w:rPr>
        <w:tab/>
      </w:r>
      <w:r>
        <w:rPr>
          <w:i/>
          <w:color w:val="231F20"/>
          <w:spacing w:val="-4"/>
          <w:sz w:val="14"/>
        </w:rPr>
        <w:t>HiTemp140-5.25</w:t>
      </w:r>
      <w:r>
        <w:rPr>
          <w:i/>
          <w:color w:val="231F20"/>
          <w:sz w:val="14"/>
        </w:rPr>
        <w:tab/>
      </w:r>
      <w:r>
        <w:rPr>
          <w:i/>
          <w:color w:val="231F20"/>
          <w:spacing w:val="-2"/>
          <w:sz w:val="14"/>
        </w:rPr>
        <w:t>HiTemp140-</w:t>
      </w:r>
      <w:r>
        <w:rPr>
          <w:i/>
          <w:color w:val="231F20"/>
          <w:spacing w:val="-10"/>
          <w:sz w:val="14"/>
        </w:rPr>
        <w:t>7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46"/>
        <w:rPr>
          <w:i/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457193</wp:posOffset>
                </wp:positionH>
                <wp:positionV relativeFrom="paragraph">
                  <wp:posOffset>329143</wp:posOffset>
                </wp:positionV>
                <wp:extent cx="179070" cy="356235"/>
                <wp:effectExtent l="0" t="0" r="0" b="0"/>
                <wp:wrapTopAndBottom/>
                <wp:docPr id="6" name="图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图6"/>
                      <wps:cNvSpPr/>
                      <wps:spPr>
                        <a:xfrm>
                          <a:off x="0" y="0"/>
                          <a:ext cx="17907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70" h="356235">
                              <a:moveTo>
                                <a:pt x="167728" y="0"/>
                              </a:moveTo>
                              <a:lnTo>
                                <a:pt x="123192" y="6362"/>
                              </a:lnTo>
                              <a:lnTo>
                                <a:pt x="83140" y="24312"/>
                              </a:lnTo>
                              <a:lnTo>
                                <a:pt x="49183" y="52143"/>
                              </a:lnTo>
                              <a:lnTo>
                                <a:pt x="22933" y="88145"/>
                              </a:lnTo>
                              <a:lnTo>
                                <a:pt x="6002" y="130613"/>
                              </a:lnTo>
                              <a:lnTo>
                                <a:pt x="0" y="177838"/>
                              </a:lnTo>
                              <a:lnTo>
                                <a:pt x="6002" y="225058"/>
                              </a:lnTo>
                              <a:lnTo>
                                <a:pt x="22933" y="267525"/>
                              </a:lnTo>
                              <a:lnTo>
                                <a:pt x="49183" y="303528"/>
                              </a:lnTo>
                              <a:lnTo>
                                <a:pt x="83140" y="331360"/>
                              </a:lnTo>
                              <a:lnTo>
                                <a:pt x="123192" y="349312"/>
                              </a:lnTo>
                              <a:lnTo>
                                <a:pt x="167728" y="355676"/>
                              </a:lnTo>
                              <a:lnTo>
                                <a:pt x="178511" y="355320"/>
                              </a:lnTo>
                              <a:lnTo>
                                <a:pt x="178511" y="316217"/>
                              </a:lnTo>
                              <a:lnTo>
                                <a:pt x="171323" y="316674"/>
                              </a:lnTo>
                              <a:lnTo>
                                <a:pt x="167728" y="316674"/>
                              </a:lnTo>
                              <a:lnTo>
                                <a:pt x="126386" y="309584"/>
                              </a:lnTo>
                              <a:lnTo>
                                <a:pt x="90448" y="289852"/>
                              </a:lnTo>
                              <a:lnTo>
                                <a:pt x="62088" y="259780"/>
                              </a:lnTo>
                              <a:lnTo>
                                <a:pt x="43478" y="221674"/>
                              </a:lnTo>
                              <a:lnTo>
                                <a:pt x="36791" y="177838"/>
                              </a:lnTo>
                              <a:lnTo>
                                <a:pt x="43478" y="134000"/>
                              </a:lnTo>
                              <a:lnTo>
                                <a:pt x="62088" y="95891"/>
                              </a:lnTo>
                              <a:lnTo>
                                <a:pt x="90448" y="65815"/>
                              </a:lnTo>
                              <a:lnTo>
                                <a:pt x="126386" y="46079"/>
                              </a:lnTo>
                              <a:lnTo>
                                <a:pt x="167728" y="38989"/>
                              </a:lnTo>
                              <a:lnTo>
                                <a:pt x="174929" y="39154"/>
                              </a:lnTo>
                              <a:lnTo>
                                <a:pt x="178511" y="39458"/>
                              </a:lnTo>
                              <a:lnTo>
                                <a:pt x="178511" y="355"/>
                              </a:lnTo>
                              <a:lnTo>
                                <a:pt x="1677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755862</wp:posOffset>
                </wp:positionH>
                <wp:positionV relativeFrom="paragraph">
                  <wp:posOffset>329143</wp:posOffset>
                </wp:positionV>
                <wp:extent cx="177800" cy="356235"/>
                <wp:effectExtent l="0" t="0" r="0" b="0"/>
                <wp:wrapTopAndBottom/>
                <wp:docPr id="7" name="图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图7"/>
                      <wps:cNvSpPr/>
                      <wps:spPr>
                        <a:xfrm>
                          <a:off x="0" y="0"/>
                          <a:ext cx="17780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356235">
                              <a:moveTo>
                                <a:pt x="167716" y="0"/>
                              </a:moveTo>
                              <a:lnTo>
                                <a:pt x="123181" y="6362"/>
                              </a:lnTo>
                              <a:lnTo>
                                <a:pt x="83131" y="24312"/>
                              </a:lnTo>
                              <a:lnTo>
                                <a:pt x="49177" y="52143"/>
                              </a:lnTo>
                              <a:lnTo>
                                <a:pt x="22930" y="88145"/>
                              </a:lnTo>
                              <a:lnTo>
                                <a:pt x="6001" y="130613"/>
                              </a:lnTo>
                              <a:lnTo>
                                <a:pt x="0" y="177838"/>
                              </a:lnTo>
                              <a:lnTo>
                                <a:pt x="6001" y="225058"/>
                              </a:lnTo>
                              <a:lnTo>
                                <a:pt x="22930" y="267525"/>
                              </a:lnTo>
                              <a:lnTo>
                                <a:pt x="49177" y="303528"/>
                              </a:lnTo>
                              <a:lnTo>
                                <a:pt x="83131" y="331360"/>
                              </a:lnTo>
                              <a:lnTo>
                                <a:pt x="123181" y="349312"/>
                              </a:lnTo>
                              <a:lnTo>
                                <a:pt x="167716" y="355676"/>
                              </a:lnTo>
                              <a:lnTo>
                                <a:pt x="177330" y="355384"/>
                              </a:lnTo>
                              <a:lnTo>
                                <a:pt x="177330" y="316306"/>
                              </a:lnTo>
                              <a:lnTo>
                                <a:pt x="167716" y="316674"/>
                              </a:lnTo>
                              <a:lnTo>
                                <a:pt x="145395" y="314632"/>
                              </a:lnTo>
                              <a:lnTo>
                                <a:pt x="103563" y="298865"/>
                              </a:lnTo>
                              <a:lnTo>
                                <a:pt x="69201" y="269273"/>
                              </a:lnTo>
                              <a:lnTo>
                                <a:pt x="46286" y="229823"/>
                              </a:lnTo>
                              <a:lnTo>
                                <a:pt x="37680" y="197332"/>
                              </a:lnTo>
                              <a:lnTo>
                                <a:pt x="142189" y="197332"/>
                              </a:lnTo>
                              <a:lnTo>
                                <a:pt x="142189" y="158330"/>
                              </a:lnTo>
                              <a:lnTo>
                                <a:pt x="37680" y="158330"/>
                              </a:lnTo>
                              <a:lnTo>
                                <a:pt x="39789" y="148094"/>
                              </a:lnTo>
                              <a:lnTo>
                                <a:pt x="56183" y="105122"/>
                              </a:lnTo>
                              <a:lnTo>
                                <a:pt x="85064" y="70142"/>
                              </a:lnTo>
                              <a:lnTo>
                                <a:pt x="123842" y="47036"/>
                              </a:lnTo>
                              <a:lnTo>
                                <a:pt x="167716" y="38989"/>
                              </a:lnTo>
                              <a:lnTo>
                                <a:pt x="177330" y="39357"/>
                              </a:lnTo>
                              <a:lnTo>
                                <a:pt x="177330" y="279"/>
                              </a:lnTo>
                              <a:lnTo>
                                <a:pt x="167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1088142</wp:posOffset>
                </wp:positionH>
                <wp:positionV relativeFrom="paragraph">
                  <wp:posOffset>289974</wp:posOffset>
                </wp:positionV>
                <wp:extent cx="367665" cy="401955"/>
                <wp:effectExtent l="0" t="0" r="0" b="0"/>
                <wp:wrapTopAndBottom/>
                <wp:docPr id="8" name="第8族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第8族"/>
                      <wpg:cNvGrpSpPr/>
                      <wpg:grpSpPr>
                        <a:xfrm>
                          <a:off x="0" y="0"/>
                          <a:ext cx="367665" cy="401955"/>
                          <a:chExt cx="367665" cy="401955"/>
                        </a:xfrm>
                      </wpg:grpSpPr>
                      <wps:wsp>
                        <wps:cNvPr id="9" name="图9"/>
                        <wps:cNvSpPr/>
                        <wps:spPr>
                          <a:xfrm>
                            <a:off x="1784" y="1784"/>
                            <a:ext cx="36385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98145">
                                <a:moveTo>
                                  <a:pt x="363829" y="291172"/>
                                </a:moveTo>
                                <a:lnTo>
                                  <a:pt x="349545" y="339828"/>
                                </a:lnTo>
                                <a:lnTo>
                                  <a:pt x="314680" y="363562"/>
                                </a:lnTo>
                                <a:lnTo>
                                  <a:pt x="181749" y="398119"/>
                                </a:lnTo>
                                <a:lnTo>
                                  <a:pt x="48920" y="363118"/>
                                </a:lnTo>
                                <a:lnTo>
                                  <a:pt x="29680" y="354130"/>
                                </a:lnTo>
                                <a:lnTo>
                                  <a:pt x="14139" y="339272"/>
                                </a:lnTo>
                                <a:lnTo>
                                  <a:pt x="3759" y="320439"/>
                                </a:lnTo>
                                <a:lnTo>
                                  <a:pt x="0" y="299529"/>
                                </a:lnTo>
                                <a:lnTo>
                                  <a:pt x="330" y="97980"/>
                                </a:lnTo>
                                <a:lnTo>
                                  <a:pt x="14601" y="58291"/>
                                </a:lnTo>
                                <a:lnTo>
                                  <a:pt x="49466" y="34556"/>
                                </a:lnTo>
                                <a:lnTo>
                                  <a:pt x="182397" y="0"/>
                                </a:lnTo>
                                <a:lnTo>
                                  <a:pt x="315213" y="35001"/>
                                </a:lnTo>
                                <a:lnTo>
                                  <a:pt x="357012" y="69950"/>
                                </a:lnTo>
                                <a:lnTo>
                                  <a:pt x="363829" y="291172"/>
                                </a:lnTo>
                                <a:close/>
                              </a:path>
                            </a:pathLst>
                          </a:custGeom>
                          <a:ln w="3568">
                            <a:solidFill>
                              <a:srgbClr val="002A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图像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" y="19512"/>
                            <a:ext cx="329666" cy="362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图11"/>
                        <wps:cNvSpPr/>
                        <wps:spPr>
                          <a:xfrm>
                            <a:off x="18916" y="209161"/>
                            <a:ext cx="3302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63195">
                                <a:moveTo>
                                  <a:pt x="235394" y="154635"/>
                                </a:moveTo>
                                <a:lnTo>
                                  <a:pt x="93954" y="154406"/>
                                </a:lnTo>
                                <a:lnTo>
                                  <a:pt x="126695" y="163029"/>
                                </a:lnTo>
                                <a:lnTo>
                                  <a:pt x="202628" y="163156"/>
                                </a:lnTo>
                                <a:lnTo>
                                  <a:pt x="235394" y="154635"/>
                                </a:lnTo>
                                <a:close/>
                              </a:path>
                              <a:path w="330200" h="163195">
                                <a:moveTo>
                                  <a:pt x="298729" y="137604"/>
                                </a:moveTo>
                                <a:lnTo>
                                  <a:pt x="30657" y="137160"/>
                                </a:lnTo>
                                <a:lnTo>
                                  <a:pt x="34264" y="138684"/>
                                </a:lnTo>
                                <a:lnTo>
                                  <a:pt x="61214" y="145770"/>
                                </a:lnTo>
                                <a:lnTo>
                                  <a:pt x="268160" y="146126"/>
                                </a:lnTo>
                                <a:lnTo>
                                  <a:pt x="295122" y="139115"/>
                                </a:lnTo>
                                <a:lnTo>
                                  <a:pt x="298729" y="137604"/>
                                </a:lnTo>
                                <a:close/>
                              </a:path>
                              <a:path w="330200" h="163195">
                                <a:moveTo>
                                  <a:pt x="319862" y="120497"/>
                                </a:moveTo>
                                <a:lnTo>
                                  <a:pt x="9588" y="119976"/>
                                </a:lnTo>
                                <a:lnTo>
                                  <a:pt x="11849" y="123113"/>
                                </a:lnTo>
                                <a:lnTo>
                                  <a:pt x="14414" y="125996"/>
                                </a:lnTo>
                                <a:lnTo>
                                  <a:pt x="17272" y="128562"/>
                                </a:lnTo>
                                <a:lnTo>
                                  <a:pt x="312153" y="129057"/>
                                </a:lnTo>
                                <a:lnTo>
                                  <a:pt x="315010" y="126492"/>
                                </a:lnTo>
                                <a:lnTo>
                                  <a:pt x="317588" y="123621"/>
                                </a:lnTo>
                                <a:lnTo>
                                  <a:pt x="319862" y="120497"/>
                                </a:lnTo>
                                <a:close/>
                              </a:path>
                              <a:path w="330200" h="163195">
                                <a:moveTo>
                                  <a:pt x="327647" y="103378"/>
                                </a:moveTo>
                                <a:lnTo>
                                  <a:pt x="1981" y="103378"/>
                                </a:lnTo>
                                <a:lnTo>
                                  <a:pt x="1981" y="105918"/>
                                </a:lnTo>
                                <a:lnTo>
                                  <a:pt x="2794" y="105918"/>
                                </a:lnTo>
                                <a:lnTo>
                                  <a:pt x="2794" y="108458"/>
                                </a:lnTo>
                                <a:lnTo>
                                  <a:pt x="3530" y="108458"/>
                                </a:lnTo>
                                <a:lnTo>
                                  <a:pt x="3530" y="109728"/>
                                </a:lnTo>
                                <a:lnTo>
                                  <a:pt x="4127" y="109728"/>
                                </a:lnTo>
                                <a:lnTo>
                                  <a:pt x="4127" y="110998"/>
                                </a:lnTo>
                                <a:lnTo>
                                  <a:pt x="138671" y="110998"/>
                                </a:lnTo>
                                <a:lnTo>
                                  <a:pt x="138671" y="112268"/>
                                </a:lnTo>
                                <a:lnTo>
                                  <a:pt x="325018" y="112268"/>
                                </a:lnTo>
                                <a:lnTo>
                                  <a:pt x="325018" y="110998"/>
                                </a:lnTo>
                                <a:lnTo>
                                  <a:pt x="325602" y="110998"/>
                                </a:lnTo>
                                <a:lnTo>
                                  <a:pt x="325602" y="109728"/>
                                </a:lnTo>
                                <a:lnTo>
                                  <a:pt x="326186" y="109728"/>
                                </a:lnTo>
                                <a:lnTo>
                                  <a:pt x="326186" y="108458"/>
                                </a:lnTo>
                                <a:lnTo>
                                  <a:pt x="326885" y="108458"/>
                                </a:lnTo>
                                <a:lnTo>
                                  <a:pt x="326885" y="105918"/>
                                </a:lnTo>
                                <a:lnTo>
                                  <a:pt x="327647" y="105918"/>
                                </a:lnTo>
                                <a:lnTo>
                                  <a:pt x="327647" y="103378"/>
                                </a:lnTo>
                                <a:close/>
                              </a:path>
                              <a:path w="330200" h="163195">
                                <a:moveTo>
                                  <a:pt x="329539" y="86385"/>
                                </a:moveTo>
                                <a:lnTo>
                                  <a:pt x="38328" y="86385"/>
                                </a:lnTo>
                                <a:lnTo>
                                  <a:pt x="38328" y="85115"/>
                                </a:lnTo>
                                <a:lnTo>
                                  <a:pt x="0" y="85115"/>
                                </a:lnTo>
                                <a:lnTo>
                                  <a:pt x="0" y="86385"/>
                                </a:lnTo>
                                <a:lnTo>
                                  <a:pt x="0" y="92735"/>
                                </a:lnTo>
                                <a:lnTo>
                                  <a:pt x="101" y="94005"/>
                                </a:lnTo>
                                <a:lnTo>
                                  <a:pt x="229819" y="94005"/>
                                </a:lnTo>
                                <a:lnTo>
                                  <a:pt x="229819" y="95275"/>
                                </a:lnTo>
                                <a:lnTo>
                                  <a:pt x="329349" y="95275"/>
                                </a:lnTo>
                                <a:lnTo>
                                  <a:pt x="329349" y="94005"/>
                                </a:lnTo>
                                <a:lnTo>
                                  <a:pt x="329463" y="92735"/>
                                </a:lnTo>
                                <a:lnTo>
                                  <a:pt x="329539" y="86385"/>
                                </a:lnTo>
                                <a:close/>
                              </a:path>
                              <a:path w="330200" h="163195">
                                <a:moveTo>
                                  <a:pt x="329577" y="69100"/>
                                </a:moveTo>
                                <a:lnTo>
                                  <a:pt x="38" y="68554"/>
                                </a:lnTo>
                                <a:lnTo>
                                  <a:pt x="25" y="77114"/>
                                </a:lnTo>
                                <a:lnTo>
                                  <a:pt x="329565" y="77673"/>
                                </a:lnTo>
                                <a:lnTo>
                                  <a:pt x="329577" y="69100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15" y="51955"/>
                                </a:moveTo>
                                <a:lnTo>
                                  <a:pt x="63" y="51409"/>
                                </a:lnTo>
                                <a:lnTo>
                                  <a:pt x="50" y="59982"/>
                                </a:lnTo>
                                <a:lnTo>
                                  <a:pt x="329590" y="60528"/>
                                </a:lnTo>
                                <a:lnTo>
                                  <a:pt x="329615" y="51955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28" y="34823"/>
                                </a:moveTo>
                                <a:lnTo>
                                  <a:pt x="88" y="34277"/>
                                </a:lnTo>
                                <a:lnTo>
                                  <a:pt x="76" y="42837"/>
                                </a:lnTo>
                                <a:lnTo>
                                  <a:pt x="329615" y="43383"/>
                                </a:lnTo>
                                <a:lnTo>
                                  <a:pt x="329628" y="34823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66" y="17678"/>
                                </a:moveTo>
                                <a:lnTo>
                                  <a:pt x="127" y="17132"/>
                                </a:lnTo>
                                <a:lnTo>
                                  <a:pt x="101" y="25704"/>
                                </a:lnTo>
                                <a:lnTo>
                                  <a:pt x="329641" y="26250"/>
                                </a:lnTo>
                                <a:lnTo>
                                  <a:pt x="329666" y="17678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92" y="533"/>
                                </a:moveTo>
                                <a:lnTo>
                                  <a:pt x="152" y="0"/>
                                </a:lnTo>
                                <a:lnTo>
                                  <a:pt x="139" y="8559"/>
                                </a:lnTo>
                                <a:lnTo>
                                  <a:pt x="329679" y="9105"/>
                                </a:lnTo>
                                <a:lnTo>
                                  <a:pt x="329692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图像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6" y="46274"/>
                            <a:ext cx="265070" cy="65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图像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25" y="223907"/>
                            <a:ext cx="271848" cy="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图14"/>
                        <wps:cNvSpPr/>
                        <wps:spPr>
                          <a:xfrm>
                            <a:off x="49549" y="142930"/>
                            <a:ext cx="265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7940">
                                <a:moveTo>
                                  <a:pt x="31064" y="12"/>
                                </a:moveTo>
                                <a:lnTo>
                                  <a:pt x="22733" y="12"/>
                                </a:lnTo>
                                <a:lnTo>
                                  <a:pt x="15532" y="15265"/>
                                </a:lnTo>
                                <a:lnTo>
                                  <a:pt x="838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7774"/>
                                </a:lnTo>
                                <a:lnTo>
                                  <a:pt x="6197" y="27774"/>
                                </a:lnTo>
                                <a:lnTo>
                                  <a:pt x="6197" y="10299"/>
                                </a:lnTo>
                                <a:lnTo>
                                  <a:pt x="13665" y="25476"/>
                                </a:lnTo>
                                <a:lnTo>
                                  <a:pt x="17348" y="25476"/>
                                </a:lnTo>
                                <a:lnTo>
                                  <a:pt x="24866" y="10299"/>
                                </a:lnTo>
                                <a:lnTo>
                                  <a:pt x="24866" y="27774"/>
                                </a:lnTo>
                                <a:lnTo>
                                  <a:pt x="31064" y="27774"/>
                                </a:lnTo>
                                <a:lnTo>
                                  <a:pt x="31064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64274" y="27774"/>
                                </a:moveTo>
                                <a:lnTo>
                                  <a:pt x="61683" y="21780"/>
                                </a:lnTo>
                                <a:lnTo>
                                  <a:pt x="59334" y="16332"/>
                                </a:lnTo>
                                <a:lnTo>
                                  <a:pt x="55841" y="8267"/>
                                </a:lnTo>
                                <a:lnTo>
                                  <a:pt x="52755" y="1130"/>
                                </a:lnTo>
                                <a:lnTo>
                                  <a:pt x="52755" y="16332"/>
                                </a:lnTo>
                                <a:lnTo>
                                  <a:pt x="45808" y="16332"/>
                                </a:lnTo>
                                <a:lnTo>
                                  <a:pt x="49301" y="8267"/>
                                </a:lnTo>
                                <a:lnTo>
                                  <a:pt x="52755" y="16332"/>
                                </a:lnTo>
                                <a:lnTo>
                                  <a:pt x="52755" y="1130"/>
                                </a:lnTo>
                                <a:lnTo>
                                  <a:pt x="52273" y="12"/>
                                </a:lnTo>
                                <a:lnTo>
                                  <a:pt x="46278" y="12"/>
                                </a:lnTo>
                                <a:lnTo>
                                  <a:pt x="34277" y="27774"/>
                                </a:lnTo>
                                <a:lnTo>
                                  <a:pt x="40881" y="27774"/>
                                </a:lnTo>
                                <a:lnTo>
                                  <a:pt x="43459" y="21780"/>
                                </a:lnTo>
                                <a:lnTo>
                                  <a:pt x="55092" y="21780"/>
                                </a:lnTo>
                                <a:lnTo>
                                  <a:pt x="57683" y="27774"/>
                                </a:lnTo>
                                <a:lnTo>
                                  <a:pt x="64274" y="27774"/>
                                </a:lnTo>
                                <a:close/>
                              </a:path>
                              <a:path w="265430" h="27940">
                                <a:moveTo>
                                  <a:pt x="92684" y="9448"/>
                                </a:moveTo>
                                <a:lnTo>
                                  <a:pt x="91389" y="6159"/>
                                </a:lnTo>
                                <a:lnTo>
                                  <a:pt x="90652" y="5422"/>
                                </a:lnTo>
                                <a:lnTo>
                                  <a:pt x="86448" y="1587"/>
                                </a:lnTo>
                                <a:lnTo>
                                  <a:pt x="86448" y="11188"/>
                                </a:lnTo>
                                <a:lnTo>
                                  <a:pt x="86448" y="16649"/>
                                </a:lnTo>
                                <a:lnTo>
                                  <a:pt x="85686" y="18732"/>
                                </a:lnTo>
                                <a:lnTo>
                                  <a:pt x="84175" y="20167"/>
                                </a:lnTo>
                                <a:lnTo>
                                  <a:pt x="82638" y="21590"/>
                                </a:lnTo>
                                <a:lnTo>
                                  <a:pt x="80467" y="22313"/>
                                </a:lnTo>
                                <a:lnTo>
                                  <a:pt x="73698" y="22313"/>
                                </a:lnTo>
                                <a:lnTo>
                                  <a:pt x="73698" y="5422"/>
                                </a:lnTo>
                                <a:lnTo>
                                  <a:pt x="80314" y="5422"/>
                                </a:lnTo>
                                <a:lnTo>
                                  <a:pt x="82638" y="6159"/>
                                </a:lnTo>
                                <a:lnTo>
                                  <a:pt x="84175" y="7620"/>
                                </a:lnTo>
                                <a:lnTo>
                                  <a:pt x="85686" y="9093"/>
                                </a:lnTo>
                                <a:lnTo>
                                  <a:pt x="86448" y="11188"/>
                                </a:lnTo>
                                <a:lnTo>
                                  <a:pt x="86448" y="1587"/>
                                </a:lnTo>
                                <a:lnTo>
                                  <a:pt x="86067" y="1231"/>
                                </a:lnTo>
                                <a:lnTo>
                                  <a:pt x="82270" y="12"/>
                                </a:lnTo>
                                <a:lnTo>
                                  <a:pt x="67500" y="12"/>
                                </a:lnTo>
                                <a:lnTo>
                                  <a:pt x="67500" y="27787"/>
                                </a:lnTo>
                                <a:lnTo>
                                  <a:pt x="82296" y="27787"/>
                                </a:lnTo>
                                <a:lnTo>
                                  <a:pt x="92684" y="18084"/>
                                </a:lnTo>
                                <a:lnTo>
                                  <a:pt x="92684" y="9448"/>
                                </a:lnTo>
                                <a:close/>
                              </a:path>
                              <a:path w="265430" h="27940">
                                <a:moveTo>
                                  <a:pt x="118503" y="22301"/>
                                </a:moveTo>
                                <a:lnTo>
                                  <a:pt x="104241" y="22301"/>
                                </a:lnTo>
                                <a:lnTo>
                                  <a:pt x="104241" y="16535"/>
                                </a:lnTo>
                                <a:lnTo>
                                  <a:pt x="116674" y="16535"/>
                                </a:lnTo>
                                <a:lnTo>
                                  <a:pt x="116674" y="11264"/>
                                </a:lnTo>
                                <a:lnTo>
                                  <a:pt x="104241" y="11264"/>
                                </a:lnTo>
                                <a:lnTo>
                                  <a:pt x="104241" y="5537"/>
                                </a:lnTo>
                                <a:lnTo>
                                  <a:pt x="118071" y="5537"/>
                                </a:lnTo>
                                <a:lnTo>
                                  <a:pt x="118071" y="12"/>
                                </a:lnTo>
                                <a:lnTo>
                                  <a:pt x="98044" y="12"/>
                                </a:lnTo>
                                <a:lnTo>
                                  <a:pt x="98044" y="27774"/>
                                </a:lnTo>
                                <a:lnTo>
                                  <a:pt x="118503" y="27774"/>
                                </a:lnTo>
                                <a:lnTo>
                                  <a:pt x="118503" y="22301"/>
                                </a:lnTo>
                                <a:close/>
                              </a:path>
                              <a:path w="265430" h="27940">
                                <a:moveTo>
                                  <a:pt x="140728" y="0"/>
                                </a:moveTo>
                                <a:lnTo>
                                  <a:pt x="134518" y="0"/>
                                </a:lnTo>
                                <a:lnTo>
                                  <a:pt x="134518" y="27774"/>
                                </a:lnTo>
                                <a:lnTo>
                                  <a:pt x="140728" y="27774"/>
                                </a:lnTo>
                                <a:lnTo>
                                  <a:pt x="140728" y="0"/>
                                </a:lnTo>
                                <a:close/>
                              </a:path>
                              <a:path w="265430" h="27940">
                                <a:moveTo>
                                  <a:pt x="173164" y="12"/>
                                </a:moveTo>
                                <a:lnTo>
                                  <a:pt x="166966" y="12"/>
                                </a:lnTo>
                                <a:lnTo>
                                  <a:pt x="166966" y="17894"/>
                                </a:lnTo>
                                <a:lnTo>
                                  <a:pt x="153339" y="12"/>
                                </a:lnTo>
                                <a:lnTo>
                                  <a:pt x="147548" y="12"/>
                                </a:lnTo>
                                <a:lnTo>
                                  <a:pt x="147548" y="27774"/>
                                </a:lnTo>
                                <a:lnTo>
                                  <a:pt x="153746" y="27774"/>
                                </a:lnTo>
                                <a:lnTo>
                                  <a:pt x="153746" y="10388"/>
                                </a:lnTo>
                                <a:lnTo>
                                  <a:pt x="166966" y="27774"/>
                                </a:lnTo>
                                <a:lnTo>
                                  <a:pt x="173164" y="27774"/>
                                </a:lnTo>
                                <a:lnTo>
                                  <a:pt x="173164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210108" y="12"/>
                                </a:moveTo>
                                <a:lnTo>
                                  <a:pt x="188175" y="12"/>
                                </a:lnTo>
                                <a:lnTo>
                                  <a:pt x="188175" y="5372"/>
                                </a:lnTo>
                                <a:lnTo>
                                  <a:pt x="196049" y="5372"/>
                                </a:lnTo>
                                <a:lnTo>
                                  <a:pt x="196049" y="27774"/>
                                </a:lnTo>
                                <a:lnTo>
                                  <a:pt x="202247" y="27774"/>
                                </a:lnTo>
                                <a:lnTo>
                                  <a:pt x="202247" y="5372"/>
                                </a:lnTo>
                                <a:lnTo>
                                  <a:pt x="210108" y="5372"/>
                                </a:lnTo>
                                <a:lnTo>
                                  <a:pt x="210108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238074" y="12"/>
                                </a:moveTo>
                                <a:lnTo>
                                  <a:pt x="231876" y="12"/>
                                </a:lnTo>
                                <a:lnTo>
                                  <a:pt x="231876" y="11607"/>
                                </a:lnTo>
                                <a:lnTo>
                                  <a:pt x="220840" y="11607"/>
                                </a:lnTo>
                                <a:lnTo>
                                  <a:pt x="220840" y="12"/>
                                </a:lnTo>
                                <a:lnTo>
                                  <a:pt x="214642" y="12"/>
                                </a:lnTo>
                                <a:lnTo>
                                  <a:pt x="214642" y="27774"/>
                                </a:lnTo>
                                <a:lnTo>
                                  <a:pt x="220840" y="27774"/>
                                </a:lnTo>
                                <a:lnTo>
                                  <a:pt x="220840" y="16852"/>
                                </a:lnTo>
                                <a:lnTo>
                                  <a:pt x="231876" y="16852"/>
                                </a:lnTo>
                                <a:lnTo>
                                  <a:pt x="231876" y="27774"/>
                                </a:lnTo>
                                <a:lnTo>
                                  <a:pt x="238074" y="27774"/>
                                </a:lnTo>
                                <a:lnTo>
                                  <a:pt x="238074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265366" y="22301"/>
                                </a:moveTo>
                                <a:lnTo>
                                  <a:pt x="251104" y="22301"/>
                                </a:lnTo>
                                <a:lnTo>
                                  <a:pt x="251104" y="16535"/>
                                </a:lnTo>
                                <a:lnTo>
                                  <a:pt x="263537" y="16535"/>
                                </a:lnTo>
                                <a:lnTo>
                                  <a:pt x="263537" y="11264"/>
                                </a:lnTo>
                                <a:lnTo>
                                  <a:pt x="251104" y="11264"/>
                                </a:lnTo>
                                <a:lnTo>
                                  <a:pt x="251104" y="5537"/>
                                </a:lnTo>
                                <a:lnTo>
                                  <a:pt x="264934" y="5537"/>
                                </a:lnTo>
                                <a:lnTo>
                                  <a:pt x="264934" y="12"/>
                                </a:lnTo>
                                <a:lnTo>
                                  <a:pt x="244919" y="12"/>
                                </a:lnTo>
                                <a:lnTo>
                                  <a:pt x="244919" y="27774"/>
                                </a:lnTo>
                                <a:lnTo>
                                  <a:pt x="265366" y="27774"/>
                                </a:lnTo>
                                <a:lnTo>
                                  <a:pt x="265366" y="22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5064075</wp:posOffset>
                </wp:positionH>
                <wp:positionV relativeFrom="paragraph">
                  <wp:posOffset>263055</wp:posOffset>
                </wp:positionV>
                <wp:extent cx="2251710" cy="430530"/>
                <wp:effectExtent l="0" t="0" r="0" b="0"/>
                <wp:wrapTopAndBottom/>
                <wp:docPr id="15" name="第15族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第15族"/>
                      <wpg:cNvGrpSpPr/>
                      <wpg:grpSpPr>
                        <a:xfrm>
                          <a:off x="0" y="0"/>
                          <a:ext cx="2251710" cy="430530"/>
                          <a:chExt cx="2251710" cy="430530"/>
                        </a:xfrm>
                      </wpg:grpSpPr>
                      <wps:wsp>
                        <wps:cNvPr id="16" name="图16"/>
                        <wps:cNvSpPr/>
                        <wps:spPr>
                          <a:xfrm>
                            <a:off x="627975" y="43230"/>
                            <a:ext cx="57975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198755">
                                <a:moveTo>
                                  <a:pt x="251053" y="0"/>
                                </a:moveTo>
                                <a:lnTo>
                                  <a:pt x="178142" y="0"/>
                                </a:lnTo>
                                <a:lnTo>
                                  <a:pt x="118122" y="130200"/>
                                </a:lnTo>
                                <a:lnTo>
                                  <a:pt x="114833" y="0"/>
                                </a:lnTo>
                                <a:lnTo>
                                  <a:pt x="43294" y="0"/>
                                </a:lnTo>
                                <a:lnTo>
                                  <a:pt x="0" y="198513"/>
                                </a:lnTo>
                                <a:lnTo>
                                  <a:pt x="45491" y="198513"/>
                                </a:lnTo>
                                <a:lnTo>
                                  <a:pt x="78384" y="42722"/>
                                </a:lnTo>
                                <a:lnTo>
                                  <a:pt x="83858" y="198513"/>
                                </a:lnTo>
                                <a:lnTo>
                                  <a:pt x="124701" y="198513"/>
                                </a:lnTo>
                                <a:lnTo>
                                  <a:pt x="196773" y="44983"/>
                                </a:lnTo>
                                <a:lnTo>
                                  <a:pt x="162509" y="198513"/>
                                </a:lnTo>
                                <a:lnTo>
                                  <a:pt x="207479" y="198513"/>
                                </a:lnTo>
                                <a:lnTo>
                                  <a:pt x="251053" y="0"/>
                                </a:lnTo>
                                <a:close/>
                              </a:path>
                              <a:path w="579755" h="198755">
                                <a:moveTo>
                                  <a:pt x="393268" y="198513"/>
                                </a:moveTo>
                                <a:lnTo>
                                  <a:pt x="389801" y="164998"/>
                                </a:lnTo>
                                <a:lnTo>
                                  <a:pt x="386626" y="134340"/>
                                </a:lnTo>
                                <a:lnTo>
                                  <a:pt x="379437" y="64871"/>
                                </a:lnTo>
                                <a:lnTo>
                                  <a:pt x="375767" y="29413"/>
                                </a:lnTo>
                                <a:lnTo>
                                  <a:pt x="349148" y="29413"/>
                                </a:lnTo>
                                <a:lnTo>
                                  <a:pt x="349148" y="134340"/>
                                </a:lnTo>
                                <a:lnTo>
                                  <a:pt x="307124" y="134340"/>
                                </a:lnTo>
                                <a:lnTo>
                                  <a:pt x="344716" y="64871"/>
                                </a:lnTo>
                                <a:lnTo>
                                  <a:pt x="349148" y="134340"/>
                                </a:lnTo>
                                <a:lnTo>
                                  <a:pt x="349148" y="29413"/>
                                </a:lnTo>
                                <a:lnTo>
                                  <a:pt x="329539" y="29413"/>
                                </a:lnTo>
                                <a:lnTo>
                                  <a:pt x="228892" y="198513"/>
                                </a:lnTo>
                                <a:lnTo>
                                  <a:pt x="272097" y="198513"/>
                                </a:lnTo>
                                <a:lnTo>
                                  <a:pt x="290309" y="164998"/>
                                </a:lnTo>
                                <a:lnTo>
                                  <a:pt x="351015" y="164998"/>
                                </a:lnTo>
                                <a:lnTo>
                                  <a:pt x="353098" y="198513"/>
                                </a:lnTo>
                                <a:lnTo>
                                  <a:pt x="393268" y="198513"/>
                                </a:lnTo>
                                <a:close/>
                              </a:path>
                              <a:path w="579755" h="198755">
                                <a:moveTo>
                                  <a:pt x="579564" y="96240"/>
                                </a:moveTo>
                                <a:lnTo>
                                  <a:pt x="578662" y="82308"/>
                                </a:lnTo>
                                <a:lnTo>
                                  <a:pt x="578612" y="81394"/>
                                </a:lnTo>
                                <a:lnTo>
                                  <a:pt x="573874" y="63703"/>
                                </a:lnTo>
                                <a:lnTo>
                                  <a:pt x="572579" y="61760"/>
                                </a:lnTo>
                                <a:lnTo>
                                  <a:pt x="562533" y="46774"/>
                                </a:lnTo>
                                <a:lnTo>
                                  <a:pt x="541769" y="34226"/>
                                </a:lnTo>
                                <a:lnTo>
                                  <a:pt x="537591" y="33121"/>
                                </a:lnTo>
                                <a:lnTo>
                                  <a:pt x="537591" y="96507"/>
                                </a:lnTo>
                                <a:lnTo>
                                  <a:pt x="534911" y="118795"/>
                                </a:lnTo>
                                <a:lnTo>
                                  <a:pt x="509092" y="159245"/>
                                </a:lnTo>
                                <a:lnTo>
                                  <a:pt x="475932" y="165938"/>
                                </a:lnTo>
                                <a:lnTo>
                                  <a:pt x="457949" y="165938"/>
                                </a:lnTo>
                                <a:lnTo>
                                  <a:pt x="480771" y="62039"/>
                                </a:lnTo>
                                <a:lnTo>
                                  <a:pt x="480834" y="61760"/>
                                </a:lnTo>
                                <a:lnTo>
                                  <a:pt x="501154" y="61760"/>
                                </a:lnTo>
                                <a:lnTo>
                                  <a:pt x="535876" y="82308"/>
                                </a:lnTo>
                                <a:lnTo>
                                  <a:pt x="537578" y="96240"/>
                                </a:lnTo>
                                <a:lnTo>
                                  <a:pt x="537591" y="96507"/>
                                </a:lnTo>
                                <a:lnTo>
                                  <a:pt x="537591" y="33121"/>
                                </a:lnTo>
                                <a:lnTo>
                                  <a:pt x="509536" y="29413"/>
                                </a:lnTo>
                                <a:lnTo>
                                  <a:pt x="447916" y="29413"/>
                                </a:lnTo>
                                <a:lnTo>
                                  <a:pt x="410654" y="198081"/>
                                </a:lnTo>
                                <a:lnTo>
                                  <a:pt x="410565" y="198513"/>
                                </a:lnTo>
                                <a:lnTo>
                                  <a:pt x="464947" y="198513"/>
                                </a:lnTo>
                                <a:lnTo>
                                  <a:pt x="508622" y="195541"/>
                                </a:lnTo>
                                <a:lnTo>
                                  <a:pt x="547370" y="176733"/>
                                </a:lnTo>
                                <a:lnTo>
                                  <a:pt x="556615" y="165938"/>
                                </a:lnTo>
                                <a:lnTo>
                                  <a:pt x="561365" y="160401"/>
                                </a:lnTo>
                                <a:lnTo>
                                  <a:pt x="571436" y="140804"/>
                                </a:lnTo>
                                <a:lnTo>
                                  <a:pt x="577519" y="119062"/>
                                </a:lnTo>
                                <a:lnTo>
                                  <a:pt x="579539" y="96507"/>
                                </a:lnTo>
                                <a:lnTo>
                                  <a:pt x="579564" y="96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图像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37" y="68091"/>
                            <a:ext cx="331083" cy="178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图18"/>
                        <wps:cNvSpPr/>
                        <wps:spPr>
                          <a:xfrm>
                            <a:off x="968234" y="43230"/>
                            <a:ext cx="128333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386080">
                                <a:moveTo>
                                  <a:pt x="58686" y="335635"/>
                                </a:moveTo>
                                <a:lnTo>
                                  <a:pt x="57035" y="328549"/>
                                </a:lnTo>
                                <a:lnTo>
                                  <a:pt x="56553" y="328041"/>
                                </a:lnTo>
                                <a:lnTo>
                                  <a:pt x="52463" y="323824"/>
                                </a:lnTo>
                                <a:lnTo>
                                  <a:pt x="47929" y="322122"/>
                                </a:lnTo>
                                <a:lnTo>
                                  <a:pt x="47929" y="345262"/>
                                </a:lnTo>
                                <a:lnTo>
                                  <a:pt x="38036" y="348272"/>
                                </a:lnTo>
                                <a:lnTo>
                                  <a:pt x="20205" y="348272"/>
                                </a:lnTo>
                                <a:lnTo>
                                  <a:pt x="25196" y="328549"/>
                                </a:lnTo>
                                <a:lnTo>
                                  <a:pt x="25323" y="328041"/>
                                </a:lnTo>
                                <a:lnTo>
                                  <a:pt x="39878" y="328041"/>
                                </a:lnTo>
                                <a:lnTo>
                                  <a:pt x="47713" y="329158"/>
                                </a:lnTo>
                                <a:lnTo>
                                  <a:pt x="47815" y="336765"/>
                                </a:lnTo>
                                <a:lnTo>
                                  <a:pt x="47929" y="345262"/>
                                </a:lnTo>
                                <a:lnTo>
                                  <a:pt x="47929" y="322122"/>
                                </a:lnTo>
                                <a:lnTo>
                                  <a:pt x="45478" y="321195"/>
                                </a:lnTo>
                                <a:lnTo>
                                  <a:pt x="36626" y="320370"/>
                                </a:lnTo>
                                <a:lnTo>
                                  <a:pt x="16408" y="320370"/>
                                </a:lnTo>
                                <a:lnTo>
                                  <a:pt x="0" y="385775"/>
                                </a:lnTo>
                                <a:lnTo>
                                  <a:pt x="23914" y="385775"/>
                                </a:lnTo>
                                <a:lnTo>
                                  <a:pt x="38531" y="383908"/>
                                </a:lnTo>
                                <a:lnTo>
                                  <a:pt x="48133" y="379107"/>
                                </a:lnTo>
                                <a:lnTo>
                                  <a:pt x="48933" y="378104"/>
                                </a:lnTo>
                                <a:lnTo>
                                  <a:pt x="53390" y="372579"/>
                                </a:lnTo>
                                <a:lnTo>
                                  <a:pt x="55003" y="365531"/>
                                </a:lnTo>
                                <a:lnTo>
                                  <a:pt x="55003" y="358432"/>
                                </a:lnTo>
                                <a:lnTo>
                                  <a:pt x="52743" y="355981"/>
                                </a:lnTo>
                                <a:lnTo>
                                  <a:pt x="51612" y="354749"/>
                                </a:lnTo>
                                <a:lnTo>
                                  <a:pt x="43586" y="352285"/>
                                </a:lnTo>
                                <a:lnTo>
                                  <a:pt x="43586" y="375539"/>
                                </a:lnTo>
                                <a:lnTo>
                                  <a:pt x="33375" y="378104"/>
                                </a:lnTo>
                                <a:lnTo>
                                  <a:pt x="12827" y="378104"/>
                                </a:lnTo>
                                <a:lnTo>
                                  <a:pt x="18364" y="355981"/>
                                </a:lnTo>
                                <a:lnTo>
                                  <a:pt x="35877" y="355981"/>
                                </a:lnTo>
                                <a:lnTo>
                                  <a:pt x="43357" y="357822"/>
                                </a:lnTo>
                                <a:lnTo>
                                  <a:pt x="43472" y="365163"/>
                                </a:lnTo>
                                <a:lnTo>
                                  <a:pt x="43586" y="375539"/>
                                </a:lnTo>
                                <a:lnTo>
                                  <a:pt x="43586" y="352285"/>
                                </a:lnTo>
                                <a:lnTo>
                                  <a:pt x="43154" y="352145"/>
                                </a:lnTo>
                                <a:lnTo>
                                  <a:pt x="43154" y="351917"/>
                                </a:lnTo>
                                <a:lnTo>
                                  <a:pt x="51612" y="350075"/>
                                </a:lnTo>
                                <a:lnTo>
                                  <a:pt x="54000" y="348272"/>
                                </a:lnTo>
                                <a:lnTo>
                                  <a:pt x="58686" y="344741"/>
                                </a:lnTo>
                                <a:lnTo>
                                  <a:pt x="58686" y="335635"/>
                                </a:lnTo>
                                <a:close/>
                              </a:path>
                              <a:path w="1283335" h="386080">
                                <a:moveTo>
                                  <a:pt x="789584" y="0"/>
                                </a:moveTo>
                                <a:lnTo>
                                  <a:pt x="637743" y="0"/>
                                </a:lnTo>
                                <a:lnTo>
                                  <a:pt x="628421" y="38519"/>
                                </a:lnTo>
                                <a:lnTo>
                                  <a:pt x="681304" y="38519"/>
                                </a:lnTo>
                                <a:lnTo>
                                  <a:pt x="646239" y="198513"/>
                                </a:lnTo>
                                <a:lnTo>
                                  <a:pt x="694753" y="198513"/>
                                </a:lnTo>
                                <a:lnTo>
                                  <a:pt x="729818" y="38519"/>
                                </a:lnTo>
                                <a:lnTo>
                                  <a:pt x="779983" y="38519"/>
                                </a:lnTo>
                                <a:lnTo>
                                  <a:pt x="789584" y="0"/>
                                </a:lnTo>
                                <a:close/>
                              </a:path>
                              <a:path w="1283335" h="386080">
                                <a:moveTo>
                                  <a:pt x="929868" y="29413"/>
                                </a:moveTo>
                                <a:lnTo>
                                  <a:pt x="811288" y="29413"/>
                                </a:lnTo>
                                <a:lnTo>
                                  <a:pt x="773684" y="198513"/>
                                </a:lnTo>
                                <a:lnTo>
                                  <a:pt x="904455" y="198513"/>
                                </a:lnTo>
                                <a:lnTo>
                                  <a:pt x="911186" y="166433"/>
                                </a:lnTo>
                                <a:lnTo>
                                  <a:pt x="821296" y="166433"/>
                                </a:lnTo>
                                <a:lnTo>
                                  <a:pt x="830402" y="125691"/>
                                </a:lnTo>
                                <a:lnTo>
                                  <a:pt x="905840" y="125691"/>
                                </a:lnTo>
                                <a:lnTo>
                                  <a:pt x="912609" y="94551"/>
                                </a:lnTo>
                                <a:lnTo>
                                  <a:pt x="837196" y="94551"/>
                                </a:lnTo>
                                <a:lnTo>
                                  <a:pt x="844461" y="61988"/>
                                </a:lnTo>
                                <a:lnTo>
                                  <a:pt x="922655" y="61988"/>
                                </a:lnTo>
                                <a:lnTo>
                                  <a:pt x="929868" y="29413"/>
                                </a:lnTo>
                                <a:close/>
                              </a:path>
                              <a:path w="1283335" h="386080">
                                <a:moveTo>
                                  <a:pt x="1099350" y="73037"/>
                                </a:moveTo>
                                <a:lnTo>
                                  <a:pt x="1074420" y="38150"/>
                                </a:lnTo>
                                <a:lnTo>
                                  <a:pt x="1029322" y="25120"/>
                                </a:lnTo>
                                <a:lnTo>
                                  <a:pt x="989622" y="34353"/>
                                </a:lnTo>
                                <a:lnTo>
                                  <a:pt x="961669" y="58026"/>
                                </a:lnTo>
                                <a:lnTo>
                                  <a:pt x="945121" y="90093"/>
                                </a:lnTo>
                                <a:lnTo>
                                  <a:pt x="939685" y="124498"/>
                                </a:lnTo>
                                <a:lnTo>
                                  <a:pt x="946518" y="161023"/>
                                </a:lnTo>
                                <a:lnTo>
                                  <a:pt x="964107" y="185267"/>
                                </a:lnTo>
                                <a:lnTo>
                                  <a:pt x="988047" y="198716"/>
                                </a:lnTo>
                                <a:lnTo>
                                  <a:pt x="1013929" y="202869"/>
                                </a:lnTo>
                                <a:lnTo>
                                  <a:pt x="1039837" y="198666"/>
                                </a:lnTo>
                                <a:lnTo>
                                  <a:pt x="1074026" y="175171"/>
                                </a:lnTo>
                                <a:lnTo>
                                  <a:pt x="1053833" y="134569"/>
                                </a:lnTo>
                                <a:lnTo>
                                  <a:pt x="1050378" y="141452"/>
                                </a:lnTo>
                                <a:lnTo>
                                  <a:pt x="1046365" y="148259"/>
                                </a:lnTo>
                                <a:lnTo>
                                  <a:pt x="1041311" y="154762"/>
                                </a:lnTo>
                                <a:lnTo>
                                  <a:pt x="1034732" y="160680"/>
                                </a:lnTo>
                                <a:lnTo>
                                  <a:pt x="1028865" y="164998"/>
                                </a:lnTo>
                                <a:lnTo>
                                  <a:pt x="1021638" y="167894"/>
                                </a:lnTo>
                                <a:lnTo>
                                  <a:pt x="1014641" y="167894"/>
                                </a:lnTo>
                                <a:lnTo>
                                  <a:pt x="1003744" y="165569"/>
                                </a:lnTo>
                                <a:lnTo>
                                  <a:pt x="993660" y="158013"/>
                                </a:lnTo>
                                <a:lnTo>
                                  <a:pt x="986243" y="144449"/>
                                </a:lnTo>
                                <a:lnTo>
                                  <a:pt x="983361" y="124040"/>
                                </a:lnTo>
                                <a:lnTo>
                                  <a:pt x="986624" y="100482"/>
                                </a:lnTo>
                                <a:lnTo>
                                  <a:pt x="995959" y="79222"/>
                                </a:lnTo>
                                <a:lnTo>
                                  <a:pt x="1010742" y="63842"/>
                                </a:lnTo>
                                <a:lnTo>
                                  <a:pt x="1030287" y="57924"/>
                                </a:lnTo>
                                <a:lnTo>
                                  <a:pt x="1043546" y="60769"/>
                                </a:lnTo>
                                <a:lnTo>
                                  <a:pt x="1052195" y="67513"/>
                                </a:lnTo>
                                <a:lnTo>
                                  <a:pt x="1057300" y="75526"/>
                                </a:lnTo>
                                <a:lnTo>
                                  <a:pt x="1059929" y="82143"/>
                                </a:lnTo>
                                <a:lnTo>
                                  <a:pt x="1099350" y="73037"/>
                                </a:lnTo>
                                <a:close/>
                              </a:path>
                              <a:path w="1283335" h="386080">
                                <a:moveTo>
                                  <a:pt x="1282877" y="29413"/>
                                </a:moveTo>
                                <a:lnTo>
                                  <a:pt x="1241806" y="29413"/>
                                </a:lnTo>
                                <a:lnTo>
                                  <a:pt x="1228267" y="90982"/>
                                </a:lnTo>
                                <a:lnTo>
                                  <a:pt x="1167117" y="90982"/>
                                </a:lnTo>
                                <a:lnTo>
                                  <a:pt x="1180617" y="29413"/>
                                </a:lnTo>
                                <a:lnTo>
                                  <a:pt x="1139774" y="29413"/>
                                </a:lnTo>
                                <a:lnTo>
                                  <a:pt x="1102194" y="198513"/>
                                </a:lnTo>
                                <a:lnTo>
                                  <a:pt x="1143038" y="198513"/>
                                </a:lnTo>
                                <a:lnTo>
                                  <a:pt x="1159586" y="123596"/>
                                </a:lnTo>
                                <a:lnTo>
                                  <a:pt x="1221041" y="123596"/>
                                </a:lnTo>
                                <a:lnTo>
                                  <a:pt x="1204455" y="198513"/>
                                </a:lnTo>
                                <a:lnTo>
                                  <a:pt x="1245527" y="198513"/>
                                </a:lnTo>
                                <a:lnTo>
                                  <a:pt x="1282877" y="29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图像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998" y="363595"/>
                            <a:ext cx="252747" cy="6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图形20"/>
                        <wps:cNvSpPr/>
                        <wps:spPr>
                          <a:xfrm>
                            <a:off x="1707090" y="363599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27381" y="0"/>
                                </a:moveTo>
                                <a:lnTo>
                                  <a:pt x="16395" y="0"/>
                                </a:lnTo>
                                <a:lnTo>
                                  <a:pt x="0" y="65405"/>
                                </a:lnTo>
                                <a:lnTo>
                                  <a:pt x="42608" y="65405"/>
                                </a:lnTo>
                                <a:lnTo>
                                  <a:pt x="44564" y="57162"/>
                                </a:lnTo>
                                <a:lnTo>
                                  <a:pt x="13055" y="57162"/>
                                </a:lnTo>
                                <a:lnTo>
                                  <a:pt x="27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图像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514" y="362468"/>
                            <a:ext cx="73435" cy="67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图像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181" y="362469"/>
                            <a:ext cx="363498" cy="67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图23"/>
                        <wps:cNvSpPr/>
                        <wps:spPr>
                          <a:xfrm>
                            <a:off x="203278" y="0"/>
                            <a:ext cx="35242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81940">
                                <a:moveTo>
                                  <a:pt x="131813" y="0"/>
                                </a:moveTo>
                                <a:lnTo>
                                  <a:pt x="0" y="165989"/>
                                </a:lnTo>
                                <a:lnTo>
                                  <a:pt x="131813" y="165989"/>
                                </a:lnTo>
                                <a:lnTo>
                                  <a:pt x="223824" y="281495"/>
                                </a:lnTo>
                                <a:lnTo>
                                  <a:pt x="352399" y="281495"/>
                                </a:lnTo>
                                <a:lnTo>
                                  <a:pt x="13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图形24"/>
                        <wps:cNvSpPr/>
                        <wps:spPr>
                          <a:xfrm>
                            <a:off x="0" y="200365"/>
                            <a:ext cx="6711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228600">
                                <a:moveTo>
                                  <a:pt x="307276" y="0"/>
                                </a:moveTo>
                                <a:lnTo>
                                  <a:pt x="181229" y="0"/>
                                </a:lnTo>
                                <a:lnTo>
                                  <a:pt x="0" y="228561"/>
                                </a:lnTo>
                                <a:lnTo>
                                  <a:pt x="670991" y="228561"/>
                                </a:lnTo>
                                <a:lnTo>
                                  <a:pt x="582231" y="115493"/>
                                </a:lnTo>
                                <a:lnTo>
                                  <a:pt x="399351" y="115493"/>
                                </a:lnTo>
                                <a:lnTo>
                                  <a:pt x="307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图25"/>
                        <wps:cNvSpPr/>
                        <wps:spPr>
                          <a:xfrm>
                            <a:off x="627696" y="283413"/>
                            <a:ext cx="16071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30480">
                                <a:moveTo>
                                  <a:pt x="1607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57"/>
                                </a:lnTo>
                                <a:lnTo>
                                  <a:pt x="1607172" y="29857"/>
                                </a:lnTo>
                                <a:lnTo>
                                  <a:pt x="160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600" w:right="620"/>
        </w:sectPr>
      </w:pPr>
    </w:p>
    <w:p>
      <w:pPr>
        <w:pStyle w:val="BodyText"/>
        <w:spacing w:before="241"/>
        <w:rPr>
          <w:i/>
          <w:sz w:val="20"/>
        </w:rPr>
      </w:pPr>
    </w:p>
    <w:p>
      <w:pPr>
        <w:spacing w:after="0"/>
        <w:rPr>
          <w:sz w:val="20"/>
        </w:rPr>
        <w:sectPr>
          <w:headerReference w:type="default" r:id="rId15"/>
          <w:footerReference w:type="default" r:id="rId16"/>
          <w:pgSz w:w="12240" w:h="15840"/>
          <w:pgMar w:header="148" w:footer="334" w:top="1460" w:bottom="520" w:left="600" w:right="620"/>
          <w:pgNumType w:start="2"/>
        </w:sectPr>
      </w:pPr>
    </w:p>
    <w:p>
      <w:pPr>
        <w:pStyle w:val="P68B1DB1-Heading24"/>
      </w:pPr>
      <w:r>
        <w:t>产品</w:t>
      </w:r>
      <w:r>
        <w:rPr>
          <w:spacing w:val="-2"/>
        </w:rPr>
        <w:t>概述</w:t>
      </w:r>
    </w:p>
    <w:p>
      <w:pPr>
        <w:pStyle w:val="P68B1DB1-BodyText5"/>
        <w:spacing w:line="249" w:lineRule="auto" w:before="75"/>
        <w:ind w:left="120"/>
      </w:pPr>
      <w:r>
        <w:t>HiTemp140是一款坚固耐用的高精度温度数据记录仪，专为高压灭菌器和恶劣环境而设计</w:t>
      </w:r>
      <w:r>
        <w:t xml:space="preserve">这款不锈钢设备可潜水，可承受高达+140 °C（+284 °F）的温度，精度为±0.1 °C（±0.18 °F）。</w:t>
      </w:r>
    </w:p>
    <w:p>
      <w:pPr>
        <w:pStyle w:val="P68B1DB1-BodyText5"/>
        <w:spacing w:line="249" w:lineRule="auto" w:before="183"/>
        <w:ind w:left="120" w:right="36"/>
      </w:pPr>
      <w:r>
        <w:rPr>
          <w:spacing w:val="-6"/>
        </w:rPr>
        <w:t>HiTemp140</w:t>
      </w:r>
      <w:r>
        <w:rPr>
          <w:spacing w:val="-6"/>
        </w:rPr>
        <w:t>可以</w:t>
      </w:r>
      <w:r>
        <w:rPr>
          <w:spacing w:val="-6"/>
        </w:rPr>
        <w:t>存储</w:t>
      </w:r>
      <w:r>
        <w:rPr>
          <w:spacing w:val="-6"/>
        </w:rPr>
        <w:t>多达</w:t>
      </w:r>
      <w:r>
        <w:rPr>
          <w:spacing w:val="-6"/>
        </w:rPr>
        <w:t>32，256</w:t>
      </w:r>
      <w:r>
        <w:rPr>
          <w:spacing w:val="-10"/>
        </w:rPr>
        <w:t>个</w:t>
      </w:r>
      <w:r>
        <w:rPr>
          <w:spacing w:val="-6"/>
        </w:rPr>
        <w:t>读数，</w:t>
      </w:r>
      <w:r>
        <w:rPr>
          <w:spacing w:val="-6"/>
        </w:rPr>
        <w:t>并</w:t>
      </w:r>
      <w:r>
        <w:rPr>
          <w:spacing w:val="-6"/>
        </w:rPr>
        <w:t>具有</w:t>
      </w:r>
      <w:r>
        <w:t>能够测量扩展温度的刚性外部探头</w:t>
      </w:r>
      <w:r>
        <w:rPr>
          <w:spacing w:val="-4"/>
        </w:rPr>
        <w:t>，</w:t>
      </w:r>
      <w:r>
        <w:rPr>
          <w:spacing w:val="-4"/>
        </w:rPr>
        <w:t>最高</w:t>
      </w:r>
      <w:r>
        <w:rPr>
          <w:spacing w:val="-15"/>
        </w:rPr>
        <w:t>可</w:t>
      </w:r>
      <w:r>
        <w:rPr>
          <w:spacing w:val="-4"/>
        </w:rPr>
        <w:t>达</w:t>
      </w:r>
      <w:r>
        <w:rPr>
          <w:spacing w:val="-4"/>
        </w:rPr>
        <w:t>+260</w:t>
      </w:r>
      <w:r>
        <w:rPr>
          <w:spacing w:val="-4"/>
        </w:rPr>
        <w:t>°C</w:t>
      </w:r>
      <w:r>
        <w:rPr>
          <w:spacing w:val="-4"/>
        </w:rPr>
        <w:t>（+500</w:t>
      </w:r>
      <w:r>
        <w:rPr>
          <w:spacing w:val="-4"/>
        </w:rPr>
        <w:t>°F）。</w:t>
      </w:r>
      <w:r>
        <w:rPr>
          <w:spacing w:val="-15"/>
        </w:rPr>
        <w:t xml:space="preserve"> </w:t>
      </w:r>
      <w:r>
        <w:rPr>
          <w:spacing w:val="-4"/>
        </w:rPr>
        <w:t>定制</w:t>
      </w:r>
      <w:r>
        <w:rPr>
          <w:spacing w:val="-4"/>
        </w:rPr>
        <w:t>探头</w:t>
      </w:r>
      <w:r>
        <w:rPr>
          <w:spacing w:val="-4"/>
        </w:rPr>
        <w:t>长度可</w:t>
      </w:r>
      <w:r>
        <w:rPr>
          <w:spacing w:val="-4"/>
        </w:rPr>
        <w:t>达</w:t>
      </w:r>
      <w:r>
        <w:rPr>
          <w:spacing w:val="-4"/>
        </w:rPr>
        <w:t>7</w:t>
      </w:r>
      <w:r>
        <w:rPr>
          <w:spacing w:val="-4"/>
        </w:rPr>
        <w:t>英寸</w:t>
      </w:r>
      <w:r>
        <w:rPr>
          <w:spacing w:val="-4"/>
        </w:rPr>
        <w:t>。</w:t>
      </w:r>
      <w:r>
        <w:rPr>
          <w:spacing w:val="-15"/>
        </w:rPr>
        <w:t xml:space="preserve"> </w:t>
      </w:r>
      <w:r>
        <w:rPr>
          <w:spacing w:val="-4"/>
        </w:rPr>
        <w:t>该</w:t>
      </w:r>
      <w:r>
        <w:rPr>
          <w:spacing w:val="-4"/>
        </w:rPr>
        <w:t>设备</w:t>
      </w:r>
      <w:r>
        <w:rPr>
          <w:spacing w:val="-4"/>
        </w:rPr>
        <w:t>记录</w:t>
      </w:r>
      <w:r>
        <w:rPr>
          <w:spacing w:val="-4"/>
        </w:rPr>
        <w:t>日期</w:t>
      </w:r>
      <w:r>
        <w:rPr>
          <w:spacing w:val="-4"/>
        </w:rPr>
        <w:t>和</w:t>
      </w:r>
      <w:r>
        <w:rPr>
          <w:spacing w:val="-4"/>
        </w:rPr>
        <w:t>时间</w:t>
      </w:r>
      <w:r>
        <w:rPr>
          <w:spacing w:val="-2"/>
        </w:rPr>
        <w:t>戳</w:t>
      </w:r>
      <w:r>
        <w:rPr>
          <w:spacing w:val="-2"/>
        </w:rPr>
        <w:t>读数，</w:t>
      </w:r>
      <w:r>
        <w:rPr>
          <w:spacing w:val="-2"/>
        </w:rPr>
        <w:t>并</w:t>
      </w:r>
      <w:r>
        <w:rPr>
          <w:spacing w:val="-2"/>
        </w:rPr>
        <w:t>具有</w:t>
      </w:r>
      <w:r>
        <w:rPr>
          <w:spacing w:val="-2"/>
        </w:rPr>
        <w:t>非易失</w:t>
      </w:r>
      <w:r>
        <w:rPr>
          <w:spacing w:val="-8"/>
        </w:rPr>
        <w:t>性</w:t>
      </w:r>
      <w:r>
        <w:rPr>
          <w:spacing w:val="-2"/>
        </w:rPr>
        <w:t>固态</w:t>
      </w:r>
      <w:r>
        <w:rPr>
          <w:spacing w:val="-2"/>
        </w:rPr>
        <w:t>存储器，</w:t>
      </w:r>
      <w:r>
        <w:rPr>
          <w:spacing w:val="-2"/>
        </w:rPr>
        <w:t>即使</w:t>
      </w:r>
      <w:r>
        <w:rPr>
          <w:spacing w:val="-2"/>
        </w:rPr>
        <w:t>电池</w:t>
      </w:r>
      <w:r>
        <w:rPr>
          <w:spacing w:val="-2"/>
        </w:rPr>
        <w:t>放电也会保留数据。</w:t>
      </w:r>
      <w:r>
        <w:rPr>
          <w:spacing w:val="-4"/>
        </w:rPr>
        <w:t>HiTemp140</w:t>
      </w:r>
      <w:r>
        <w:rPr>
          <w:spacing w:val="-4"/>
        </w:rPr>
        <w:t>可</w:t>
      </w:r>
      <w:r>
        <w:rPr>
          <w:spacing w:val="-4"/>
        </w:rPr>
        <w:t>在</w:t>
      </w:r>
      <w:r>
        <w:t xml:space="preserve">高达+140 °C（+284 °F）</w:t>
      </w:r>
      <w:r>
        <w:rPr>
          <w:spacing w:val="-4"/>
        </w:rPr>
        <w:t>的潮湿</w:t>
      </w:r>
      <w:r>
        <w:rPr>
          <w:spacing w:val="-4"/>
        </w:rPr>
        <w:t>和</w:t>
      </w:r>
      <w:r>
        <w:rPr>
          <w:spacing w:val="-4"/>
        </w:rPr>
        <w:t>干燥</w:t>
      </w:r>
      <w:r>
        <w:rPr>
          <w:spacing w:val="-4"/>
        </w:rPr>
        <w:t>应用</w:t>
      </w:r>
      <w:r>
        <w:t>中无限期</w:t>
      </w:r>
      <w:r>
        <w:rPr>
          <w:spacing w:val="-4"/>
        </w:rPr>
        <w:t>使用</w:t>
      </w:r>
    </w:p>
    <w:p>
      <w:pPr>
        <w:pStyle w:val="P68B1DB1-Heading36"/>
        <w:spacing w:before="260"/>
      </w:pPr>
      <w:r>
        <w:rPr>
          <w:spacing w:val="-2"/>
          <w:w w:val="95"/>
        </w:rPr>
        <w:t>耐</w:t>
      </w:r>
      <w:r>
        <w:rPr>
          <w:w w:val="90"/>
        </w:rPr>
        <w:t>水性</w:t>
      </w:r>
    </w:p>
    <w:p>
      <w:pPr>
        <w:pStyle w:val="P68B1DB1-BodyText5"/>
        <w:spacing w:line="249" w:lineRule="auto" w:before="107"/>
        <w:ind w:left="120" w:right="86"/>
      </w:pPr>
      <w:r>
        <w:t xml:space="preserve">HiTemp 140是完全潜水的，额定IP68。它</w:t>
      </w:r>
      <w:r>
        <w:rPr>
          <w:spacing w:val="-2"/>
        </w:rPr>
        <w:t>可以</w:t>
      </w:r>
      <w:r>
        <w:rPr>
          <w:spacing w:val="-2"/>
        </w:rPr>
        <w:t>放置</w:t>
      </w:r>
      <w:r>
        <w:rPr>
          <w:spacing w:val="-2"/>
        </w:rPr>
        <w:t>在</w:t>
      </w:r>
      <w:r>
        <w:t>水深</w:t>
      </w:r>
      <w:r>
        <w:rPr>
          <w:spacing w:val="-2"/>
        </w:rPr>
        <w:t>达</w:t>
      </w:r>
      <w:r>
        <w:rPr>
          <w:spacing w:val="-2"/>
        </w:rPr>
        <w:t>230</w:t>
      </w:r>
      <w:r>
        <w:rPr>
          <w:spacing w:val="-2"/>
        </w:rPr>
        <w:t>英尺</w:t>
      </w:r>
      <w:r>
        <w:rPr>
          <w:spacing w:val="-2"/>
        </w:rPr>
        <w:t>（70</w:t>
      </w:r>
      <w:r>
        <w:rPr>
          <w:spacing w:val="-2"/>
        </w:rPr>
        <w:t>米）</w:t>
      </w:r>
      <w:r>
        <w:rPr>
          <w:spacing w:val="-2"/>
        </w:rPr>
        <w:t>的</w:t>
      </w:r>
      <w:r>
        <w:rPr>
          <w:spacing w:val="-2"/>
        </w:rPr>
        <w:t>环境</w:t>
      </w:r>
    </w:p>
    <w:p>
      <w:pPr>
        <w:pStyle w:val="P68B1DB1-Heading24"/>
        <w:spacing w:before="267"/>
      </w:pPr>
      <w:r>
        <w:t>安装</w:t>
      </w:r>
      <w:r>
        <w:rPr>
          <w:spacing w:val="-2"/>
        </w:rPr>
        <w:t>指南</w:t>
      </w:r>
    </w:p>
    <w:p>
      <w:pPr>
        <w:pStyle w:val="P68B1DB1-Heading36"/>
      </w:pPr>
      <w:r>
        <w:rPr>
          <w:spacing w:val="-4"/>
        </w:rPr>
        <w:t>安装软件</w:t>
      </w:r>
    </w:p>
    <w:p>
      <w:pPr>
        <w:pStyle w:val="BodyText"/>
        <w:spacing w:line="249" w:lineRule="auto" w:before="107"/>
        <w:ind w:left="120"/>
      </w:pPr>
      <w:r>
        <w:rPr>
          <w:color w:val="231F20"/>
          <w:spacing w:val="-2"/>
        </w:rPr>
        <w:t>该</w:t>
      </w:r>
      <w:r>
        <w:rPr>
          <w:color w:val="231F20"/>
          <w:spacing w:val="-2"/>
        </w:rPr>
        <w:t>软件</w:t>
      </w:r>
      <w:r>
        <w:rPr>
          <w:color w:val="231F20"/>
          <w:spacing w:val="-2"/>
        </w:rPr>
        <w:t>可</w:t>
      </w:r>
      <w:r>
        <w:rPr>
          <w:color w:val="231F20"/>
          <w:spacing w:val="-2"/>
        </w:rPr>
        <w:t>从</w:t>
      </w:r>
      <w:r>
        <w:rPr>
          <w:color w:val="231F20"/>
          <w:spacing w:val="-2"/>
        </w:rPr>
        <w:t>MadgeTech</w:t>
      </w:r>
      <w:r>
        <w:rPr>
          <w:color w:val="231F20"/>
        </w:rPr>
        <w:t>网站</w:t>
      </w:r>
      <w:r>
        <w:rPr>
          <w:rFonts w:ascii="Trebuchet MS"/>
          <w:b/>
          <w:color w:val="A93F53"/>
        </w:rPr>
        <w:t>madgetech.com</w:t>
      </w:r>
      <w:r>
        <w:rPr>
          <w:color w:val="231F20"/>
          <w:spacing w:val="-2"/>
        </w:rPr>
        <w:t>下载</w:t>
      </w:r>
      <w:r>
        <w:rPr>
          <w:color w:val="231F20"/>
        </w:rPr>
        <w:t>。</w:t>
      </w:r>
      <w:r>
        <w:rPr>
          <w:color w:val="231F20"/>
        </w:rPr>
        <w:t>按照安装向导中提供的说明进行操作。</w:t>
      </w:r>
    </w:p>
    <w:p>
      <w:pPr>
        <w:pStyle w:val="P68B1DB1-Heading36"/>
        <w:spacing w:before="256"/>
      </w:pPr>
      <w:r>
        <w:rPr>
          <w:spacing w:val="-4"/>
        </w:rPr>
        <w:t>安装扩展坞</w:t>
      </w:r>
    </w:p>
    <w:p>
      <w:pPr>
        <w:pStyle w:val="BodyText"/>
        <w:spacing w:line="249" w:lineRule="auto" w:before="107"/>
        <w:ind w:left="120"/>
      </w:pPr>
      <w:r>
        <w:rPr>
          <w:color w:val="A93F53"/>
        </w:rPr>
        <w:t xml:space="preserve">IFC 400或IFC 406（单独销售）</w:t>
      </w:r>
      <w:r>
        <w:rPr>
          <w:color w:val="231F20"/>
        </w:rPr>
        <w:t>-按照安装向导中提供的说明安装</w:t>
      </w:r>
      <w:r>
        <w:rPr>
          <w:color w:val="231F20"/>
          <w:spacing w:val="-2"/>
        </w:rPr>
        <w:t>USB</w:t>
      </w:r>
      <w:r>
        <w:rPr>
          <w:color w:val="231F20"/>
          <w:spacing w:val="-2"/>
        </w:rPr>
        <w:t>接口</w:t>
      </w:r>
      <w:r>
        <w:rPr>
          <w:color w:val="231F20"/>
          <w:spacing w:val="-2"/>
        </w:rPr>
        <w:t>驱动程序。</w:t>
      </w:r>
      <w:r>
        <w:rPr>
          <w:color w:val="231F20"/>
          <w:spacing w:val="-5"/>
        </w:rPr>
        <w:t>驱动</w:t>
      </w:r>
      <w:r>
        <w:rPr>
          <w:color w:val="231F20"/>
          <w:spacing w:val="-2"/>
        </w:rPr>
        <w:t>程序</w:t>
      </w:r>
      <w:r>
        <w:rPr>
          <w:color w:val="231F20"/>
          <w:spacing w:val="-5"/>
        </w:rPr>
        <w:t>也</w:t>
      </w:r>
      <w:r>
        <w:rPr>
          <w:color w:val="231F20"/>
          <w:spacing w:val="-2"/>
        </w:rPr>
        <w:t>可以</w:t>
      </w:r>
      <w:r>
        <w:rPr>
          <w:color w:val="231F20"/>
        </w:rPr>
        <w:t>从</w:t>
      </w:r>
      <w:r>
        <w:rPr>
          <w:color w:val="231F20"/>
        </w:rPr>
        <w:t>MadgeTech</w:t>
      </w:r>
      <w:r>
        <w:rPr>
          <w:color w:val="231F20"/>
        </w:rPr>
        <w:t>网站</w:t>
      </w:r>
      <w:r>
        <w:rPr>
          <w:rFonts w:ascii="Trebuchet MS" w:hAnsi="Trebuchet MS"/>
          <w:b/>
          <w:color w:val="A93F53"/>
        </w:rPr>
        <w:t>madgetech.com</w:t>
      </w:r>
      <w:r>
        <w:rPr>
          <w:color w:val="231F20"/>
        </w:rPr>
        <w:t>。</w:t>
      </w:r>
    </w:p>
    <w:p>
      <w:pPr>
        <w:pStyle w:val="Heading2"/>
      </w:pPr>
      <w:r>
        <w:br w:type="column"/>
      </w:r>
      <w:r>
        <w:rPr>
          <w:color w:val="A93F53"/>
          <w:w w:val="105"/>
        </w:rPr>
        <w:t>设备</w:t>
      </w:r>
      <w:r>
        <w:rPr>
          <w:color w:val="A93F53"/>
          <w:spacing w:val="-2"/>
          <w:w w:val="105"/>
        </w:rPr>
        <w:t>操作</w:t>
      </w:r>
    </w:p>
    <w:p>
      <w:pPr>
        <w:pStyle w:val="P68B1DB1-Heading36"/>
      </w:pPr>
      <w:r>
        <w:rPr>
          <w:spacing w:val="-4"/>
        </w:rPr>
        <w:t>连接并启动数据记录器</w:t>
      </w:r>
    </w:p>
    <w:p>
      <w:pPr>
        <w:pStyle w:val="P68B1DB1-ListParagraph7"/>
        <w:numPr>
          <w:ilvl w:val="0"/>
          <w:numId w:val="1"/>
        </w:numPr>
        <w:tabs>
          <w:tab w:pos="408" w:val="left" w:leader="none"/>
        </w:tabs>
        <w:spacing w:line="249" w:lineRule="auto" w:before="107" w:after="0"/>
        <w:ind w:left="408" w:right="442" w:hanging="288"/>
        <w:jc w:val="left"/>
        <w:rPr>
          <w:sz w:val="22"/>
        </w:rPr>
      </w:pPr>
      <w:r>
        <w:t>安装并运行软件后，将接口电缆插入坞站。</w:t>
      </w:r>
    </w:p>
    <w:p>
      <w:pPr>
        <w:pStyle w:val="P68B1DB1-ListParagraph7"/>
        <w:numPr>
          <w:ilvl w:val="0"/>
          <w:numId w:val="1"/>
        </w:numPr>
        <w:tabs>
          <w:tab w:pos="408" w:val="left" w:leader="none"/>
        </w:tabs>
        <w:spacing w:line="249" w:lineRule="auto" w:before="91" w:after="0"/>
        <w:ind w:left="408" w:right="530" w:hanging="288"/>
        <w:jc w:val="left"/>
        <w:rPr>
          <w:sz w:val="22"/>
        </w:rPr>
      </w:pPr>
      <w:r>
        <w:t>将接口电缆的USB端连接到计算机上打开的USB端口。</w:t>
      </w:r>
    </w:p>
    <w:p>
      <w:pPr>
        <w:pStyle w:val="P68B1DB1-ListParagraph7"/>
        <w:numPr>
          <w:ilvl w:val="0"/>
          <w:numId w:val="1"/>
        </w:numPr>
        <w:tabs>
          <w:tab w:pos="407" w:val="left" w:leader="none"/>
        </w:tabs>
        <w:spacing w:line="240" w:lineRule="auto" w:before="92" w:after="0"/>
        <w:ind w:left="407" w:right="0" w:hanging="287"/>
        <w:jc w:val="left"/>
        <w:rPr>
          <w:sz w:val="22"/>
        </w:rPr>
      </w:pPr>
      <w:r>
        <w:t>将</w:t>
      </w:r>
      <w:r>
        <w:t>数据</w:t>
      </w:r>
      <w:r>
        <w:t>记录器</w:t>
      </w:r>
      <w:r>
        <w:t>放入</w:t>
      </w:r>
      <w:r>
        <w:t>坞</w:t>
      </w:r>
      <w:r>
        <w:rPr>
          <w:spacing w:val="-2"/>
        </w:rPr>
        <w:t>站。</w:t>
      </w:r>
    </w:p>
    <w:p>
      <w:pPr>
        <w:pStyle w:val="P68B1DB1-ListParagraph7"/>
        <w:numPr>
          <w:ilvl w:val="0"/>
          <w:numId w:val="1"/>
        </w:numPr>
        <w:tabs>
          <w:tab w:pos="407" w:val="left" w:leader="none"/>
        </w:tabs>
        <w:spacing w:line="240" w:lineRule="auto" w:before="101" w:after="0"/>
        <w:ind w:left="407" w:right="0" w:hanging="287"/>
        <w:jc w:val="left"/>
        <w:rPr>
          <w:sz w:val="22"/>
        </w:rPr>
      </w:pPr>
      <w:r>
        <w:t>数据记录器将自动出现</w:t>
      </w:r>
      <w:r>
        <w:rPr>
          <w:spacing w:val="-2"/>
        </w:rPr>
        <w:t>在</w:t>
      </w:r>
    </w:p>
    <w:p>
      <w:pPr>
        <w:spacing w:before="12"/>
        <w:ind w:left="408" w:right="0" w:firstLine="0"/>
        <w:jc w:val="left"/>
        <w:rPr>
          <w:sz w:val="22"/>
        </w:rPr>
        <w:pStyle w:val="P68B1DB1-Normal8"/>
      </w:pPr>
      <w:r>
        <w:rPr>
          <w:b/>
        </w:rPr>
        <w:t>软件中的连接</w:t>
      </w:r>
      <w:r>
        <w:rPr>
          <w:b/>
        </w:rPr>
        <w:t>设备</w:t>
      </w:r>
      <w:r>
        <w:rPr>
          <w:spacing w:val="-2"/>
        </w:rPr>
        <w:t>。</w:t>
      </w:r>
    </w:p>
    <w:p>
      <w:pPr>
        <w:pStyle w:val="P68B1DB1-ListParagraph7"/>
        <w:numPr>
          <w:ilvl w:val="0"/>
          <w:numId w:val="1"/>
        </w:numPr>
        <w:tabs>
          <w:tab w:pos="408" w:val="left" w:leader="none"/>
        </w:tabs>
        <w:spacing w:line="249" w:lineRule="auto" w:before="101" w:after="0"/>
        <w:ind w:left="408" w:right="433" w:hanging="288"/>
        <w:jc w:val="left"/>
        <w:rPr>
          <w:sz w:val="22"/>
        </w:rPr>
      </w:pPr>
      <w:r>
        <w:t>对于大多数应用程序，请从菜单栏中选择</w:t>
      </w:r>
      <w:r>
        <w:rPr>
          <w:b/>
        </w:rPr>
        <w:t>自定义启动</w:t>
      </w:r>
      <w:r>
        <w:t>，然后选择所需的启动方法，</w:t>
      </w:r>
    </w:p>
    <w:p>
      <w:pPr>
        <w:spacing w:line="249" w:lineRule="auto" w:before="2"/>
        <w:ind w:left="407" w:right="0" w:firstLine="0"/>
        <w:jc w:val="left"/>
        <w:rPr>
          <w:i/>
          <w:sz w:val="22"/>
        </w:rPr>
        <w:pStyle w:val="P68B1DB1-Normal8"/>
      </w:pPr>
      <w:r>
        <w:rPr>
          <w:spacing w:val="-2"/>
        </w:rPr>
        <w:t>读取</w:t>
      </w:r>
      <w:r>
        <w:rPr>
          <w:spacing w:val="-2"/>
        </w:rPr>
        <w:t>速率</w:t>
      </w:r>
      <w:r>
        <w:rPr>
          <w:spacing w:val="-2"/>
        </w:rPr>
        <w:t>和</w:t>
      </w:r>
      <w:r>
        <w:rPr>
          <w:spacing w:val="-2"/>
        </w:rPr>
        <w:t>适用</w:t>
      </w:r>
      <w:r>
        <w:rPr>
          <w:spacing w:val="-2"/>
        </w:rPr>
        <w:t>于</w:t>
      </w:r>
      <w:r>
        <w:t>数据记录应用程序</w:t>
      </w:r>
      <w:r>
        <w:rPr>
          <w:spacing w:val="-2"/>
        </w:rPr>
        <w:t>的其他</w:t>
      </w:r>
      <w:r>
        <w:rPr>
          <w:spacing w:val="-2"/>
        </w:rPr>
        <w:t>参数</w:t>
      </w:r>
      <w:r>
        <w:t>，然后单击</w:t>
      </w:r>
      <w:r>
        <w:rPr>
          <w:b/>
        </w:rPr>
        <w:t>开始</w:t>
      </w:r>
      <w:r>
        <w:t>。</w:t>
      </w:r>
      <w:r>
        <w:rPr>
          <w:i/>
        </w:rPr>
        <w:t>（“</w:t>
      </w:r>
      <w:r>
        <w:rPr>
          <w:b/>
          <w:i/>
        </w:rPr>
        <w:t>快速启动”</w:t>
      </w:r>
      <w:r>
        <w:rPr>
          <w:i/>
        </w:rPr>
        <w:t>应用最新的自定义启动选项，</w:t>
      </w:r>
      <w:r>
        <w:rPr>
          <w:b/>
          <w:i/>
        </w:rPr>
        <w:t>“批量启动</w:t>
      </w:r>
      <w:r>
        <w:rPr>
          <w:i/>
        </w:rPr>
        <w:t>”用于同时管理多个记录器，</w:t>
      </w:r>
      <w:r>
        <w:rPr>
          <w:b/>
          <w:i/>
        </w:rPr>
        <w:t>“实时启动”</w:t>
      </w:r>
      <w:r>
        <w:rPr>
          <w:i/>
        </w:rPr>
        <w:t>在连接到记录器时存储数据集。</w:t>
      </w:r>
    </w:p>
    <w:p>
      <w:pPr>
        <w:pStyle w:val="P68B1DB1-ListParagraph7"/>
        <w:numPr>
          <w:ilvl w:val="0"/>
          <w:numId w:val="1"/>
        </w:numPr>
        <w:tabs>
          <w:tab w:pos="407" w:val="left" w:leader="none"/>
        </w:tabs>
        <w:spacing w:line="240" w:lineRule="auto" w:before="94" w:after="0"/>
        <w:ind w:left="407" w:right="0" w:hanging="287"/>
        <w:jc w:val="left"/>
        <w:rPr>
          <w:sz w:val="22"/>
        </w:rPr>
      </w:pPr>
      <w:r>
        <w:t>设备的状态将更改为</w:t>
      </w:r>
      <w:r>
        <w:rPr>
          <w:b/>
        </w:rPr>
        <w:t>运行</w:t>
      </w:r>
      <w:r>
        <w:rPr>
          <w:spacing w:val="-5"/>
        </w:rPr>
        <w:t>或</w:t>
      </w:r>
    </w:p>
    <w:p>
      <w:pPr>
        <w:spacing w:before="11"/>
        <w:ind w:left="407" w:right="0" w:firstLine="0"/>
        <w:jc w:val="left"/>
        <w:rPr>
          <w:sz w:val="22"/>
        </w:rPr>
        <w:pStyle w:val="P68B1DB1-Normal8"/>
      </w:pPr>
      <w:r>
        <w:rPr>
          <w:b/>
        </w:rPr>
        <w:t>等待</w:t>
      </w:r>
      <w:r>
        <w:rPr>
          <w:b/>
        </w:rPr>
        <w:t>启动</w:t>
      </w:r>
      <w:r>
        <w:t>，</w:t>
      </w:r>
      <w:r>
        <w:rPr>
          <w:spacing w:val="-4"/>
        </w:rPr>
        <w:t>这</w:t>
      </w:r>
      <w:r>
        <w:t>取决</w:t>
      </w:r>
      <w:r>
        <w:t>于</w:t>
      </w:r>
      <w:r>
        <w:t>您</w:t>
      </w:r>
      <w:r>
        <w:rPr>
          <w:spacing w:val="-4"/>
        </w:rPr>
        <w:t>的</w:t>
      </w:r>
      <w:r>
        <w:t>启动</w:t>
      </w:r>
      <w:r>
        <w:rPr>
          <w:spacing w:val="-2"/>
        </w:rPr>
        <w:t>方法。</w:t>
      </w:r>
    </w:p>
    <w:p>
      <w:pPr>
        <w:pStyle w:val="P68B1DB1-ListParagraph7"/>
        <w:numPr>
          <w:ilvl w:val="0"/>
          <w:numId w:val="1"/>
        </w:numPr>
        <w:tabs>
          <w:tab w:pos="407" w:val="left" w:leader="none"/>
        </w:tabs>
        <w:spacing w:line="249" w:lineRule="auto" w:before="102" w:after="0"/>
        <w:ind w:left="407" w:right="463" w:hanging="288"/>
        <w:jc w:val="left"/>
        <w:rPr>
          <w:sz w:val="22"/>
        </w:rPr>
      </w:pPr>
      <w:r>
        <w:rPr>
          <w:spacing w:val="-2"/>
        </w:rPr>
        <w:t>断开</w:t>
      </w:r>
      <w:r>
        <w:rPr>
          <w:spacing w:val="-2"/>
        </w:rPr>
        <w:t>数据</w:t>
      </w:r>
      <w:r>
        <w:rPr>
          <w:spacing w:val="-2"/>
        </w:rPr>
        <w:t>记录器</w:t>
      </w:r>
      <w:r>
        <w:rPr>
          <w:spacing w:val="-2"/>
        </w:rPr>
        <w:t>与</w:t>
      </w:r>
      <w:r>
        <w:rPr>
          <w:spacing w:val="-2"/>
        </w:rPr>
        <w:t>接口</w:t>
      </w:r>
      <w:r>
        <w:rPr>
          <w:spacing w:val="-2"/>
        </w:rPr>
        <w:t>电缆的</w:t>
      </w:r>
      <w:r>
        <w:t>连接，并将其放置在环境中进行测量。</w:t>
      </w:r>
    </w:p>
    <w:p>
      <w:pPr>
        <w:spacing w:line="261" w:lineRule="auto" w:before="89"/>
        <w:ind w:left="120" w:right="301" w:firstLine="0"/>
        <w:jc w:val="left"/>
        <w:rPr>
          <w:i/>
          <w:sz w:val="18"/>
        </w:rPr>
        <w:pStyle w:val="P68B1DB1-Normal9"/>
      </w:pPr>
      <w:r>
        <w:rPr>
          <w:b/>
        </w:rPr>
        <w:t>注：</w:t>
      </w:r>
      <w:r>
        <w:t>除非</w:t>
      </w:r>
      <w:r>
        <w:rPr>
          <w:spacing w:val="-10"/>
        </w:rPr>
        <w:t>启用了</w:t>
      </w:r>
      <w:r>
        <w:t>用户</w:t>
      </w:r>
      <w:r>
        <w:t>可选</w:t>
      </w:r>
      <w:r>
        <w:rPr>
          <w:spacing w:val="-10"/>
        </w:rPr>
        <w:t>的</w:t>
      </w:r>
      <w:r>
        <w:t>内存</w:t>
      </w:r>
      <w:r>
        <w:t>回绕</w:t>
      </w:r>
      <w:r>
        <w:rPr>
          <w:spacing w:val="-2"/>
        </w:rPr>
        <w:t>，否则当达到内存结尾或设备停止时，设备将停止记录数据。</w:t>
      </w:r>
      <w:r>
        <w:rPr>
          <w:spacing w:val="-2"/>
        </w:rPr>
        <w:t>此时</w:t>
      </w:r>
      <w:r>
        <w:rPr>
          <w:spacing w:val="-2"/>
        </w:rPr>
        <w:t>，</w:t>
      </w:r>
      <w:r>
        <w:rPr>
          <w:spacing w:val="-2"/>
        </w:rPr>
        <w:t>设备</w:t>
      </w:r>
      <w:r>
        <w:rPr>
          <w:spacing w:val="-2"/>
        </w:rPr>
        <w:t>无法</w:t>
      </w:r>
      <w:r>
        <w:rPr>
          <w:spacing w:val="-2"/>
        </w:rPr>
        <w:t>重新启动</w:t>
      </w:r>
      <w:r>
        <w:rPr>
          <w:spacing w:val="-2"/>
        </w:rPr>
        <w:t>，</w:t>
      </w:r>
      <w:r>
        <w:rPr>
          <w:spacing w:val="-2"/>
        </w:rPr>
        <w:t>直到</w:t>
      </w:r>
      <w:r>
        <w:t>计算机重新装备</w:t>
      </w:r>
      <w:r>
        <w:rPr>
          <w:spacing w:val="-2"/>
        </w:rPr>
        <w:t>它</w:t>
      </w:r>
    </w:p>
    <w:p>
      <w:pPr>
        <w:pStyle w:val="BodyText"/>
        <w:spacing w:before="38"/>
        <w:rPr>
          <w:i/>
          <w:sz w:val="18"/>
        </w:rPr>
      </w:pPr>
    </w:p>
    <w:p>
      <w:pPr>
        <w:pStyle w:val="P68B1DB1-Heading36"/>
        <w:spacing w:before="0"/>
      </w:pPr>
      <w:r>
        <w:rPr>
          <w:spacing w:val="-4"/>
        </w:rPr>
        <w:t>从数据记录器下载数据</w:t>
      </w:r>
    </w:p>
    <w:p>
      <w:pPr>
        <w:pStyle w:val="P68B1DB1-ListParagraph7"/>
        <w:numPr>
          <w:ilvl w:val="0"/>
          <w:numId w:val="2"/>
        </w:numPr>
        <w:tabs>
          <w:tab w:pos="407" w:val="left" w:leader="none"/>
        </w:tabs>
        <w:spacing w:line="240" w:lineRule="auto" w:before="108" w:after="0"/>
        <w:ind w:left="407" w:right="0" w:hanging="287"/>
        <w:jc w:val="left"/>
        <w:rPr>
          <w:sz w:val="22"/>
        </w:rPr>
      </w:pPr>
      <w:r>
        <w:t>将</w:t>
      </w:r>
      <w:r>
        <w:t>记录器</w:t>
      </w:r>
      <w:r>
        <w:t>放入</w:t>
      </w:r>
      <w:r>
        <w:t>坞</w:t>
      </w:r>
      <w:r>
        <w:rPr>
          <w:spacing w:val="-2"/>
        </w:rPr>
        <w:t>站。</w:t>
      </w:r>
    </w:p>
    <w:p>
      <w:pPr>
        <w:pStyle w:val="P68B1DB1-ListParagraph7"/>
        <w:numPr>
          <w:ilvl w:val="0"/>
          <w:numId w:val="2"/>
        </w:numPr>
        <w:tabs>
          <w:tab w:pos="407" w:val="left" w:leader="none"/>
        </w:tabs>
        <w:spacing w:line="240" w:lineRule="auto" w:before="101" w:after="0"/>
        <w:ind w:left="407" w:right="0" w:hanging="287"/>
        <w:jc w:val="left"/>
        <w:rPr>
          <w:b/>
          <w:sz w:val="22"/>
        </w:rPr>
      </w:pPr>
      <w:r>
        <w:rPr>
          <w:spacing w:val="-2"/>
        </w:rPr>
        <w:t>突出显示</w:t>
      </w:r>
      <w:r>
        <w:rPr>
          <w:rFonts w:ascii="Trebuchet MS"/>
          <w:b/>
          <w:spacing w:val="-2"/>
        </w:rPr>
        <w:t>连接</w:t>
      </w:r>
      <w:r>
        <w:rPr>
          <w:rFonts w:ascii="Trebuchet MS"/>
          <w:b/>
          <w:spacing w:val="-2"/>
        </w:rPr>
        <w:t>设备</w:t>
      </w:r>
      <w:r>
        <w:rPr>
          <w:spacing w:val="-2"/>
        </w:rPr>
        <w:t>中的数据记录器</w:t>
      </w:r>
    </w:p>
    <w:p>
      <w:pPr>
        <w:pStyle w:val="P68B1DB1-BodyText5"/>
        <w:spacing w:before="12"/>
        <w:ind w:left="408"/>
      </w:pPr>
      <w:r>
        <w:t>名单</w:t>
      </w:r>
      <w:r>
        <w:rPr>
          <w:spacing w:val="-3"/>
        </w:rPr>
        <w:t xml:space="preserve"> </w:t>
      </w:r>
      <w:r>
        <w:t>单击</w:t>
      </w:r>
      <w:r>
        <w:t>菜单</w:t>
      </w:r>
      <w:r>
        <w:rPr>
          <w:spacing w:val="-4"/>
        </w:rPr>
        <w:t>栏上的“停止”。</w:t>
      </w:r>
    </w:p>
    <w:p>
      <w:pPr>
        <w:pStyle w:val="P68B1DB1-ListParagraph7"/>
        <w:numPr>
          <w:ilvl w:val="0"/>
          <w:numId w:val="2"/>
        </w:numPr>
        <w:tabs>
          <w:tab w:pos="408" w:val="left" w:leader="none"/>
        </w:tabs>
        <w:spacing w:line="249" w:lineRule="auto" w:before="101" w:after="0"/>
        <w:ind w:left="408" w:right="761" w:hanging="288"/>
        <w:jc w:val="left"/>
        <w:rPr>
          <w:sz w:val="22"/>
        </w:rPr>
      </w:pPr>
      <w:r>
        <w:t>数据记录器停止后，在记录器突出显示的情况下，单击</w:t>
      </w:r>
      <w:r>
        <w:rPr>
          <w:b/>
        </w:rPr>
        <w:t>下载</w:t>
      </w:r>
      <w:r>
        <w:t>。</w:t>
      </w:r>
    </w:p>
    <w:p>
      <w:pPr>
        <w:pStyle w:val="P68B1DB1-ListParagraph7"/>
        <w:numPr>
          <w:ilvl w:val="0"/>
          <w:numId w:val="2"/>
        </w:numPr>
        <w:tabs>
          <w:tab w:pos="408" w:val="left" w:leader="none"/>
        </w:tabs>
        <w:spacing w:line="249" w:lineRule="auto" w:before="91" w:after="0"/>
        <w:ind w:left="408" w:right="504" w:hanging="288"/>
        <w:jc w:val="left"/>
        <w:rPr>
          <w:sz w:val="22"/>
        </w:rPr>
      </w:pPr>
      <w:r>
        <w:t>下载将卸载并保存所有记录的</w:t>
      </w:r>
    </w:p>
    <w:p>
      <w:pPr>
        <w:spacing w:after="0" w:line="249" w:lineRule="auto"/>
        <w:jc w:val="left"/>
        <w:rPr>
          <w:sz w:val="22"/>
        </w:rPr>
        <w:sectPr>
          <w:type w:val="continuous"/>
          <w:pgSz w:w="12240" w:h="15840"/>
          <w:pgMar w:header="148" w:footer="334" w:top="1500" w:bottom="280" w:left="600" w:right="620"/>
          <w:cols w:num="2" w:equalWidth="0">
            <w:col w:w="5330" w:space="295"/>
            <w:col w:w="5395"/>
          </w:cols>
        </w:sectPr>
      </w:pPr>
    </w:p>
    <w:p>
      <w:pPr>
        <w:pStyle w:val="BodyText"/>
        <w:spacing w:before="241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48" w:footer="334" w:top="1460" w:bottom="520" w:left="600" w:right="620"/>
        </w:sectPr>
      </w:pPr>
    </w:p>
    <w:p>
      <w:pPr>
        <w:pStyle w:val="P68B1DB1-Heading210"/>
      </w:pPr>
      <w:r>
        <w:t>器械操作</w:t>
      </w:r>
      <w:r>
        <w:rPr>
          <w:spacing w:val="-2"/>
        </w:rPr>
        <w:t>（已禁用）</w:t>
      </w:r>
    </w:p>
    <w:p>
      <w:pPr>
        <w:pStyle w:val="P68B1DB1-Heading36"/>
        <w:spacing w:before="329"/>
      </w:pPr>
      <w:r>
        <w:rPr>
          <w:spacing w:val="-6"/>
        </w:rPr>
        <w:t>设置</w:t>
      </w:r>
      <w:r>
        <w:rPr>
          <w:spacing w:val="-2"/>
        </w:rPr>
        <w:t>密码</w:t>
      </w:r>
    </w:p>
    <w:p>
      <w:pPr>
        <w:pStyle w:val="P68B1DB1-BodyText5"/>
        <w:spacing w:line="249" w:lineRule="auto" w:before="107"/>
        <w:ind w:left="120" w:right="20"/>
      </w:pPr>
      <w:r>
        <w:t>要对设备进行密码保护，以便其他人无法启动、停止或重置设备：</w:t>
      </w:r>
    </w:p>
    <w:p>
      <w:pPr>
        <w:pStyle w:val="P68B1DB1-ListParagraph7"/>
        <w:numPr>
          <w:ilvl w:val="0"/>
          <w:numId w:val="3"/>
        </w:numPr>
        <w:tabs>
          <w:tab w:pos="406" w:val="left" w:leader="none"/>
        </w:tabs>
        <w:spacing w:line="240" w:lineRule="auto" w:before="91" w:after="0"/>
        <w:ind w:left="406" w:right="0" w:hanging="286"/>
        <w:jc w:val="left"/>
        <w:rPr>
          <w:sz w:val="22"/>
        </w:rPr>
      </w:pPr>
      <w:r>
        <w:rPr>
          <w:spacing w:val="-4"/>
        </w:rPr>
        <w:t>在“</w:t>
      </w:r>
      <w:r>
        <w:rPr>
          <w:b/>
          <w:spacing w:val="-4"/>
        </w:rPr>
        <w:t>连接的</w:t>
      </w:r>
      <w:r>
        <w:rPr>
          <w:b/>
          <w:spacing w:val="-4"/>
        </w:rPr>
        <w:t>设备”</w:t>
      </w:r>
      <w:r>
        <w:rPr>
          <w:spacing w:val="-4"/>
        </w:rPr>
        <w:t>面板中，单击所需的设备</w:t>
      </w:r>
    </w:p>
    <w:p>
      <w:pPr>
        <w:pStyle w:val="P68B1DB1-ListParagraph7"/>
        <w:numPr>
          <w:ilvl w:val="0"/>
          <w:numId w:val="3"/>
        </w:numPr>
        <w:tabs>
          <w:tab w:pos="408" w:val="left" w:leader="none"/>
        </w:tabs>
        <w:spacing w:line="249" w:lineRule="auto" w:before="102" w:after="0"/>
        <w:ind w:left="408" w:right="370" w:hanging="288"/>
        <w:jc w:val="left"/>
        <w:rPr>
          <w:sz w:val="22"/>
        </w:rPr>
      </w:pPr>
      <w:r>
        <w:t>在“</w:t>
      </w:r>
      <w:r>
        <w:rPr>
          <w:b/>
        </w:rPr>
        <w:t>设备”</w:t>
      </w:r>
      <w:r>
        <w:t>选项卡上的“</w:t>
      </w:r>
      <w:r>
        <w:rPr>
          <w:b/>
        </w:rPr>
        <w:t>信息</w:t>
      </w:r>
      <w:r>
        <w:t>”组中，单击“</w:t>
      </w:r>
      <w:r>
        <w:rPr>
          <w:b/>
        </w:rPr>
        <w:t>属性</w:t>
      </w:r>
      <w:r>
        <w:t>”。</w:t>
      </w:r>
      <w:r>
        <w:t>或者，右键单击设备并在上下文菜单中选择</w:t>
      </w:r>
      <w:r>
        <w:rPr>
          <w:b/>
        </w:rPr>
        <w:t>属性</w:t>
      </w:r>
      <w:r>
        <w:t>。</w:t>
      </w:r>
    </w:p>
    <w:p>
      <w:pPr>
        <w:pStyle w:val="P68B1DB1-ListParagraph7"/>
        <w:numPr>
          <w:ilvl w:val="0"/>
          <w:numId w:val="3"/>
        </w:numPr>
        <w:tabs>
          <w:tab w:pos="407" w:val="left" w:leader="none"/>
        </w:tabs>
        <w:spacing w:line="240" w:lineRule="auto" w:before="92" w:after="0"/>
        <w:ind w:left="407" w:right="0" w:hanging="287"/>
        <w:jc w:val="left"/>
        <w:rPr>
          <w:sz w:val="22"/>
        </w:rPr>
      </w:pPr>
      <w:r>
        <w:t>在</w:t>
      </w:r>
      <w:r>
        <w:t>“</w:t>
      </w:r>
      <w:r>
        <w:rPr>
          <w:b/>
        </w:rPr>
        <w:t>常规</w:t>
      </w:r>
      <w:r>
        <w:rPr>
          <w:b/>
          <w:spacing w:val="-5"/>
        </w:rPr>
        <w:t>”</w:t>
      </w:r>
      <w:r>
        <w:t>选项卡上，</w:t>
      </w:r>
      <w:r>
        <w:t>单击</w:t>
      </w:r>
      <w:r>
        <w:rPr>
          <w:spacing w:val="-4"/>
        </w:rPr>
        <w:t>“</w:t>
      </w:r>
      <w:r>
        <w:rPr>
          <w:b/>
        </w:rPr>
        <w:t>设置</w:t>
      </w:r>
      <w:r>
        <w:rPr>
          <w:b/>
          <w:spacing w:val="-2"/>
        </w:rPr>
        <w:t>密码”</w:t>
      </w:r>
      <w:r>
        <w:rPr>
          <w:spacing w:val="-2"/>
        </w:rPr>
        <w:t>。</w:t>
      </w:r>
    </w:p>
    <w:p>
      <w:pPr>
        <w:pStyle w:val="ListParagraph"/>
        <w:numPr>
          <w:ilvl w:val="0"/>
          <w:numId w:val="3"/>
        </w:numPr>
        <w:tabs>
          <w:tab w:pos="408" w:val="left" w:leader="none"/>
        </w:tabs>
        <w:spacing w:line="249" w:lineRule="auto" w:before="101" w:after="0"/>
        <w:ind w:left="408" w:right="709" w:hanging="288"/>
        <w:jc w:val="left"/>
        <w:rPr>
          <w:sz w:val="22"/>
        </w:rPr>
      </w:pPr>
      <w: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463550</wp:posOffset>
                </wp:positionH>
                <wp:positionV relativeFrom="paragraph">
                  <wp:posOffset>664698</wp:posOffset>
                </wp:positionV>
                <wp:extent cx="3273425" cy="917575"/>
                <wp:effectExtent l="0" t="0" r="0" b="0"/>
                <wp:wrapNone/>
                <wp:docPr id="29" name="文本框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文本框29"/>
                      <wps:cNvSpPr txBox="1"/>
                      <wps:spPr>
                        <a:xfrm>
                          <a:off x="0" y="0"/>
                          <a:ext cx="3273425" cy="91757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EE3525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165"/>
                              <w:ind w:left="180" w:right="591" w:firstLine="0"/>
                              <w:jc w:val="left"/>
                              <w:rPr>
                                <w:b/>
                                <w:i/>
                                <w:sz w:val="22"/>
                              </w:rPr>
                              <w:pStyle w:val="P68B1DB1-Normal11"/>
                            </w:pPr>
                            <w:r>
                              <w:t xml:space="preserve">注：本产品额定使用温度高达140 °C（284 °F）。请注意电池警告。如果暴露在140 °C（284 °F）以上的温度下，产品将爆炸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color w:val="231F20"/>
        </w:rPr>
        <w:t>在出现的框中输入并确认密码，然后选择</w:t>
      </w:r>
      <w:r>
        <w:rPr>
          <w:b/>
          <w:color w:val="231F20"/>
        </w:rPr>
        <w:t>确定</w:t>
      </w:r>
      <w:r>
        <w:rPr>
          <w:color w:val="231F20"/>
        </w:rPr>
        <w:t>。</w:t>
      </w:r>
    </w:p>
    <w:p>
      <w:pPr>
        <w:pStyle w:val="Heading2"/>
      </w:pPr>
      <w:r>
        <w:br w:type="column"/>
      </w:r>
      <w:r>
        <w:rPr>
          <w:color w:val="A93F53"/>
          <w:w w:val="105"/>
        </w:rPr>
        <w:t>设备</w:t>
      </w:r>
      <w:r>
        <w:rPr>
          <w:color w:val="A93F53"/>
          <w:spacing w:val="-2"/>
          <w:w w:val="105"/>
        </w:rPr>
        <w:t>维护</w:t>
      </w:r>
    </w:p>
    <w:p>
      <w:pPr>
        <w:pStyle w:val="P68B1DB1-Heading36"/>
      </w:pPr>
      <w:r>
        <w:rPr>
          <w:spacing w:val="-6"/>
        </w:rPr>
        <w:t>电池</w:t>
      </w:r>
      <w:r>
        <w:rPr>
          <w:spacing w:val="-2"/>
        </w:rPr>
        <w:t>更换</w:t>
      </w:r>
    </w:p>
    <w:p>
      <w:pPr>
        <w:spacing w:before="107"/>
        <w:ind w:left="120" w:right="0" w:firstLine="0"/>
        <w:jc w:val="left"/>
        <w:rPr>
          <w:sz w:val="20"/>
        </w:rPr>
      </w:pPr>
      <w: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6305702</wp:posOffset>
            </wp:positionH>
            <wp:positionV relativeFrom="paragraph">
              <wp:posOffset>49760</wp:posOffset>
            </wp:positionV>
            <wp:extent cx="1009497" cy="1666913"/>
            <wp:effectExtent l="0" t="0" r="0" b="0"/>
            <wp:wrapNone/>
            <wp:docPr id="30" name="图像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图像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97" cy="1666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93F53"/>
          <w:spacing w:val="-2"/>
        </w:rPr>
        <w:t>材料：</w:t>
      </w:r>
      <w:r>
        <w:rPr>
          <w:color w:val="231F20"/>
          <w:spacing w:val="-2"/>
          <w:sz w:val="20"/>
        </w:rPr>
        <w:t xml:space="preserve">ER 14250-</w:t>
      </w:r>
      <w:r>
        <w:rPr>
          <w:color w:val="231F20"/>
          <w:spacing w:val="-5"/>
          <w:sz w:val="20"/>
        </w:rPr>
        <w:t>SM</w:t>
      </w:r>
    </w:p>
    <w:p>
      <w:pPr>
        <w:pStyle w:val="P68B1DB1-ListParagraph7"/>
        <w:numPr>
          <w:ilvl w:val="0"/>
          <w:numId w:val="4"/>
        </w:numPr>
        <w:tabs>
          <w:tab w:pos="407" w:val="left" w:leader="none"/>
        </w:tabs>
        <w:spacing w:line="249" w:lineRule="auto" w:before="101" w:after="0"/>
        <w:ind w:left="407" w:right="2011" w:hanging="288"/>
        <w:jc w:val="left"/>
        <w:rPr>
          <w:sz w:val="22"/>
        </w:rPr>
      </w:pPr>
      <w:r>
        <w:rPr>
          <w:spacing w:val="-2"/>
        </w:rPr>
        <w:t>拧下</w:t>
      </w:r>
      <w:r>
        <w:rPr>
          <w:spacing w:val="-2"/>
        </w:rPr>
        <w:t>记录仪</w:t>
      </w:r>
      <w:r>
        <w:rPr>
          <w:spacing w:val="-2"/>
        </w:rPr>
        <w:t>底部</w:t>
      </w:r>
      <w:r>
        <w:t>并取出电池。</w:t>
      </w:r>
    </w:p>
    <w:p>
      <w:pPr>
        <w:pStyle w:val="P68B1DB1-ListParagraph7"/>
        <w:numPr>
          <w:ilvl w:val="0"/>
          <w:numId w:val="4"/>
        </w:numPr>
        <w:tabs>
          <w:tab w:pos="407" w:val="left" w:leader="none"/>
        </w:tabs>
        <w:spacing w:line="249" w:lineRule="auto" w:before="92" w:after="0"/>
        <w:ind w:left="407" w:right="1691" w:hanging="288"/>
        <w:jc w:val="left"/>
        <w:rPr>
          <w:sz w:val="22"/>
        </w:rPr>
      </w:pPr>
      <w:r>
        <w:rPr>
          <w:spacing w:val="-2"/>
        </w:rPr>
        <w:t>将</w:t>
      </w:r>
      <w:r>
        <w:rPr>
          <w:spacing w:val="-2"/>
        </w:rPr>
        <w:t>新</w:t>
      </w:r>
      <w:r>
        <w:rPr>
          <w:spacing w:val="-2"/>
        </w:rPr>
        <w:t>电池</w:t>
      </w:r>
      <w:r>
        <w:rPr>
          <w:spacing w:val="-2"/>
        </w:rPr>
        <w:t>放入</w:t>
      </w:r>
      <w:r>
        <w:rPr>
          <w:spacing w:val="-2"/>
        </w:rPr>
        <w:t>记录器中。</w:t>
      </w:r>
      <w:r>
        <w:t>注意电池的极性。重要的是，插入电池时，正极向上指向探头。否则可能导致产品无法操作</w:t>
      </w:r>
    </w:p>
    <w:p>
      <w:pPr>
        <w:pStyle w:val="P68B1DB1-BodyText5"/>
        <w:spacing w:before="4"/>
        <w:ind w:left="407"/>
      </w:pPr>
      <w:r>
        <w:t>或</w:t>
      </w:r>
      <w:r>
        <w:t>暴露</w:t>
      </w:r>
      <w:r>
        <w:t>在</w:t>
      </w:r>
      <w:r>
        <w:t>高温</w:t>
      </w:r>
      <w:r>
        <w:rPr>
          <w:spacing w:val="-2"/>
        </w:rPr>
        <w:t>下可能发生爆炸。</w:t>
      </w:r>
    </w:p>
    <w:p>
      <w:pPr>
        <w:pStyle w:val="P68B1DB1-ListParagraph7"/>
        <w:numPr>
          <w:ilvl w:val="0"/>
          <w:numId w:val="4"/>
        </w:numPr>
        <w:tabs>
          <w:tab w:pos="407" w:val="left" w:leader="none"/>
        </w:tabs>
        <w:spacing w:line="240" w:lineRule="auto" w:before="102" w:after="0"/>
        <w:ind w:left="407" w:right="0" w:hanging="287"/>
        <w:jc w:val="left"/>
        <w:rPr>
          <w:sz w:val="22"/>
        </w:rPr>
      </w:pPr>
      <w:r>
        <w:t>将</w:t>
      </w:r>
      <w:r>
        <w:t>盖子</w:t>
      </w:r>
      <w:r>
        <w:rPr>
          <w:spacing w:val="-11"/>
        </w:rPr>
        <w:t>拧</w:t>
      </w:r>
      <w:r>
        <w:t>回</w:t>
      </w:r>
      <w:r>
        <w:rPr>
          <w:spacing w:val="-2"/>
        </w:rPr>
        <w:t>记录器上。</w:t>
      </w:r>
    </w:p>
    <w:p>
      <w:pPr>
        <w:pStyle w:val="BodyText"/>
        <w:spacing w:before="86"/>
      </w:pPr>
    </w:p>
    <w:p>
      <w:pPr>
        <w:pStyle w:val="P68B1DB1-Heading312"/>
        <w:spacing w:before="1"/>
      </w:pPr>
      <w:r>
        <w:t>重新校准</w:t>
      </w:r>
    </w:p>
    <w:p>
      <w:pPr>
        <w:pStyle w:val="BodyText"/>
        <w:spacing w:line="249" w:lineRule="auto" w:before="107"/>
        <w:ind w:left="120"/>
      </w:pPr>
      <w:r>
        <w:rPr>
          <w:color w:val="231F20"/>
          <w:spacing w:val="-2"/>
        </w:rPr>
        <w:t>MadgeTech</w:t>
      </w:r>
      <w:r>
        <w:rPr>
          <w:color w:val="231F20"/>
          <w:spacing w:val="-2"/>
        </w:rPr>
        <w:t>建议</w:t>
      </w:r>
      <w:r>
        <w:rPr>
          <w:color w:val="231F20"/>
          <w:spacing w:val="-2"/>
        </w:rPr>
        <w:t>每年</w:t>
      </w:r>
      <w:r>
        <w:rPr>
          <w:color w:val="231F20"/>
          <w:spacing w:val="-2"/>
        </w:rPr>
        <w:t>重新校准。</w:t>
      </w:r>
      <w:r>
        <w:rPr>
          <w:color w:val="231F20"/>
          <w:spacing w:val="-2"/>
        </w:rPr>
        <w:t>要</w:t>
      </w:r>
      <w:r>
        <w:rPr>
          <w:color w:val="231F20"/>
          <w:spacing w:val="-2"/>
        </w:rPr>
        <w:t>将</w:t>
      </w:r>
      <w:r>
        <w:rPr>
          <w:color w:val="231F20"/>
        </w:rPr>
        <w:t>设备送回进行校准，请访问</w:t>
      </w:r>
      <w:r>
        <w:rPr>
          <w:rFonts w:ascii="Trebuchet MS"/>
          <w:b/>
          <w:color w:val="A93F53"/>
        </w:rPr>
        <w:t>madgetech.com</w:t>
      </w:r>
      <w:r>
        <w:rPr>
          <w:color w:val="231F20"/>
        </w:rPr>
        <w:t>。</w:t>
      </w:r>
    </w:p>
    <w:p>
      <w:pPr>
        <w:spacing w:after="0" w:line="249" w:lineRule="auto"/>
        <w:sectPr>
          <w:type w:val="continuous"/>
          <w:pgSz w:w="12240" w:h="15840"/>
          <w:pgMar w:header="148" w:footer="334" w:top="1500" w:bottom="280" w:left="600" w:right="620"/>
          <w:cols w:num="2" w:equalWidth="0">
            <w:col w:w="5272" w:space="353"/>
            <w:col w:w="5395"/>
          </w:cols>
        </w:sectPr>
      </w:pPr>
    </w:p>
    <w:p>
      <w:pPr>
        <w:pStyle w:val="BodyText"/>
        <w:rPr>
          <w:sz w:val="32"/>
        </w:rPr>
      </w:pPr>
      <w: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332359</wp:posOffset>
                </wp:positionV>
                <wp:extent cx="7772400" cy="600710"/>
                <wp:effectExtent l="0" t="0" r="0" b="0"/>
                <wp:wrapNone/>
                <wp:docPr id="32" name="组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组32"/>
                      <wpg:cNvGrpSpPr/>
                      <wpg:grpSpPr>
                        <a:xfrm>
                          <a:off x="0" y="0"/>
                          <a:ext cx="7772400" cy="600710"/>
                          <a:chExt cx="7772400" cy="600710"/>
                        </a:xfrm>
                      </wpg:grpSpPr>
                      <wps:wsp>
                        <wps:cNvPr id="33" name="图33"/>
                        <wps:cNvSpPr/>
                        <wps:spPr>
                          <a:xfrm>
                            <a:off x="0" y="0"/>
                            <a:ext cx="777240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0071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328"/>
                                </a:lnTo>
                                <a:lnTo>
                                  <a:pt x="7772400" y="600328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3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文本框34"/>
                        <wps:cNvSpPr txBox="1"/>
                        <wps:spPr>
                          <a:xfrm>
                            <a:off x="0" y="0"/>
                            <a:ext cx="7772400" cy="600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5"/>
                                <w:ind w:left="720" w:right="0" w:firstLine="0"/>
                                <w:jc w:val="left"/>
                                <w:rPr>
                                  <w:sz w:val="48"/>
                                </w:rPr>
                                <w:pStyle w:val="P68B1DB1-Normal13"/>
                              </w:pPr>
                              <w:r>
                                <w:t>需要</w:t>
                              </w:r>
                              <w:r>
                                <w:rPr>
                                  <w:spacing w:val="-2"/>
                                </w:rPr>
                                <w:t>帮助吗？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8"/>
        <w:rPr>
          <w:sz w:val="32"/>
        </w:rPr>
      </w:pPr>
    </w:p>
    <w:p>
      <w:pPr>
        <w:pStyle w:val="Heading2"/>
        <w:spacing w:before="1"/>
        <w:ind w:left="1128"/>
      </w:pPr>
      <w: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530974</wp:posOffset>
                </wp:positionH>
                <wp:positionV relativeFrom="paragraph">
                  <wp:posOffset>41592</wp:posOffset>
                </wp:positionV>
                <wp:extent cx="362585" cy="558165"/>
                <wp:effectExtent l="0" t="0" r="0" b="0"/>
                <wp:wrapNone/>
                <wp:docPr id="35" name="图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图35"/>
                      <wps:cNvSpPr/>
                      <wps:spPr>
                        <a:xfrm>
                          <a:off x="0" y="0"/>
                          <a:ext cx="362585" cy="558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585" h="558165">
                              <a:moveTo>
                                <a:pt x="225513" y="504583"/>
                              </a:moveTo>
                              <a:lnTo>
                                <a:pt x="222402" y="501637"/>
                              </a:lnTo>
                              <a:lnTo>
                                <a:pt x="143687" y="501637"/>
                              </a:lnTo>
                              <a:lnTo>
                                <a:pt x="139903" y="501637"/>
                              </a:lnTo>
                              <a:lnTo>
                                <a:pt x="136817" y="504583"/>
                              </a:lnTo>
                              <a:lnTo>
                                <a:pt x="136817" y="511784"/>
                              </a:lnTo>
                              <a:lnTo>
                                <a:pt x="139903" y="514705"/>
                              </a:lnTo>
                              <a:lnTo>
                                <a:pt x="222402" y="514705"/>
                              </a:lnTo>
                              <a:lnTo>
                                <a:pt x="225513" y="511784"/>
                              </a:lnTo>
                              <a:lnTo>
                                <a:pt x="225513" y="504583"/>
                              </a:lnTo>
                              <a:close/>
                            </a:path>
                            <a:path w="362585" h="558165">
                              <a:moveTo>
                                <a:pt x="327164" y="56032"/>
                              </a:moveTo>
                              <a:lnTo>
                                <a:pt x="324078" y="53136"/>
                              </a:lnTo>
                              <a:lnTo>
                                <a:pt x="313423" y="53136"/>
                              </a:lnTo>
                              <a:lnTo>
                                <a:pt x="313423" y="66192"/>
                              </a:lnTo>
                              <a:lnTo>
                                <a:pt x="313423" y="465518"/>
                              </a:lnTo>
                              <a:lnTo>
                                <a:pt x="48755" y="465518"/>
                              </a:lnTo>
                              <a:lnTo>
                                <a:pt x="48755" y="66192"/>
                              </a:lnTo>
                              <a:lnTo>
                                <a:pt x="313423" y="66192"/>
                              </a:lnTo>
                              <a:lnTo>
                                <a:pt x="313423" y="53136"/>
                              </a:lnTo>
                              <a:lnTo>
                                <a:pt x="38061" y="53136"/>
                              </a:lnTo>
                              <a:lnTo>
                                <a:pt x="34988" y="56032"/>
                              </a:lnTo>
                              <a:lnTo>
                                <a:pt x="34988" y="475653"/>
                              </a:lnTo>
                              <a:lnTo>
                                <a:pt x="38061" y="478586"/>
                              </a:lnTo>
                              <a:lnTo>
                                <a:pt x="324078" y="478586"/>
                              </a:lnTo>
                              <a:lnTo>
                                <a:pt x="327164" y="475653"/>
                              </a:lnTo>
                              <a:lnTo>
                                <a:pt x="327164" y="465518"/>
                              </a:lnTo>
                              <a:lnTo>
                                <a:pt x="327164" y="66192"/>
                              </a:lnTo>
                              <a:lnTo>
                                <a:pt x="327164" y="56032"/>
                              </a:lnTo>
                              <a:close/>
                            </a:path>
                            <a:path w="362585" h="558165">
                              <a:moveTo>
                                <a:pt x="362204" y="39192"/>
                              </a:moveTo>
                              <a:lnTo>
                                <a:pt x="351421" y="13081"/>
                              </a:lnTo>
                              <a:lnTo>
                                <a:pt x="350088" y="11531"/>
                              </a:lnTo>
                              <a:lnTo>
                                <a:pt x="348399" y="10223"/>
                              </a:lnTo>
                              <a:lnTo>
                                <a:pt x="348399" y="31991"/>
                              </a:lnTo>
                              <a:lnTo>
                                <a:pt x="348386" y="525792"/>
                              </a:lnTo>
                              <a:lnTo>
                                <a:pt x="345313" y="532320"/>
                              </a:lnTo>
                              <a:lnTo>
                                <a:pt x="335368" y="541782"/>
                              </a:lnTo>
                              <a:lnTo>
                                <a:pt x="328485" y="544715"/>
                              </a:lnTo>
                              <a:lnTo>
                                <a:pt x="33667" y="544715"/>
                              </a:lnTo>
                              <a:lnTo>
                                <a:pt x="26809" y="541782"/>
                              </a:lnTo>
                              <a:lnTo>
                                <a:pt x="21793" y="537057"/>
                              </a:lnTo>
                              <a:lnTo>
                                <a:pt x="16827" y="532320"/>
                              </a:lnTo>
                              <a:lnTo>
                                <a:pt x="13741" y="525792"/>
                              </a:lnTo>
                              <a:lnTo>
                                <a:pt x="13741" y="31991"/>
                              </a:lnTo>
                              <a:lnTo>
                                <a:pt x="16827" y="25476"/>
                              </a:lnTo>
                              <a:lnTo>
                                <a:pt x="21793" y="20739"/>
                              </a:lnTo>
                              <a:lnTo>
                                <a:pt x="26809" y="16027"/>
                              </a:lnTo>
                              <a:lnTo>
                                <a:pt x="33693" y="13081"/>
                              </a:lnTo>
                              <a:lnTo>
                                <a:pt x="328485" y="13081"/>
                              </a:lnTo>
                              <a:lnTo>
                                <a:pt x="335394" y="16027"/>
                              </a:lnTo>
                              <a:lnTo>
                                <a:pt x="345338" y="25476"/>
                              </a:lnTo>
                              <a:lnTo>
                                <a:pt x="348399" y="31991"/>
                              </a:lnTo>
                              <a:lnTo>
                                <a:pt x="348399" y="10223"/>
                              </a:lnTo>
                              <a:lnTo>
                                <a:pt x="343928" y="6731"/>
                              </a:lnTo>
                              <a:lnTo>
                                <a:pt x="336918" y="3098"/>
                              </a:lnTo>
                              <a:lnTo>
                                <a:pt x="329184" y="812"/>
                              </a:lnTo>
                              <a:lnTo>
                                <a:pt x="320890" y="0"/>
                              </a:lnTo>
                              <a:lnTo>
                                <a:pt x="41275" y="0"/>
                              </a:lnTo>
                              <a:lnTo>
                                <a:pt x="7023" y="17348"/>
                              </a:lnTo>
                              <a:lnTo>
                                <a:pt x="0" y="39192"/>
                              </a:lnTo>
                              <a:lnTo>
                                <a:pt x="0" y="518566"/>
                              </a:lnTo>
                              <a:lnTo>
                                <a:pt x="25234" y="554697"/>
                              </a:lnTo>
                              <a:lnTo>
                                <a:pt x="41275" y="557784"/>
                              </a:lnTo>
                              <a:lnTo>
                                <a:pt x="320890" y="557784"/>
                              </a:lnTo>
                              <a:lnTo>
                                <a:pt x="351434" y="544715"/>
                              </a:lnTo>
                              <a:lnTo>
                                <a:pt x="355130" y="540473"/>
                              </a:lnTo>
                              <a:lnTo>
                                <a:pt x="358940" y="533806"/>
                              </a:lnTo>
                              <a:lnTo>
                                <a:pt x="361353" y="526465"/>
                              </a:lnTo>
                              <a:lnTo>
                                <a:pt x="362204" y="518566"/>
                              </a:lnTo>
                              <a:lnTo>
                                <a:pt x="362204" y="39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F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color w:val="A93F53"/>
          <w:w w:val="105"/>
        </w:rPr>
        <w:t>产品支持</w:t>
      </w:r>
      <w:r>
        <w:rPr>
          <w:color w:val="A93F53"/>
          <w:spacing w:val="-2"/>
          <w:w w:val="105"/>
        </w:rPr>
        <w:t>故障排除</w:t>
      </w:r>
    </w:p>
    <w:p>
      <w:pPr>
        <w:pStyle w:val="ListParagraph"/>
        <w:numPr>
          <w:ilvl w:val="1"/>
          <w:numId w:val="4"/>
        </w:numPr>
        <w:tabs>
          <w:tab w:pos="1307" w:val="left" w:leader="none"/>
        </w:tabs>
        <w:spacing w:line="240" w:lineRule="auto" w:before="74" w:after="0"/>
        <w:ind w:left="1307" w:right="0" w:hanging="179"/>
        <w:jc w:val="left"/>
        <w:rPr>
          <w:sz w:val="22"/>
        </w:rPr>
      </w:pPr>
      <w:r>
        <w:rPr>
          <w:color w:val="231F20"/>
          <w:spacing w:val="-2"/>
        </w:rPr>
        <w:t>请访问我们的在线资源库</w:t>
      </w:r>
      <w:r>
        <w:rPr>
          <w:rFonts w:ascii="Trebuchet MS" w:hAnsi="Trebuchet MS"/>
          <w:b/>
          <w:color w:val="A93F53"/>
          <w:spacing w:val="-2"/>
        </w:rPr>
        <w:t>madgetech.com/resources</w:t>
      </w:r>
      <w:r>
        <w:rPr>
          <w:color w:val="231F20"/>
          <w:spacing w:val="-2"/>
        </w:rPr>
        <w:t>。</w:t>
      </w:r>
    </w:p>
    <w:p>
      <w:pPr>
        <w:pStyle w:val="ListParagraph"/>
        <w:numPr>
          <w:ilvl w:val="1"/>
          <w:numId w:val="4"/>
        </w:numPr>
        <w:tabs>
          <w:tab w:pos="1307" w:val="left" w:leader="none"/>
        </w:tabs>
        <w:spacing w:line="240" w:lineRule="auto" w:before="102" w:after="0"/>
        <w:ind w:left="1307" w:right="0" w:hanging="179"/>
        <w:jc w:val="left"/>
        <w:rPr>
          <w:sz w:val="22"/>
        </w:rPr>
      </w:pPr>
      <w:r>
        <w:rPr>
          <w:color w:val="231F20"/>
          <w:spacing w:val="-2"/>
        </w:rPr>
        <w:t>联系</w:t>
      </w:r>
      <w:r>
        <w:rPr>
          <w:color w:val="231F20"/>
          <w:spacing w:val="-2"/>
        </w:rPr>
        <w:t>我们</w:t>
      </w:r>
      <w:r>
        <w:rPr>
          <w:color w:val="231F20"/>
          <w:spacing w:val="-2"/>
        </w:rPr>
        <w:t>友好</w:t>
      </w:r>
      <w:r>
        <w:rPr>
          <w:color w:val="231F20"/>
          <w:spacing w:val="-9"/>
        </w:rPr>
        <w:t>的</w:t>
      </w:r>
      <w:r>
        <w:rPr>
          <w:color w:val="231F20"/>
          <w:spacing w:val="-2"/>
        </w:rPr>
        <w:t>客户</w:t>
      </w:r>
      <w:r>
        <w:rPr>
          <w:color w:val="231F20"/>
          <w:spacing w:val="-2"/>
        </w:rPr>
        <w:t>支持</w:t>
      </w:r>
      <w:r>
        <w:rPr>
          <w:color w:val="231F20"/>
          <w:spacing w:val="-2"/>
        </w:rPr>
        <w:t>团队</w:t>
      </w:r>
      <w:r>
        <w:rPr>
          <w:color w:val="231F20"/>
          <w:spacing w:val="-2"/>
        </w:rPr>
        <w:t>（603）</w:t>
      </w:r>
      <w:r>
        <w:rPr>
          <w:color w:val="231F20"/>
          <w:spacing w:val="-2"/>
        </w:rPr>
        <w:t>456-2011</w:t>
      </w:r>
      <w:r>
        <w:rPr>
          <w:color w:val="231F20"/>
          <w:spacing w:val="-2"/>
        </w:rPr>
        <w:t>或</w:t>
      </w:r>
      <w:hyperlink r:id="rId20">
        <w:r>
          <w:rPr>
            <w:rFonts w:ascii="Trebuchet MS" w:hAnsi="Trebuchet MS"/>
            <w:b/>
            <w:color w:val="A93F53"/>
            <w:spacing w:val="-2"/>
          </w:rPr>
          <w:t>support@madgetech.com</w:t>
        </w:r>
        <w:r>
          <w:rPr>
            <w:rFonts w:ascii="Trebuchet MS" w:hAnsi="Trebuchet MS"/>
            <w:b/>
            <w:color w:val="A93F53"/>
            <w:spacing w:val="-2"/>
          </w:rPr>
          <w:t>。</w:t>
        </w:r>
      </w:hyperlink>
    </w:p>
    <w:p>
      <w:pPr>
        <w:pStyle w:val="BodyText"/>
        <w:spacing w:before="187"/>
      </w:pPr>
    </w:p>
    <w:p>
      <w:pPr>
        <w:pStyle w:val="Heading2"/>
        <w:spacing w:before="0"/>
        <w:ind w:left="1128"/>
      </w:pPr>
      <w: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482688</wp:posOffset>
                </wp:positionH>
                <wp:positionV relativeFrom="paragraph">
                  <wp:posOffset>67824</wp:posOffset>
                </wp:positionV>
                <wp:extent cx="459105" cy="558165"/>
                <wp:effectExtent l="0" t="0" r="0" b="0"/>
                <wp:wrapNone/>
                <wp:docPr id="36" name="组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组36"/>
                      <wpg:cNvGrpSpPr/>
                      <wpg:grpSpPr>
                        <a:xfrm>
                          <a:off x="0" y="0"/>
                          <a:ext cx="459105" cy="558165"/>
                          <a:chExt cx="459105" cy="558165"/>
                        </a:xfrm>
                      </wpg:grpSpPr>
                      <wps:wsp>
                        <wps:cNvPr id="37" name="图37"/>
                        <wps:cNvSpPr/>
                        <wps:spPr>
                          <a:xfrm>
                            <a:off x="1612" y="1600"/>
                            <a:ext cx="455930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54990">
                                <a:moveTo>
                                  <a:pt x="241681" y="87020"/>
                                </a:moveTo>
                                <a:lnTo>
                                  <a:pt x="35255" y="87020"/>
                                </a:lnTo>
                                <a:lnTo>
                                  <a:pt x="27417" y="87782"/>
                                </a:lnTo>
                                <a:lnTo>
                                  <a:pt x="27921" y="87782"/>
                                </a:lnTo>
                                <a:lnTo>
                                  <a:pt x="21543" y="89687"/>
                                </a:lnTo>
                                <a:lnTo>
                                  <a:pt x="0" y="520725"/>
                                </a:lnTo>
                                <a:lnTo>
                                  <a:pt x="653" y="526935"/>
                                </a:lnTo>
                                <a:lnTo>
                                  <a:pt x="28287" y="553903"/>
                                </a:lnTo>
                                <a:lnTo>
                                  <a:pt x="35255" y="554596"/>
                                </a:lnTo>
                                <a:lnTo>
                                  <a:pt x="334886" y="554596"/>
                                </a:lnTo>
                                <a:lnTo>
                                  <a:pt x="360956" y="543318"/>
                                </a:lnTo>
                                <a:lnTo>
                                  <a:pt x="28778" y="543318"/>
                                </a:lnTo>
                                <a:lnTo>
                                  <a:pt x="22898" y="540765"/>
                                </a:lnTo>
                                <a:lnTo>
                                  <a:pt x="14363" y="532599"/>
                                </a:lnTo>
                                <a:lnTo>
                                  <a:pt x="11715" y="526935"/>
                                </a:lnTo>
                                <a:lnTo>
                                  <a:pt x="11734" y="114655"/>
                                </a:lnTo>
                                <a:lnTo>
                                  <a:pt x="14376" y="108978"/>
                                </a:lnTo>
                                <a:lnTo>
                                  <a:pt x="22898" y="100812"/>
                                </a:lnTo>
                                <a:lnTo>
                                  <a:pt x="28778" y="98272"/>
                                </a:lnTo>
                                <a:lnTo>
                                  <a:pt x="253975" y="98272"/>
                                </a:lnTo>
                                <a:lnTo>
                                  <a:pt x="244322" y="89001"/>
                                </a:lnTo>
                                <a:lnTo>
                                  <a:pt x="243230" y="87782"/>
                                </a:lnTo>
                                <a:lnTo>
                                  <a:pt x="241681" y="87020"/>
                                </a:lnTo>
                                <a:close/>
                              </a:path>
                              <a:path w="455930" h="554990">
                                <a:moveTo>
                                  <a:pt x="253975" y="98272"/>
                                </a:moveTo>
                                <a:lnTo>
                                  <a:pt x="233984" y="98272"/>
                                </a:lnTo>
                                <a:lnTo>
                                  <a:pt x="233984" y="184149"/>
                                </a:lnTo>
                                <a:lnTo>
                                  <a:pt x="262169" y="217327"/>
                                </a:lnTo>
                                <a:lnTo>
                                  <a:pt x="358597" y="218020"/>
                                </a:lnTo>
                                <a:lnTo>
                                  <a:pt x="358496" y="433704"/>
                                </a:lnTo>
                                <a:lnTo>
                                  <a:pt x="358457" y="526935"/>
                                </a:lnTo>
                                <a:lnTo>
                                  <a:pt x="355803" y="532599"/>
                                </a:lnTo>
                                <a:lnTo>
                                  <a:pt x="347294" y="540765"/>
                                </a:lnTo>
                                <a:lnTo>
                                  <a:pt x="341359" y="543318"/>
                                </a:lnTo>
                                <a:lnTo>
                                  <a:pt x="360956" y="543318"/>
                                </a:lnTo>
                                <a:lnTo>
                                  <a:pt x="364105" y="539647"/>
                                </a:lnTo>
                                <a:lnTo>
                                  <a:pt x="367371" y="533887"/>
                                </a:lnTo>
                                <a:lnTo>
                                  <a:pt x="369443" y="527534"/>
                                </a:lnTo>
                                <a:lnTo>
                                  <a:pt x="370179" y="520725"/>
                                </a:lnTo>
                                <a:lnTo>
                                  <a:pt x="370179" y="467575"/>
                                </a:lnTo>
                                <a:lnTo>
                                  <a:pt x="420179" y="467575"/>
                                </a:lnTo>
                                <a:lnTo>
                                  <a:pt x="446229" y="456285"/>
                                </a:lnTo>
                                <a:lnTo>
                                  <a:pt x="370179" y="456285"/>
                                </a:lnTo>
                                <a:lnTo>
                                  <a:pt x="370301" y="212213"/>
                                </a:lnTo>
                                <a:lnTo>
                                  <a:pt x="370319" y="210642"/>
                                </a:lnTo>
                                <a:lnTo>
                                  <a:pt x="369519" y="209118"/>
                                </a:lnTo>
                                <a:lnTo>
                                  <a:pt x="368261" y="208089"/>
                                </a:lnTo>
                                <a:lnTo>
                                  <a:pt x="366835" y="206717"/>
                                </a:lnTo>
                                <a:lnTo>
                                  <a:pt x="262801" y="206717"/>
                                </a:lnTo>
                                <a:lnTo>
                                  <a:pt x="256895" y="204165"/>
                                </a:lnTo>
                                <a:lnTo>
                                  <a:pt x="248361" y="195999"/>
                                </a:lnTo>
                                <a:lnTo>
                                  <a:pt x="245732" y="190334"/>
                                </a:lnTo>
                                <a:lnTo>
                                  <a:pt x="245732" y="106273"/>
                                </a:lnTo>
                                <a:lnTo>
                                  <a:pt x="262306" y="106273"/>
                                </a:lnTo>
                                <a:lnTo>
                                  <a:pt x="253975" y="98272"/>
                                </a:lnTo>
                                <a:close/>
                              </a:path>
                              <a:path w="455930" h="554990">
                                <a:moveTo>
                                  <a:pt x="339266" y="11264"/>
                                </a:moveTo>
                                <a:lnTo>
                                  <a:pt x="319239" y="11264"/>
                                </a:lnTo>
                                <a:lnTo>
                                  <a:pt x="319362" y="98272"/>
                                </a:lnTo>
                                <a:lnTo>
                                  <a:pt x="347433" y="130286"/>
                                </a:lnTo>
                                <a:lnTo>
                                  <a:pt x="354533" y="130975"/>
                                </a:lnTo>
                                <a:lnTo>
                                  <a:pt x="443826" y="130975"/>
                                </a:lnTo>
                                <a:lnTo>
                                  <a:pt x="443712" y="439915"/>
                                </a:lnTo>
                                <a:lnTo>
                                  <a:pt x="441083" y="445579"/>
                                </a:lnTo>
                                <a:lnTo>
                                  <a:pt x="436803" y="449656"/>
                                </a:lnTo>
                                <a:lnTo>
                                  <a:pt x="432549" y="453758"/>
                                </a:lnTo>
                                <a:lnTo>
                                  <a:pt x="426643" y="456285"/>
                                </a:lnTo>
                                <a:lnTo>
                                  <a:pt x="446229" y="456285"/>
                                </a:lnTo>
                                <a:lnTo>
                                  <a:pt x="455544" y="184149"/>
                                </a:lnTo>
                                <a:lnTo>
                                  <a:pt x="455574" y="123634"/>
                                </a:lnTo>
                                <a:lnTo>
                                  <a:pt x="454799" y="122097"/>
                                </a:lnTo>
                                <a:lnTo>
                                  <a:pt x="453542" y="121056"/>
                                </a:lnTo>
                                <a:lnTo>
                                  <a:pt x="452128" y="119697"/>
                                </a:lnTo>
                                <a:lnTo>
                                  <a:pt x="348056" y="119697"/>
                                </a:lnTo>
                                <a:lnTo>
                                  <a:pt x="342150" y="117144"/>
                                </a:lnTo>
                                <a:lnTo>
                                  <a:pt x="333641" y="108978"/>
                                </a:lnTo>
                                <a:lnTo>
                                  <a:pt x="330987" y="103339"/>
                                </a:lnTo>
                                <a:lnTo>
                                  <a:pt x="330987" y="19253"/>
                                </a:lnTo>
                                <a:lnTo>
                                  <a:pt x="347581" y="19253"/>
                                </a:lnTo>
                                <a:lnTo>
                                  <a:pt x="339266" y="11264"/>
                                </a:lnTo>
                                <a:close/>
                              </a:path>
                              <a:path w="455930" h="554990">
                                <a:moveTo>
                                  <a:pt x="262306" y="106273"/>
                                </a:moveTo>
                                <a:lnTo>
                                  <a:pt x="245732" y="106273"/>
                                </a:lnTo>
                                <a:lnTo>
                                  <a:pt x="350265" y="206717"/>
                                </a:lnTo>
                                <a:lnTo>
                                  <a:pt x="366835" y="206717"/>
                                </a:lnTo>
                                <a:lnTo>
                                  <a:pt x="262306" y="106273"/>
                                </a:lnTo>
                                <a:close/>
                              </a:path>
                              <a:path w="455930" h="554990">
                                <a:moveTo>
                                  <a:pt x="347581" y="19253"/>
                                </a:moveTo>
                                <a:lnTo>
                                  <a:pt x="330987" y="19253"/>
                                </a:lnTo>
                                <a:lnTo>
                                  <a:pt x="435533" y="119697"/>
                                </a:lnTo>
                                <a:lnTo>
                                  <a:pt x="452128" y="119697"/>
                                </a:lnTo>
                                <a:lnTo>
                                  <a:pt x="347581" y="19253"/>
                                </a:lnTo>
                                <a:close/>
                              </a:path>
                              <a:path w="455930" h="554990">
                                <a:moveTo>
                                  <a:pt x="326897" y="0"/>
                                </a:moveTo>
                                <a:lnTo>
                                  <a:pt x="120510" y="0"/>
                                </a:lnTo>
                                <a:lnTo>
                                  <a:pt x="112666" y="761"/>
                                </a:lnTo>
                                <a:lnTo>
                                  <a:pt x="113174" y="761"/>
                                </a:lnTo>
                                <a:lnTo>
                                  <a:pt x="106803" y="2662"/>
                                </a:lnTo>
                                <a:lnTo>
                                  <a:pt x="85229" y="33858"/>
                                </a:lnTo>
                                <a:lnTo>
                                  <a:pt x="85229" y="87020"/>
                                </a:lnTo>
                                <a:lnTo>
                                  <a:pt x="97002" y="87020"/>
                                </a:lnTo>
                                <a:lnTo>
                                  <a:pt x="97002" y="27647"/>
                                </a:lnTo>
                                <a:lnTo>
                                  <a:pt x="99644" y="21983"/>
                                </a:lnTo>
                                <a:lnTo>
                                  <a:pt x="108165" y="13792"/>
                                </a:lnTo>
                                <a:lnTo>
                                  <a:pt x="114025" y="11264"/>
                                </a:lnTo>
                                <a:lnTo>
                                  <a:pt x="339266" y="11264"/>
                                </a:lnTo>
                                <a:lnTo>
                                  <a:pt x="329577" y="1955"/>
                                </a:lnTo>
                                <a:lnTo>
                                  <a:pt x="328485" y="761"/>
                                </a:lnTo>
                                <a:lnTo>
                                  <a:pt x="326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3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图形38"/>
                        <wps:cNvSpPr/>
                        <wps:spPr>
                          <a:xfrm>
                            <a:off x="1587" y="1587"/>
                            <a:ext cx="455930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54990">
                                <a:moveTo>
                                  <a:pt x="35280" y="87033"/>
                                </a:moveTo>
                                <a:lnTo>
                                  <a:pt x="85255" y="87033"/>
                                </a:lnTo>
                                <a:lnTo>
                                  <a:pt x="85255" y="33870"/>
                                </a:lnTo>
                                <a:lnTo>
                                  <a:pt x="85972" y="27045"/>
                                </a:lnTo>
                                <a:lnTo>
                                  <a:pt x="120535" y="12"/>
                                </a:lnTo>
                                <a:lnTo>
                                  <a:pt x="324612" y="12"/>
                                </a:lnTo>
                                <a:lnTo>
                                  <a:pt x="325132" y="12"/>
                                </a:lnTo>
                                <a:lnTo>
                                  <a:pt x="326923" y="12"/>
                                </a:lnTo>
                                <a:lnTo>
                                  <a:pt x="328510" y="774"/>
                                </a:lnTo>
                                <a:lnTo>
                                  <a:pt x="329603" y="1968"/>
                                </a:lnTo>
                                <a:lnTo>
                                  <a:pt x="453567" y="121069"/>
                                </a:lnTo>
                                <a:lnTo>
                                  <a:pt x="454825" y="122110"/>
                                </a:lnTo>
                                <a:lnTo>
                                  <a:pt x="455599" y="123647"/>
                                </a:lnTo>
                                <a:lnTo>
                                  <a:pt x="455599" y="125348"/>
                                </a:lnTo>
                                <a:lnTo>
                                  <a:pt x="455587" y="125856"/>
                                </a:lnTo>
                                <a:lnTo>
                                  <a:pt x="455447" y="433717"/>
                                </a:lnTo>
                                <a:lnTo>
                                  <a:pt x="427285" y="466897"/>
                                </a:lnTo>
                                <a:lnTo>
                                  <a:pt x="420204" y="467588"/>
                                </a:lnTo>
                                <a:lnTo>
                                  <a:pt x="370205" y="467588"/>
                                </a:lnTo>
                                <a:lnTo>
                                  <a:pt x="370205" y="520738"/>
                                </a:lnTo>
                                <a:lnTo>
                                  <a:pt x="342010" y="553916"/>
                                </a:lnTo>
                                <a:lnTo>
                                  <a:pt x="334911" y="554608"/>
                                </a:lnTo>
                                <a:lnTo>
                                  <a:pt x="35280" y="554608"/>
                                </a:lnTo>
                                <a:lnTo>
                                  <a:pt x="28179" y="553903"/>
                                </a:lnTo>
                                <a:lnTo>
                                  <a:pt x="25" y="520738"/>
                                </a:lnTo>
                                <a:lnTo>
                                  <a:pt x="0" y="120891"/>
                                </a:lnTo>
                                <a:lnTo>
                                  <a:pt x="720" y="114084"/>
                                </a:lnTo>
                                <a:lnTo>
                                  <a:pt x="35280" y="87033"/>
                                </a:lnTo>
                                <a:close/>
                              </a:path>
                              <a:path w="455930" h="554990">
                                <a:moveTo>
                                  <a:pt x="443852" y="130987"/>
                                </a:moveTo>
                                <a:lnTo>
                                  <a:pt x="354558" y="130987"/>
                                </a:lnTo>
                                <a:lnTo>
                                  <a:pt x="347458" y="130298"/>
                                </a:lnTo>
                                <a:lnTo>
                                  <a:pt x="319265" y="97116"/>
                                </a:lnTo>
                                <a:lnTo>
                                  <a:pt x="319265" y="11277"/>
                                </a:lnTo>
                                <a:lnTo>
                                  <a:pt x="120561" y="11252"/>
                                </a:lnTo>
                                <a:lnTo>
                                  <a:pt x="114109" y="11252"/>
                                </a:lnTo>
                                <a:lnTo>
                                  <a:pt x="108191" y="13804"/>
                                </a:lnTo>
                                <a:lnTo>
                                  <a:pt x="103936" y="17906"/>
                                </a:lnTo>
                                <a:lnTo>
                                  <a:pt x="99669" y="21996"/>
                                </a:lnTo>
                                <a:lnTo>
                                  <a:pt x="97027" y="27660"/>
                                </a:lnTo>
                                <a:lnTo>
                                  <a:pt x="97027" y="33870"/>
                                </a:lnTo>
                                <a:lnTo>
                                  <a:pt x="97027" y="87033"/>
                                </a:lnTo>
                                <a:lnTo>
                                  <a:pt x="233921" y="87058"/>
                                </a:lnTo>
                                <a:lnTo>
                                  <a:pt x="239356" y="87058"/>
                                </a:lnTo>
                                <a:lnTo>
                                  <a:pt x="239877" y="87007"/>
                                </a:lnTo>
                                <a:lnTo>
                                  <a:pt x="241655" y="87007"/>
                                </a:lnTo>
                                <a:lnTo>
                                  <a:pt x="243255" y="87795"/>
                                </a:lnTo>
                                <a:lnTo>
                                  <a:pt x="244347" y="89014"/>
                                </a:lnTo>
                                <a:lnTo>
                                  <a:pt x="304304" y="146596"/>
                                </a:lnTo>
                                <a:lnTo>
                                  <a:pt x="368287" y="208102"/>
                                </a:lnTo>
                                <a:lnTo>
                                  <a:pt x="369544" y="209130"/>
                                </a:lnTo>
                                <a:lnTo>
                                  <a:pt x="370344" y="210654"/>
                                </a:lnTo>
                                <a:lnTo>
                                  <a:pt x="370344" y="212369"/>
                                </a:lnTo>
                                <a:lnTo>
                                  <a:pt x="370319" y="212877"/>
                                </a:lnTo>
                                <a:lnTo>
                                  <a:pt x="370205" y="456298"/>
                                </a:lnTo>
                                <a:lnTo>
                                  <a:pt x="420204" y="456298"/>
                                </a:lnTo>
                                <a:lnTo>
                                  <a:pt x="426669" y="456298"/>
                                </a:lnTo>
                                <a:lnTo>
                                  <a:pt x="432574" y="453770"/>
                                </a:lnTo>
                                <a:lnTo>
                                  <a:pt x="436829" y="449668"/>
                                </a:lnTo>
                                <a:lnTo>
                                  <a:pt x="441109" y="445592"/>
                                </a:lnTo>
                                <a:lnTo>
                                  <a:pt x="443738" y="439927"/>
                                </a:lnTo>
                                <a:lnTo>
                                  <a:pt x="443738" y="433717"/>
                                </a:lnTo>
                                <a:lnTo>
                                  <a:pt x="443852" y="13098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A93F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图像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12" y="19265"/>
                            <a:ext cx="107721" cy="103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图形40"/>
                        <wps:cNvSpPr/>
                        <wps:spPr>
                          <a:xfrm>
                            <a:off x="13322" y="99872"/>
                            <a:ext cx="34734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445134">
                                <a:moveTo>
                                  <a:pt x="346773" y="364185"/>
                                </a:moveTo>
                                <a:lnTo>
                                  <a:pt x="346748" y="363651"/>
                                </a:lnTo>
                                <a:lnTo>
                                  <a:pt x="346773" y="363156"/>
                                </a:lnTo>
                                <a:lnTo>
                                  <a:pt x="346887" y="119748"/>
                                </a:lnTo>
                                <a:lnTo>
                                  <a:pt x="257568" y="119748"/>
                                </a:lnTo>
                                <a:lnTo>
                                  <a:pt x="250460" y="119055"/>
                                </a:lnTo>
                                <a:lnTo>
                                  <a:pt x="222275" y="85877"/>
                                </a:lnTo>
                                <a:lnTo>
                                  <a:pt x="222275" y="0"/>
                                </a:lnTo>
                                <a:lnTo>
                                  <a:pt x="189280" y="0"/>
                                </a:lnTo>
                                <a:lnTo>
                                  <a:pt x="79425" y="0"/>
                                </a:lnTo>
                                <a:lnTo>
                                  <a:pt x="79260" y="0"/>
                                </a:lnTo>
                                <a:lnTo>
                                  <a:pt x="23545" y="0"/>
                                </a:lnTo>
                                <a:lnTo>
                                  <a:pt x="17068" y="0"/>
                                </a:lnTo>
                                <a:lnTo>
                                  <a:pt x="11188" y="2540"/>
                                </a:lnTo>
                                <a:lnTo>
                                  <a:pt x="6921" y="6616"/>
                                </a:lnTo>
                                <a:lnTo>
                                  <a:pt x="2666" y="10706"/>
                                </a:lnTo>
                                <a:lnTo>
                                  <a:pt x="25" y="16383"/>
                                </a:lnTo>
                                <a:lnTo>
                                  <a:pt x="25" y="22606"/>
                                </a:lnTo>
                                <a:lnTo>
                                  <a:pt x="25" y="422427"/>
                                </a:lnTo>
                                <a:lnTo>
                                  <a:pt x="0" y="428650"/>
                                </a:lnTo>
                                <a:lnTo>
                                  <a:pt x="2654" y="434327"/>
                                </a:lnTo>
                                <a:lnTo>
                                  <a:pt x="6921" y="438416"/>
                                </a:lnTo>
                                <a:lnTo>
                                  <a:pt x="11188" y="442493"/>
                                </a:lnTo>
                                <a:lnTo>
                                  <a:pt x="17068" y="445046"/>
                                </a:lnTo>
                                <a:lnTo>
                                  <a:pt x="23545" y="445046"/>
                                </a:lnTo>
                                <a:lnTo>
                                  <a:pt x="323176" y="445033"/>
                                </a:lnTo>
                                <a:lnTo>
                                  <a:pt x="329679" y="445033"/>
                                </a:lnTo>
                                <a:lnTo>
                                  <a:pt x="335584" y="442493"/>
                                </a:lnTo>
                                <a:lnTo>
                                  <a:pt x="339826" y="438416"/>
                                </a:lnTo>
                                <a:lnTo>
                                  <a:pt x="344093" y="434327"/>
                                </a:lnTo>
                                <a:lnTo>
                                  <a:pt x="346748" y="428663"/>
                                </a:lnTo>
                                <a:lnTo>
                                  <a:pt x="346748" y="422452"/>
                                </a:lnTo>
                                <a:lnTo>
                                  <a:pt x="346773" y="36418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A93F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图像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757" y="106286"/>
                            <a:ext cx="107708" cy="103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color w:val="A93F53"/>
          <w:w w:val="105"/>
        </w:rPr>
        <w:t>软件</w:t>
      </w:r>
      <w:r>
        <w:rPr>
          <w:color w:val="A93F53"/>
          <w:spacing w:val="-2"/>
          <w:w w:val="105"/>
        </w:rPr>
        <w:t>支持</w:t>
      </w:r>
    </w:p>
    <w:p>
      <w:pPr>
        <w:pStyle w:val="P68B1DB1-ListParagraph7"/>
        <w:numPr>
          <w:ilvl w:val="1"/>
          <w:numId w:val="4"/>
        </w:numPr>
        <w:tabs>
          <w:tab w:pos="1307" w:val="left" w:leader="none"/>
        </w:tabs>
        <w:spacing w:line="240" w:lineRule="auto" w:before="75" w:after="0"/>
        <w:ind w:left="1307" w:right="0" w:hanging="179"/>
        <w:jc w:val="left"/>
        <w:rPr>
          <w:sz w:val="22"/>
        </w:rPr>
      </w:pPr>
      <w:r>
        <w:rPr>
          <w:spacing w:val="-2"/>
        </w:rPr>
        <w:t xml:space="preserve">请参阅MadgeTech 4软件的内置帮助部分</w:t>
      </w:r>
    </w:p>
    <w:p>
      <w:pPr>
        <w:pStyle w:val="ListParagraph"/>
        <w:numPr>
          <w:ilvl w:val="1"/>
          <w:numId w:val="4"/>
        </w:numPr>
        <w:tabs>
          <w:tab w:pos="1307" w:val="left" w:leader="none"/>
        </w:tabs>
        <w:spacing w:line="240" w:lineRule="auto" w:before="101" w:after="0"/>
        <w:ind w:left="1307" w:right="0" w:hanging="179"/>
        <w:jc w:val="left"/>
        <w:rPr>
          <w:sz w:val="22"/>
        </w:rPr>
      </w:pPr>
      <w:r>
        <w:rPr>
          <w:color w:val="231F20"/>
          <w:spacing w:val="-4"/>
        </w:rPr>
        <w:t>从</w:t>
      </w:r>
      <w:r>
        <w:rPr>
          <w:rFonts w:ascii="Trebuchet MS" w:hAnsi="Trebuchet MS"/>
          <w:b/>
          <w:color w:val="A93F53"/>
          <w:spacing w:val="-4"/>
        </w:rPr>
        <w:t>madgetech.com</w:t>
      </w:r>
      <w:r>
        <w:rPr>
          <w:color w:val="231F20"/>
          <w:spacing w:val="-4"/>
        </w:rPr>
        <w:t xml:space="preserve">下载MadgeTech 4软件手册。</w:t>
      </w:r>
    </w:p>
    <w:p>
      <w:pPr>
        <w:pStyle w:val="ListParagraph"/>
        <w:numPr>
          <w:ilvl w:val="1"/>
          <w:numId w:val="4"/>
        </w:numPr>
        <w:tabs>
          <w:tab w:pos="1307" w:val="left" w:leader="none"/>
        </w:tabs>
        <w:spacing w:line="240" w:lineRule="auto" w:before="102" w:after="0"/>
        <w:ind w:left="1307" w:right="0" w:hanging="179"/>
        <w:jc w:val="left"/>
        <w:rPr>
          <w:sz w:val="22"/>
        </w:rPr>
      </w:pPr>
      <w:r>
        <w:rPr>
          <w:color w:val="231F20"/>
          <w:spacing w:val="-2"/>
        </w:rPr>
        <w:t>联系</w:t>
      </w:r>
      <w:r>
        <w:rPr>
          <w:color w:val="231F20"/>
          <w:spacing w:val="-2"/>
        </w:rPr>
        <w:t>我们</w:t>
      </w:r>
      <w:r>
        <w:rPr>
          <w:color w:val="231F20"/>
          <w:spacing w:val="-2"/>
        </w:rPr>
        <w:t>友好</w:t>
      </w:r>
      <w:r>
        <w:rPr>
          <w:color w:val="231F20"/>
          <w:spacing w:val="-9"/>
        </w:rPr>
        <w:t>的</w:t>
      </w:r>
      <w:r>
        <w:rPr>
          <w:color w:val="231F20"/>
          <w:spacing w:val="-2"/>
        </w:rPr>
        <w:t>客户</w:t>
      </w:r>
      <w:r>
        <w:rPr>
          <w:color w:val="231F20"/>
          <w:spacing w:val="-2"/>
        </w:rPr>
        <w:t>支持</w:t>
      </w:r>
      <w:r>
        <w:rPr>
          <w:color w:val="231F20"/>
          <w:spacing w:val="-2"/>
        </w:rPr>
        <w:t>团队</w:t>
      </w:r>
      <w:r>
        <w:rPr>
          <w:color w:val="231F20"/>
          <w:spacing w:val="-2"/>
        </w:rPr>
        <w:t>（603）</w:t>
      </w:r>
      <w:r>
        <w:rPr>
          <w:color w:val="231F20"/>
          <w:spacing w:val="-2"/>
        </w:rPr>
        <w:t>456-2011</w:t>
      </w:r>
      <w:r>
        <w:rPr>
          <w:color w:val="231F20"/>
          <w:spacing w:val="-2"/>
        </w:rPr>
        <w:t>或</w:t>
      </w:r>
      <w:hyperlink r:id="rId20">
        <w:r>
          <w:rPr>
            <w:rFonts w:ascii="Trebuchet MS" w:hAnsi="Trebuchet MS"/>
            <w:b/>
            <w:color w:val="A93F53"/>
            <w:spacing w:val="-2"/>
          </w:rPr>
          <w:t>support@madgetech.com</w:t>
        </w:r>
        <w:r>
          <w:rPr>
            <w:rFonts w:ascii="Trebuchet MS" w:hAnsi="Trebuchet MS"/>
            <w:b/>
            <w:color w:val="A93F53"/>
            <w:spacing w:val="-2"/>
          </w:rPr>
          <w:t>。</w:t>
        </w:r>
      </w:hyperlink>
    </w:p>
    <w:p>
      <w:pPr>
        <w:pStyle w:val="BodyText"/>
        <w:spacing w:before="129"/>
        <w:rPr>
          <w:sz w:val="32"/>
        </w:rPr>
      </w:pPr>
    </w:p>
    <w:p>
      <w:pPr>
        <w:pStyle w:val="P68B1DB1-Heading210"/>
        <w:spacing w:before="0"/>
      </w:pPr>
      <w:r>
        <w:t>订购</w:t>
      </w:r>
      <w:r>
        <w:rPr>
          <w:spacing w:val="-2"/>
        </w:rPr>
        <w:t>信息</w:t>
      </w:r>
    </w:p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25" w:type="dxa"/>
        <w:tblBorders>
          <w:top w:val="single" w:sz="2" w:space="0" w:color="A7A9AC"/>
          <w:left w:val="single" w:sz="2" w:space="0" w:color="A7A9AC"/>
          <w:bottom w:val="single" w:sz="2" w:space="0" w:color="A7A9AC"/>
          <w:right w:val="single" w:sz="2" w:space="0" w:color="A7A9AC"/>
          <w:insideH w:val="single" w:sz="2" w:space="0" w:color="A7A9AC"/>
          <w:insideV w:val="single" w:sz="2" w:space="0" w:color="A7A9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1"/>
        <w:gridCol w:w="1670"/>
        <w:gridCol w:w="5973"/>
      </w:tblGrid>
      <w:tr>
        <w:trPr>
          <w:trHeight w:val="302" w:hRule="atLeast"/>
        </w:trPr>
        <w:tc>
          <w:tcPr>
            <w:tcW w:w="3151" w:type="dxa"/>
          </w:tcPr>
          <w:p>
            <w:pPr>
              <w:pStyle w:val="P68B1DB1-TableParagraph14"/>
              <w:ind w:left="79"/>
              <w:rPr>
                <w:b/>
                <w:sz w:val="18"/>
              </w:rPr>
            </w:pPr>
            <w:r>
              <w:t>HITEMP140-</w:t>
            </w:r>
            <w:r>
              <w:rPr>
                <w:spacing w:val="-10"/>
              </w:rPr>
              <w:t>1</w:t>
            </w:r>
          </w:p>
        </w:tc>
        <w:tc>
          <w:tcPr>
            <w:tcW w:w="1670" w:type="dxa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4"/>
              </w:rPr>
              <w:t xml:space="preserve">PN 900140-</w:t>
            </w:r>
            <w:r>
              <w:rPr>
                <w:spacing w:val="-5"/>
              </w:rPr>
              <w:t>00</w:t>
            </w:r>
          </w:p>
        </w:tc>
        <w:tc>
          <w:tcPr>
            <w:tcW w:w="5973" w:type="dxa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2"/>
              </w:rPr>
              <w:t>带1英寸探头的高温数据记录器</w:t>
            </w:r>
          </w:p>
        </w:tc>
      </w:tr>
      <w:tr>
        <w:trPr>
          <w:trHeight w:val="302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14"/>
              <w:ind w:left="79"/>
              <w:rPr>
                <w:b/>
                <w:sz w:val="18"/>
              </w:rPr>
            </w:pPr>
            <w:r>
              <w:t>HITEMP140-</w:t>
            </w:r>
            <w:r>
              <w:rPr>
                <w:spacing w:val="-10"/>
              </w:rPr>
              <w:t>2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4"/>
              </w:rPr>
              <w:t xml:space="preserve">PN 900153-</w:t>
            </w:r>
            <w:r>
              <w:rPr>
                <w:spacing w:val="-5"/>
              </w:rPr>
              <w:t>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2"/>
              </w:rPr>
              <w:t>带2英寸探头的高温数据记录仪</w:t>
            </w:r>
          </w:p>
        </w:tc>
      </w:tr>
      <w:tr>
        <w:trPr>
          <w:trHeight w:val="302" w:hRule="atLeast"/>
        </w:trPr>
        <w:tc>
          <w:tcPr>
            <w:tcW w:w="3151" w:type="dxa"/>
          </w:tcPr>
          <w:p>
            <w:pPr>
              <w:pStyle w:val="P68B1DB1-TableParagraph14"/>
              <w:ind w:left="79"/>
              <w:rPr>
                <w:b/>
                <w:sz w:val="18"/>
              </w:rPr>
            </w:pPr>
            <w:r>
              <w:t xml:space="preserve">HITEMP 140 -2-</w:t>
            </w:r>
            <w:r>
              <w:rPr>
                <w:spacing w:val="-5"/>
              </w:rPr>
              <w:t>TD</w:t>
            </w:r>
          </w:p>
        </w:tc>
        <w:tc>
          <w:tcPr>
            <w:tcW w:w="1670" w:type="dxa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4"/>
              </w:rPr>
              <w:t xml:space="preserve">PN 900165-</w:t>
            </w:r>
            <w:r>
              <w:rPr>
                <w:spacing w:val="-5"/>
              </w:rPr>
              <w:t>00</w:t>
            </w:r>
          </w:p>
        </w:tc>
        <w:tc>
          <w:tcPr>
            <w:tcW w:w="5973" w:type="dxa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2"/>
              </w:rPr>
              <w:t>高温</w:t>
            </w:r>
            <w:r>
              <w:rPr>
                <w:spacing w:val="-2"/>
              </w:rPr>
              <w:t>数据</w:t>
            </w:r>
            <w:r>
              <w:rPr>
                <w:spacing w:val="-2"/>
              </w:rPr>
              <w:t>记录器</w:t>
            </w:r>
            <w:r>
              <w:rPr>
                <w:spacing w:val="-2"/>
              </w:rPr>
              <w:t>，</w:t>
            </w:r>
            <w:r>
              <w:rPr>
                <w:spacing w:val="-2"/>
              </w:rPr>
              <w:t>带有</w:t>
            </w:r>
            <w:r>
              <w:rPr>
                <w:spacing w:val="-2"/>
              </w:rPr>
              <w:t>2</w:t>
            </w:r>
            <w:r>
              <w:rPr>
                <w:spacing w:val="-2"/>
              </w:rPr>
              <w:t>英寸</w:t>
            </w:r>
            <w:r>
              <w:rPr>
                <w:spacing w:val="-2"/>
              </w:rPr>
              <w:t>过渡</w:t>
            </w:r>
            <w:r>
              <w:rPr>
                <w:spacing w:val="-2"/>
              </w:rPr>
              <w:t>直径</w:t>
            </w:r>
            <w:r>
              <w:rPr>
                <w:spacing w:val="-2"/>
              </w:rPr>
              <w:t>探头</w:t>
            </w:r>
          </w:p>
        </w:tc>
      </w:tr>
      <w:tr>
        <w:trPr>
          <w:trHeight w:val="302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14"/>
              <w:ind w:left="79"/>
              <w:rPr>
                <w:b/>
                <w:sz w:val="18"/>
              </w:rPr>
            </w:pPr>
            <w:r>
              <w:t>HITEMP140-</w:t>
            </w:r>
            <w:r>
              <w:rPr>
                <w:spacing w:val="-4"/>
              </w:rPr>
              <w:t>5.25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4"/>
              </w:rPr>
              <w:t xml:space="preserve">PN 900173-</w:t>
            </w:r>
            <w:r>
              <w:rPr>
                <w:spacing w:val="-5"/>
              </w:rPr>
              <w:t>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2"/>
              </w:rPr>
              <w:t>带5.25英寸探头的高温数据记录器</w:t>
            </w:r>
          </w:p>
        </w:tc>
      </w:tr>
      <w:tr>
        <w:trPr>
          <w:trHeight w:val="302" w:hRule="atLeast"/>
        </w:trPr>
        <w:tc>
          <w:tcPr>
            <w:tcW w:w="3151" w:type="dxa"/>
          </w:tcPr>
          <w:p>
            <w:pPr>
              <w:pStyle w:val="P68B1DB1-TableParagraph14"/>
              <w:ind w:left="79"/>
              <w:rPr>
                <w:b/>
                <w:sz w:val="18"/>
              </w:rPr>
            </w:pPr>
            <w:r>
              <w:t>HITEMP140-5.25-</w:t>
            </w:r>
            <w:r>
              <w:rPr>
                <w:spacing w:val="-5"/>
              </w:rPr>
              <w:t>TD</w:t>
            </w:r>
          </w:p>
        </w:tc>
        <w:tc>
          <w:tcPr>
            <w:tcW w:w="1670" w:type="dxa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4"/>
              </w:rPr>
              <w:t xml:space="preserve">PN 900180-</w:t>
            </w:r>
            <w:r>
              <w:rPr>
                <w:spacing w:val="-5"/>
              </w:rPr>
              <w:t>00</w:t>
            </w:r>
          </w:p>
        </w:tc>
        <w:tc>
          <w:tcPr>
            <w:tcW w:w="5973" w:type="dxa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2"/>
              </w:rPr>
              <w:t>高温数据记录仪，带有5.25英寸过渡直径探头</w:t>
            </w:r>
          </w:p>
        </w:tc>
      </w:tr>
      <w:tr>
        <w:trPr>
          <w:trHeight w:val="302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14"/>
              <w:ind w:left="79"/>
              <w:rPr>
                <w:b/>
                <w:sz w:val="18"/>
              </w:rPr>
            </w:pPr>
            <w:r>
              <w:t>HITEMP140-</w:t>
            </w:r>
            <w:r>
              <w:rPr>
                <w:spacing w:val="-10"/>
              </w:rPr>
              <w:t>7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4"/>
              </w:rPr>
              <w:t xml:space="preserve">PN 900198-</w:t>
            </w:r>
            <w:r>
              <w:rPr>
                <w:spacing w:val="-5"/>
              </w:rPr>
              <w:t>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2"/>
              </w:rPr>
              <w:t>带7英寸探头的高温数据记录仪</w:t>
            </w:r>
          </w:p>
        </w:tc>
      </w:tr>
      <w:tr>
        <w:trPr>
          <w:trHeight w:val="302" w:hRule="atLeast"/>
        </w:trPr>
        <w:tc>
          <w:tcPr>
            <w:tcW w:w="3151" w:type="dxa"/>
          </w:tcPr>
          <w:p>
            <w:pPr>
              <w:pStyle w:val="P68B1DB1-TableParagraph16"/>
              <w:ind w:left="79"/>
              <w:rPr>
                <w:b/>
                <w:sz w:val="18"/>
              </w:rPr>
            </w:pPr>
            <w:r>
              <w:t xml:space="preserve">IFC 400</w:t>
            </w:r>
          </w:p>
        </w:tc>
        <w:tc>
          <w:tcPr>
            <w:tcW w:w="1670" w:type="dxa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4"/>
              </w:rPr>
              <w:t xml:space="preserve">PN 900319-</w:t>
            </w:r>
            <w:r>
              <w:rPr>
                <w:spacing w:val="-5"/>
              </w:rPr>
              <w:t>00</w:t>
            </w:r>
          </w:p>
        </w:tc>
        <w:tc>
          <w:tcPr>
            <w:tcW w:w="5973" w:type="dxa"/>
          </w:tcPr>
          <w:p>
            <w:pPr>
              <w:pStyle w:val="P68B1DB1-TableParagraph15"/>
              <w:rPr>
                <w:sz w:val="18"/>
              </w:rPr>
            </w:pPr>
            <w:r>
              <w:t>带USB</w:t>
            </w:r>
            <w:r>
              <w:rPr>
                <w:spacing w:val="-2"/>
              </w:rPr>
              <w:t>电缆</w:t>
            </w:r>
            <w:r>
              <w:t>的扩展坞</w:t>
            </w:r>
          </w:p>
        </w:tc>
      </w:tr>
      <w:tr>
        <w:trPr>
          <w:trHeight w:val="302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16"/>
              <w:ind w:left="79"/>
              <w:rPr>
                <w:b/>
                <w:sz w:val="18"/>
              </w:rPr>
            </w:pPr>
            <w:r>
              <w:t xml:space="preserve">IFC 406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4"/>
              </w:rPr>
              <w:t xml:space="preserve">PN 900325-</w:t>
            </w:r>
            <w:r>
              <w:rPr>
                <w:spacing w:val="-5"/>
              </w:rPr>
              <w:t>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2"/>
              </w:rPr>
              <w:t>6端口，带USB电缆的多路复用器扩展坞</w:t>
            </w:r>
          </w:p>
        </w:tc>
      </w:tr>
      <w:tr>
        <w:trPr>
          <w:trHeight w:val="302" w:hRule="atLeast"/>
        </w:trPr>
        <w:tc>
          <w:tcPr>
            <w:tcW w:w="3151" w:type="dxa"/>
          </w:tcPr>
          <w:p>
            <w:pPr>
              <w:pStyle w:val="P68B1DB1-TableParagraph17"/>
              <w:ind w:left="79"/>
              <w:rPr>
                <w:sz w:val="14"/>
              </w:rPr>
            </w:pPr>
            <w:r>
              <w:rPr>
                <w:b/>
                <w:spacing w:val="-2"/>
                <w:sz w:val="18"/>
              </w:rPr>
              <w:t xml:space="preserve">ER 14250-SM</w:t>
            </w:r>
            <w:r>
              <w:rPr>
                <w:spacing w:val="-2"/>
                <w:sz w:val="14"/>
              </w:rPr>
              <w:t xml:space="preserve">原名ER 14250 MR-</w:t>
            </w:r>
            <w:r>
              <w:rPr>
                <w:spacing w:val="-5"/>
                <w:sz w:val="14"/>
              </w:rPr>
              <w:t>145</w:t>
            </w:r>
          </w:p>
        </w:tc>
        <w:tc>
          <w:tcPr>
            <w:tcW w:w="1670" w:type="dxa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4"/>
              </w:rPr>
              <w:t xml:space="preserve">PN 900097-</w:t>
            </w:r>
            <w:r>
              <w:rPr>
                <w:spacing w:val="-5"/>
              </w:rPr>
              <w:t>00</w:t>
            </w:r>
          </w:p>
        </w:tc>
        <w:tc>
          <w:tcPr>
            <w:tcW w:w="5973" w:type="dxa"/>
          </w:tcPr>
          <w:p>
            <w:pPr>
              <w:pStyle w:val="P68B1DB1-TableParagraph15"/>
              <w:rPr>
                <w:sz w:val="18"/>
              </w:rPr>
            </w:pPr>
            <w:r>
              <w:rPr>
                <w:spacing w:val="-2"/>
              </w:rPr>
              <w:t>HiTemp140的更换电池</w:t>
            </w:r>
          </w:p>
        </w:tc>
      </w:tr>
    </w:tbl>
    <w:p>
      <w:pPr>
        <w:spacing w:before="54"/>
        <w:ind w:left="120" w:right="0" w:firstLine="0"/>
        <w:jc w:val="left"/>
        <w:rPr>
          <w:b/>
          <w:sz w:val="15"/>
        </w:rPr>
        <w:pStyle w:val="P68B1DB1-Normal18"/>
      </w:pPr>
      <w:r>
        <w:rPr>
          <w:color w:val="231F20"/>
          <w:spacing w:val="-2"/>
        </w:rPr>
        <w:t>数量折扣电话（603）456-2011或电子邮件</w:t>
      </w:r>
      <w:hyperlink r:id="rId23">
        <w:r>
          <w:rPr>
            <w:b/>
            <w:color w:val="002A5C"/>
            <w:spacing w:val="-2"/>
          </w:rPr>
          <w:t>sales@madgetech.com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0"/>
        <w:rPr>
          <w:b/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5064074</wp:posOffset>
                </wp:positionH>
                <wp:positionV relativeFrom="paragraph">
                  <wp:posOffset>189658</wp:posOffset>
                </wp:positionV>
                <wp:extent cx="2251710" cy="430530"/>
                <wp:effectExtent l="0" t="0" r="0" b="0"/>
                <wp:wrapTopAndBottom/>
                <wp:docPr id="42" name="组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组42"/>
                      <wpg:cNvGrpSpPr/>
                      <wpg:grpSpPr>
                        <a:xfrm>
                          <a:off x="0" y="0"/>
                          <a:ext cx="2251710" cy="430530"/>
                          <a:chExt cx="2251710" cy="430530"/>
                        </a:xfrm>
                      </wpg:grpSpPr>
                      <wps:wsp>
                        <wps:cNvPr id="43" name="图43"/>
                        <wps:cNvSpPr/>
                        <wps:spPr>
                          <a:xfrm>
                            <a:off x="627989" y="43230"/>
                            <a:ext cx="57975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198755">
                                <a:moveTo>
                                  <a:pt x="251053" y="0"/>
                                </a:moveTo>
                                <a:lnTo>
                                  <a:pt x="178142" y="0"/>
                                </a:lnTo>
                                <a:lnTo>
                                  <a:pt x="118122" y="130200"/>
                                </a:lnTo>
                                <a:lnTo>
                                  <a:pt x="114833" y="0"/>
                                </a:lnTo>
                                <a:lnTo>
                                  <a:pt x="43294" y="0"/>
                                </a:lnTo>
                                <a:lnTo>
                                  <a:pt x="0" y="198513"/>
                                </a:lnTo>
                                <a:lnTo>
                                  <a:pt x="45491" y="198513"/>
                                </a:lnTo>
                                <a:lnTo>
                                  <a:pt x="78384" y="42722"/>
                                </a:lnTo>
                                <a:lnTo>
                                  <a:pt x="83858" y="198513"/>
                                </a:lnTo>
                                <a:lnTo>
                                  <a:pt x="124701" y="198513"/>
                                </a:lnTo>
                                <a:lnTo>
                                  <a:pt x="196773" y="44983"/>
                                </a:lnTo>
                                <a:lnTo>
                                  <a:pt x="162509" y="198513"/>
                                </a:lnTo>
                                <a:lnTo>
                                  <a:pt x="207479" y="198513"/>
                                </a:lnTo>
                                <a:lnTo>
                                  <a:pt x="251053" y="0"/>
                                </a:lnTo>
                                <a:close/>
                              </a:path>
                              <a:path w="579755" h="198755">
                                <a:moveTo>
                                  <a:pt x="393268" y="198513"/>
                                </a:moveTo>
                                <a:lnTo>
                                  <a:pt x="389788" y="164998"/>
                                </a:lnTo>
                                <a:lnTo>
                                  <a:pt x="386626" y="134340"/>
                                </a:lnTo>
                                <a:lnTo>
                                  <a:pt x="379425" y="64871"/>
                                </a:lnTo>
                                <a:lnTo>
                                  <a:pt x="375767" y="29413"/>
                                </a:lnTo>
                                <a:lnTo>
                                  <a:pt x="349148" y="29413"/>
                                </a:lnTo>
                                <a:lnTo>
                                  <a:pt x="349148" y="134340"/>
                                </a:lnTo>
                                <a:lnTo>
                                  <a:pt x="307124" y="134340"/>
                                </a:lnTo>
                                <a:lnTo>
                                  <a:pt x="344716" y="64871"/>
                                </a:lnTo>
                                <a:lnTo>
                                  <a:pt x="349148" y="134340"/>
                                </a:lnTo>
                                <a:lnTo>
                                  <a:pt x="349148" y="29413"/>
                                </a:lnTo>
                                <a:lnTo>
                                  <a:pt x="329539" y="29413"/>
                                </a:lnTo>
                                <a:lnTo>
                                  <a:pt x="228892" y="198513"/>
                                </a:lnTo>
                                <a:lnTo>
                                  <a:pt x="272097" y="198513"/>
                                </a:lnTo>
                                <a:lnTo>
                                  <a:pt x="290309" y="164998"/>
                                </a:lnTo>
                                <a:lnTo>
                                  <a:pt x="351015" y="164998"/>
                                </a:lnTo>
                                <a:lnTo>
                                  <a:pt x="353098" y="198513"/>
                                </a:lnTo>
                                <a:lnTo>
                                  <a:pt x="393268" y="198513"/>
                                </a:lnTo>
                                <a:close/>
                              </a:path>
                              <a:path w="579755" h="198755">
                                <a:moveTo>
                                  <a:pt x="579551" y="96240"/>
                                </a:moveTo>
                                <a:lnTo>
                                  <a:pt x="578650" y="82308"/>
                                </a:lnTo>
                                <a:lnTo>
                                  <a:pt x="578599" y="81407"/>
                                </a:lnTo>
                                <a:lnTo>
                                  <a:pt x="573862" y="63703"/>
                                </a:lnTo>
                                <a:lnTo>
                                  <a:pt x="572566" y="61760"/>
                                </a:lnTo>
                                <a:lnTo>
                                  <a:pt x="562521" y="46774"/>
                                </a:lnTo>
                                <a:lnTo>
                                  <a:pt x="541756" y="34226"/>
                                </a:lnTo>
                                <a:lnTo>
                                  <a:pt x="537578" y="33121"/>
                                </a:lnTo>
                                <a:lnTo>
                                  <a:pt x="537578" y="96507"/>
                                </a:lnTo>
                                <a:lnTo>
                                  <a:pt x="534885" y="118808"/>
                                </a:lnTo>
                                <a:lnTo>
                                  <a:pt x="509079" y="159245"/>
                                </a:lnTo>
                                <a:lnTo>
                                  <a:pt x="475919" y="165938"/>
                                </a:lnTo>
                                <a:lnTo>
                                  <a:pt x="457936" y="165938"/>
                                </a:lnTo>
                                <a:lnTo>
                                  <a:pt x="480758" y="62039"/>
                                </a:lnTo>
                                <a:lnTo>
                                  <a:pt x="480822" y="61760"/>
                                </a:lnTo>
                                <a:lnTo>
                                  <a:pt x="501142" y="61760"/>
                                </a:lnTo>
                                <a:lnTo>
                                  <a:pt x="535863" y="82308"/>
                                </a:lnTo>
                                <a:lnTo>
                                  <a:pt x="537565" y="96240"/>
                                </a:lnTo>
                                <a:lnTo>
                                  <a:pt x="537578" y="96507"/>
                                </a:lnTo>
                                <a:lnTo>
                                  <a:pt x="537578" y="33121"/>
                                </a:lnTo>
                                <a:lnTo>
                                  <a:pt x="509524" y="29413"/>
                                </a:lnTo>
                                <a:lnTo>
                                  <a:pt x="447903" y="29413"/>
                                </a:lnTo>
                                <a:lnTo>
                                  <a:pt x="410641" y="198081"/>
                                </a:lnTo>
                                <a:lnTo>
                                  <a:pt x="410552" y="198513"/>
                                </a:lnTo>
                                <a:lnTo>
                                  <a:pt x="464934" y="198513"/>
                                </a:lnTo>
                                <a:lnTo>
                                  <a:pt x="508596" y="195541"/>
                                </a:lnTo>
                                <a:lnTo>
                                  <a:pt x="547357" y="176733"/>
                                </a:lnTo>
                                <a:lnTo>
                                  <a:pt x="556590" y="165938"/>
                                </a:lnTo>
                                <a:lnTo>
                                  <a:pt x="561340" y="160401"/>
                                </a:lnTo>
                                <a:lnTo>
                                  <a:pt x="571411" y="140817"/>
                                </a:lnTo>
                                <a:lnTo>
                                  <a:pt x="577507" y="119062"/>
                                </a:lnTo>
                                <a:lnTo>
                                  <a:pt x="579526" y="96507"/>
                                </a:lnTo>
                                <a:lnTo>
                                  <a:pt x="579551" y="96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图像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44" y="68097"/>
                            <a:ext cx="331076" cy="178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图45"/>
                        <wps:cNvSpPr/>
                        <wps:spPr>
                          <a:xfrm>
                            <a:off x="968235" y="43230"/>
                            <a:ext cx="128333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386080">
                                <a:moveTo>
                                  <a:pt x="58686" y="335635"/>
                                </a:moveTo>
                                <a:lnTo>
                                  <a:pt x="57035" y="328549"/>
                                </a:lnTo>
                                <a:lnTo>
                                  <a:pt x="56553" y="328041"/>
                                </a:lnTo>
                                <a:lnTo>
                                  <a:pt x="52463" y="323824"/>
                                </a:lnTo>
                                <a:lnTo>
                                  <a:pt x="47929" y="322122"/>
                                </a:lnTo>
                                <a:lnTo>
                                  <a:pt x="47929" y="345262"/>
                                </a:lnTo>
                                <a:lnTo>
                                  <a:pt x="38036" y="348272"/>
                                </a:lnTo>
                                <a:lnTo>
                                  <a:pt x="20205" y="348272"/>
                                </a:lnTo>
                                <a:lnTo>
                                  <a:pt x="25196" y="328549"/>
                                </a:lnTo>
                                <a:lnTo>
                                  <a:pt x="25323" y="328041"/>
                                </a:lnTo>
                                <a:lnTo>
                                  <a:pt x="39878" y="328041"/>
                                </a:lnTo>
                                <a:lnTo>
                                  <a:pt x="47713" y="329158"/>
                                </a:lnTo>
                                <a:lnTo>
                                  <a:pt x="47815" y="336765"/>
                                </a:lnTo>
                                <a:lnTo>
                                  <a:pt x="47929" y="345262"/>
                                </a:lnTo>
                                <a:lnTo>
                                  <a:pt x="47929" y="322122"/>
                                </a:lnTo>
                                <a:lnTo>
                                  <a:pt x="45478" y="321195"/>
                                </a:lnTo>
                                <a:lnTo>
                                  <a:pt x="36626" y="320370"/>
                                </a:lnTo>
                                <a:lnTo>
                                  <a:pt x="16408" y="320370"/>
                                </a:lnTo>
                                <a:lnTo>
                                  <a:pt x="0" y="385775"/>
                                </a:lnTo>
                                <a:lnTo>
                                  <a:pt x="23914" y="385775"/>
                                </a:lnTo>
                                <a:lnTo>
                                  <a:pt x="38531" y="383908"/>
                                </a:lnTo>
                                <a:lnTo>
                                  <a:pt x="48133" y="379107"/>
                                </a:lnTo>
                                <a:lnTo>
                                  <a:pt x="48933" y="378104"/>
                                </a:lnTo>
                                <a:lnTo>
                                  <a:pt x="53390" y="372579"/>
                                </a:lnTo>
                                <a:lnTo>
                                  <a:pt x="55003" y="365531"/>
                                </a:lnTo>
                                <a:lnTo>
                                  <a:pt x="55003" y="358432"/>
                                </a:lnTo>
                                <a:lnTo>
                                  <a:pt x="52743" y="355981"/>
                                </a:lnTo>
                                <a:lnTo>
                                  <a:pt x="51612" y="354749"/>
                                </a:lnTo>
                                <a:lnTo>
                                  <a:pt x="43586" y="352285"/>
                                </a:lnTo>
                                <a:lnTo>
                                  <a:pt x="43586" y="375539"/>
                                </a:lnTo>
                                <a:lnTo>
                                  <a:pt x="33375" y="378104"/>
                                </a:lnTo>
                                <a:lnTo>
                                  <a:pt x="12827" y="378104"/>
                                </a:lnTo>
                                <a:lnTo>
                                  <a:pt x="18364" y="355981"/>
                                </a:lnTo>
                                <a:lnTo>
                                  <a:pt x="35877" y="355981"/>
                                </a:lnTo>
                                <a:lnTo>
                                  <a:pt x="43357" y="357822"/>
                                </a:lnTo>
                                <a:lnTo>
                                  <a:pt x="43472" y="365163"/>
                                </a:lnTo>
                                <a:lnTo>
                                  <a:pt x="43586" y="375539"/>
                                </a:lnTo>
                                <a:lnTo>
                                  <a:pt x="43586" y="352285"/>
                                </a:lnTo>
                                <a:lnTo>
                                  <a:pt x="43154" y="352145"/>
                                </a:lnTo>
                                <a:lnTo>
                                  <a:pt x="43154" y="351917"/>
                                </a:lnTo>
                                <a:lnTo>
                                  <a:pt x="51612" y="350075"/>
                                </a:lnTo>
                                <a:lnTo>
                                  <a:pt x="54000" y="348272"/>
                                </a:lnTo>
                                <a:lnTo>
                                  <a:pt x="58686" y="344741"/>
                                </a:lnTo>
                                <a:lnTo>
                                  <a:pt x="58686" y="335635"/>
                                </a:lnTo>
                                <a:close/>
                              </a:path>
                              <a:path w="1283335" h="386080">
                                <a:moveTo>
                                  <a:pt x="789597" y="0"/>
                                </a:moveTo>
                                <a:lnTo>
                                  <a:pt x="637755" y="0"/>
                                </a:lnTo>
                                <a:lnTo>
                                  <a:pt x="628434" y="38519"/>
                                </a:lnTo>
                                <a:lnTo>
                                  <a:pt x="681316" y="38519"/>
                                </a:lnTo>
                                <a:lnTo>
                                  <a:pt x="646252" y="198513"/>
                                </a:lnTo>
                                <a:lnTo>
                                  <a:pt x="694766" y="198513"/>
                                </a:lnTo>
                                <a:lnTo>
                                  <a:pt x="729830" y="38519"/>
                                </a:lnTo>
                                <a:lnTo>
                                  <a:pt x="779995" y="38519"/>
                                </a:lnTo>
                                <a:lnTo>
                                  <a:pt x="789597" y="0"/>
                                </a:lnTo>
                                <a:close/>
                              </a:path>
                              <a:path w="1283335" h="386080">
                                <a:moveTo>
                                  <a:pt x="929868" y="29413"/>
                                </a:moveTo>
                                <a:lnTo>
                                  <a:pt x="811288" y="29413"/>
                                </a:lnTo>
                                <a:lnTo>
                                  <a:pt x="773684" y="198513"/>
                                </a:lnTo>
                                <a:lnTo>
                                  <a:pt x="904455" y="198513"/>
                                </a:lnTo>
                                <a:lnTo>
                                  <a:pt x="911186" y="166433"/>
                                </a:lnTo>
                                <a:lnTo>
                                  <a:pt x="821296" y="166433"/>
                                </a:lnTo>
                                <a:lnTo>
                                  <a:pt x="830402" y="125691"/>
                                </a:lnTo>
                                <a:lnTo>
                                  <a:pt x="905840" y="125691"/>
                                </a:lnTo>
                                <a:lnTo>
                                  <a:pt x="912609" y="94551"/>
                                </a:lnTo>
                                <a:lnTo>
                                  <a:pt x="837196" y="94551"/>
                                </a:lnTo>
                                <a:lnTo>
                                  <a:pt x="844461" y="61988"/>
                                </a:lnTo>
                                <a:lnTo>
                                  <a:pt x="922655" y="61988"/>
                                </a:lnTo>
                                <a:lnTo>
                                  <a:pt x="929868" y="29413"/>
                                </a:lnTo>
                                <a:close/>
                              </a:path>
                              <a:path w="1283335" h="386080">
                                <a:moveTo>
                                  <a:pt x="1099350" y="73037"/>
                                </a:moveTo>
                                <a:lnTo>
                                  <a:pt x="1074420" y="38150"/>
                                </a:lnTo>
                                <a:lnTo>
                                  <a:pt x="1029322" y="25120"/>
                                </a:lnTo>
                                <a:lnTo>
                                  <a:pt x="989622" y="34353"/>
                                </a:lnTo>
                                <a:lnTo>
                                  <a:pt x="961656" y="58026"/>
                                </a:lnTo>
                                <a:lnTo>
                                  <a:pt x="945121" y="90093"/>
                                </a:lnTo>
                                <a:lnTo>
                                  <a:pt x="939685" y="124498"/>
                                </a:lnTo>
                                <a:lnTo>
                                  <a:pt x="946518" y="161023"/>
                                </a:lnTo>
                                <a:lnTo>
                                  <a:pt x="964107" y="185267"/>
                                </a:lnTo>
                                <a:lnTo>
                                  <a:pt x="988034" y="198716"/>
                                </a:lnTo>
                                <a:lnTo>
                                  <a:pt x="1013929" y="202869"/>
                                </a:lnTo>
                                <a:lnTo>
                                  <a:pt x="1039837" y="198666"/>
                                </a:lnTo>
                                <a:lnTo>
                                  <a:pt x="1074026" y="175171"/>
                                </a:lnTo>
                                <a:lnTo>
                                  <a:pt x="1053833" y="134569"/>
                                </a:lnTo>
                                <a:lnTo>
                                  <a:pt x="1050378" y="141452"/>
                                </a:lnTo>
                                <a:lnTo>
                                  <a:pt x="1046365" y="148259"/>
                                </a:lnTo>
                                <a:lnTo>
                                  <a:pt x="1041298" y="154762"/>
                                </a:lnTo>
                                <a:lnTo>
                                  <a:pt x="1034732" y="160680"/>
                                </a:lnTo>
                                <a:lnTo>
                                  <a:pt x="1028865" y="164998"/>
                                </a:lnTo>
                                <a:lnTo>
                                  <a:pt x="1021638" y="167894"/>
                                </a:lnTo>
                                <a:lnTo>
                                  <a:pt x="1014641" y="167894"/>
                                </a:lnTo>
                                <a:lnTo>
                                  <a:pt x="1003731" y="165569"/>
                                </a:lnTo>
                                <a:lnTo>
                                  <a:pt x="993648" y="158013"/>
                                </a:lnTo>
                                <a:lnTo>
                                  <a:pt x="986243" y="144449"/>
                                </a:lnTo>
                                <a:lnTo>
                                  <a:pt x="983361" y="124040"/>
                                </a:lnTo>
                                <a:lnTo>
                                  <a:pt x="986612" y="100482"/>
                                </a:lnTo>
                                <a:lnTo>
                                  <a:pt x="995959" y="79222"/>
                                </a:lnTo>
                                <a:lnTo>
                                  <a:pt x="1010729" y="63855"/>
                                </a:lnTo>
                                <a:lnTo>
                                  <a:pt x="1030287" y="57924"/>
                                </a:lnTo>
                                <a:lnTo>
                                  <a:pt x="1043533" y="60769"/>
                                </a:lnTo>
                                <a:lnTo>
                                  <a:pt x="1052195" y="67513"/>
                                </a:lnTo>
                                <a:lnTo>
                                  <a:pt x="1057300" y="75526"/>
                                </a:lnTo>
                                <a:lnTo>
                                  <a:pt x="1059929" y="82143"/>
                                </a:lnTo>
                                <a:lnTo>
                                  <a:pt x="1099350" y="73037"/>
                                </a:lnTo>
                                <a:close/>
                              </a:path>
                              <a:path w="1283335" h="386080">
                                <a:moveTo>
                                  <a:pt x="1282890" y="29413"/>
                                </a:moveTo>
                                <a:lnTo>
                                  <a:pt x="1241818" y="29413"/>
                                </a:lnTo>
                                <a:lnTo>
                                  <a:pt x="1228280" y="90982"/>
                                </a:lnTo>
                                <a:lnTo>
                                  <a:pt x="1167130" y="90982"/>
                                </a:lnTo>
                                <a:lnTo>
                                  <a:pt x="1180630" y="29413"/>
                                </a:lnTo>
                                <a:lnTo>
                                  <a:pt x="1139786" y="29413"/>
                                </a:lnTo>
                                <a:lnTo>
                                  <a:pt x="1102207" y="198513"/>
                                </a:lnTo>
                                <a:lnTo>
                                  <a:pt x="1143050" y="198513"/>
                                </a:lnTo>
                                <a:lnTo>
                                  <a:pt x="1159598" y="123596"/>
                                </a:lnTo>
                                <a:lnTo>
                                  <a:pt x="1221054" y="123596"/>
                                </a:lnTo>
                                <a:lnTo>
                                  <a:pt x="1204468" y="198513"/>
                                </a:lnTo>
                                <a:lnTo>
                                  <a:pt x="1245539" y="198513"/>
                                </a:lnTo>
                                <a:lnTo>
                                  <a:pt x="1282890" y="29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图像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003" y="363600"/>
                            <a:ext cx="252742" cy="6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图形47"/>
                        <wps:cNvSpPr/>
                        <wps:spPr>
                          <a:xfrm>
                            <a:off x="1707095" y="363600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27381" y="0"/>
                                </a:moveTo>
                                <a:lnTo>
                                  <a:pt x="16395" y="0"/>
                                </a:lnTo>
                                <a:lnTo>
                                  <a:pt x="0" y="65405"/>
                                </a:lnTo>
                                <a:lnTo>
                                  <a:pt x="42608" y="65405"/>
                                </a:lnTo>
                                <a:lnTo>
                                  <a:pt x="44564" y="57162"/>
                                </a:lnTo>
                                <a:lnTo>
                                  <a:pt x="13055" y="57162"/>
                                </a:lnTo>
                                <a:lnTo>
                                  <a:pt x="27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图像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516" y="362470"/>
                            <a:ext cx="73435" cy="67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图像4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176" y="362470"/>
                            <a:ext cx="363512" cy="67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图形50"/>
                        <wps:cNvSpPr/>
                        <wps:spPr>
                          <a:xfrm>
                            <a:off x="203276" y="0"/>
                            <a:ext cx="35242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81940">
                                <a:moveTo>
                                  <a:pt x="131813" y="0"/>
                                </a:moveTo>
                                <a:lnTo>
                                  <a:pt x="0" y="165988"/>
                                </a:lnTo>
                                <a:lnTo>
                                  <a:pt x="131813" y="165988"/>
                                </a:lnTo>
                                <a:lnTo>
                                  <a:pt x="223824" y="281495"/>
                                </a:lnTo>
                                <a:lnTo>
                                  <a:pt x="352399" y="281495"/>
                                </a:lnTo>
                                <a:lnTo>
                                  <a:pt x="13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图51"/>
                        <wps:cNvSpPr/>
                        <wps:spPr>
                          <a:xfrm>
                            <a:off x="0" y="200367"/>
                            <a:ext cx="6711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228600">
                                <a:moveTo>
                                  <a:pt x="307276" y="0"/>
                                </a:moveTo>
                                <a:lnTo>
                                  <a:pt x="181229" y="0"/>
                                </a:lnTo>
                                <a:lnTo>
                                  <a:pt x="0" y="228561"/>
                                </a:lnTo>
                                <a:lnTo>
                                  <a:pt x="670991" y="228561"/>
                                </a:lnTo>
                                <a:lnTo>
                                  <a:pt x="582231" y="115493"/>
                                </a:lnTo>
                                <a:lnTo>
                                  <a:pt x="399351" y="115493"/>
                                </a:lnTo>
                                <a:lnTo>
                                  <a:pt x="307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图形52"/>
                        <wps:cNvSpPr/>
                        <wps:spPr>
                          <a:xfrm>
                            <a:off x="627697" y="283413"/>
                            <a:ext cx="16071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30480">
                                <a:moveTo>
                                  <a:pt x="1607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57"/>
                                </a:lnTo>
                                <a:lnTo>
                                  <a:pt x="1607172" y="29857"/>
                                </a:lnTo>
                                <a:lnTo>
                                  <a:pt x="160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22"/>
        <w:rPr>
          <w:b/>
          <w:sz w:val="18"/>
        </w:rPr>
      </w:pPr>
    </w:p>
    <w:p>
      <w:pPr>
        <w:pStyle w:val="ListParagraph"/>
        <w:numPr>
          <w:ilvl w:val="2"/>
          <w:numId w:val="4"/>
        </w:numPr>
        <w:tabs>
          <w:tab w:pos="8572" w:val="left" w:leader="none"/>
        </w:tabs>
        <w:spacing w:line="240" w:lineRule="auto" w:before="0" w:after="0"/>
        <w:ind w:left="8572" w:right="0" w:hanging="108"/>
        <w:jc w:val="left"/>
        <w:rPr>
          <w:sz w:val="18"/>
        </w:rPr>
      </w:pPr>
      <w: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5815723</wp:posOffset>
            </wp:positionH>
            <wp:positionV relativeFrom="paragraph">
              <wp:posOffset>-220031</wp:posOffset>
            </wp:positionV>
            <wp:extent cx="166868" cy="65341"/>
            <wp:effectExtent l="0" t="0" r="0" b="0"/>
            <wp:wrapNone/>
            <wp:docPr id="53" name="图像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图像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allowOverlap="1" layoutInCell="1" locked="0" behindDoc="1" simplePos="0" relativeHeight="487407616">
            <wp:simplePos x="0" y="0"/>
            <wp:positionH relativeFrom="page">
              <wp:posOffset>6418872</wp:posOffset>
            </wp:positionH>
            <wp:positionV relativeFrom="paragraph">
              <wp:posOffset>-220031</wp:posOffset>
            </wp:positionV>
            <wp:extent cx="296269" cy="65341"/>
            <wp:effectExtent l="0" t="0" r="0" b="0"/>
            <wp:wrapNone/>
            <wp:docPr id="54" name="图像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图像5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1"/>
          <w:spacing w:val="-6"/>
          <w:sz w:val="18"/>
        </w:rPr>
        <w:t>电话：</w:t>
      </w:r>
      <w:r>
        <w:rPr>
          <w:color w:val="231F21"/>
          <w:spacing w:val="-6"/>
          <w:sz w:val="18"/>
        </w:rPr>
        <w:t xml:space="preserve">0755 -8420</w:t>
      </w:r>
      <w:r>
        <w:rPr>
          <w:color w:val="231F21"/>
          <w:spacing w:val="-6"/>
          <w:sz w:val="18"/>
        </w:rPr>
        <w:t>0058</w:t>
      </w:r>
    </w:p>
    <w:p>
      <w:pPr>
        <w:pStyle w:val="P68B1DB1-ListParagraph19"/>
        <w:numPr>
          <w:ilvl w:val="2"/>
          <w:numId w:val="4"/>
        </w:numPr>
        <w:tabs>
          <w:tab w:pos="8572" w:val="left" w:leader="none"/>
        </w:tabs>
        <w:spacing w:line="240" w:lineRule="auto" w:before="3" w:after="0"/>
        <w:ind w:left="8572" w:right="0" w:hanging="108"/>
        <w:jc w:val="left"/>
        <w:rPr>
          <w:sz w:val="18"/>
        </w:rPr>
      </w:pPr>
      <w:r>
        <w:rPr>
          <w:spacing w:val="-6"/>
        </w:rPr>
        <w:t xml:space="preserve">电话：0755 -2822 5583传真：0755 -2822 5583</w:t>
      </w:r>
    </w:p>
    <w:p>
      <w:pPr>
        <w:pStyle w:val="P68B1DB1-ListParagraph20"/>
        <w:numPr>
          <w:ilvl w:val="2"/>
          <w:numId w:val="4"/>
        </w:numPr>
        <w:tabs>
          <w:tab w:pos="8572" w:val="left" w:leader="none"/>
        </w:tabs>
        <w:spacing w:line="240" w:lineRule="auto" w:before="3" w:after="0"/>
        <w:ind w:left="8572" w:right="0" w:hanging="108"/>
        <w:jc w:val="left"/>
        <w:rPr>
          <w:sz w:val="18"/>
        </w:rPr>
      </w:pPr>
      <w:hyperlink r:id="rId29">
        <w:r>
          <w:t>E-mail:sales@eofirm.com</w:t>
        </w:r>
      </w:hyperlink>
    </w:p>
    <w:p>
      <w:pPr>
        <w:pStyle w:val="P68B1DB1-ListParagraph20"/>
        <w:numPr>
          <w:ilvl w:val="2"/>
          <w:numId w:val="4"/>
        </w:numPr>
        <w:tabs>
          <w:tab w:pos="8572" w:val="left" w:leader="none"/>
        </w:tabs>
        <w:spacing w:line="240" w:lineRule="auto" w:before="4" w:after="0"/>
        <w:ind w:left="8572" w:right="0" w:hanging="108"/>
        <w:jc w:val="left"/>
        <w:rPr>
          <w:sz w:val="18"/>
        </w:rPr>
      </w:pPr>
      <w:hyperlink r:id="rId30">
        <w:r>
          <w:t>http：</w:t>
        </w:r>
        <w:r>
          <w:t>www.eofirm.com</w:t>
        </w:r>
      </w:hyperlink>
    </w:p>
    <w:sectPr>
      <w:headerReference w:type="default" r:id="rId18"/>
      <w:footerReference w:type="default" r:id="rId19"/>
      <w:pgSz w:w="12240" w:h="15840"/>
      <w:pgMar w:header="148" w:footer="0" w:top="460" w:bottom="280" w:left="6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401472">
              <wp:simplePos x="0" y="0"/>
              <wp:positionH relativeFrom="page">
                <wp:posOffset>6234964</wp:posOffset>
              </wp:positionH>
              <wp:positionV relativeFrom="page">
                <wp:posOffset>9706343</wp:posOffset>
              </wp:positionV>
              <wp:extent cx="1131570" cy="165735"/>
              <wp:effectExtent l="0" t="0" r="0" b="0"/>
              <wp:wrapNone/>
              <wp:docPr id="28" name="文本框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文本框28"/>
                    <wps:cNvSpPr txBox="1"/>
                    <wps:spPr>
                      <a:xfrm>
                        <a:off x="0" y="0"/>
                        <a:ext cx="11315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18"/>
                            </w:rPr>
                            <w:pStyle w:val="P68B1DB1-Normal22"/>
                          </w:pPr>
                          <w:r>
                            <w:t>产品</w:t>
                          </w:r>
                          <w:r>
                            <w:t>用户</w:t>
                          </w:r>
                          <w:r>
                            <w:t>指南</w:t>
                          </w:r>
                          <w:r>
                            <w:rPr>
                              <w:w w:val="90"/>
                            </w:rPr>
                            <w:t>|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A93F53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A93F53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A93F53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color w:val="A93F53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400448">
              <wp:simplePos x="0" y="0"/>
              <wp:positionH relativeFrom="page">
                <wp:posOffset>0</wp:posOffset>
              </wp:positionH>
              <wp:positionV relativeFrom="page">
                <wp:posOffset>332359</wp:posOffset>
              </wp:positionV>
              <wp:extent cx="7772400" cy="600710"/>
              <wp:effectExtent l="0" t="0" r="0" b="0"/>
              <wp:wrapNone/>
              <wp:docPr id="26" name="图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图26"/>
                    <wps:cNvSpPr/>
                    <wps:spPr>
                      <a:xfrm>
                        <a:off x="0" y="0"/>
                        <a:ext cx="7772400" cy="6007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60071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600328"/>
                            </a:lnTo>
                            <a:lnTo>
                              <a:pt x="7772400" y="600328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A93F5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mc:AlternateContent>
        <mc:Choice Requires="wps">
          <w:drawing>
            <wp:anchor distT="0" distB="0" distL="0" distR="0" allowOverlap="1" layoutInCell="1" locked="0" behindDoc="1" simplePos="0" relativeHeight="487400960">
              <wp:simplePos x="0" y="0"/>
              <wp:positionH relativeFrom="page">
                <wp:posOffset>444500</wp:posOffset>
              </wp:positionH>
              <wp:positionV relativeFrom="page">
                <wp:posOffset>81127</wp:posOffset>
              </wp:positionV>
              <wp:extent cx="2823845" cy="766445"/>
              <wp:effectExtent l="0" t="0" r="0" b="0"/>
              <wp:wrapNone/>
              <wp:docPr id="27" name="文本框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文本框27"/>
                    <wps:cNvSpPr txBox="1"/>
                    <wps:spPr>
                      <a:xfrm>
                        <a:off x="0" y="0"/>
                        <a:ext cx="2823845" cy="766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20" w:right="0" w:firstLine="0"/>
                            <w:jc w:val="left"/>
                            <w:rPr>
                              <w:sz w:val="24"/>
                            </w:rPr>
                            <w:pStyle w:val="P68B1DB1-Normal21"/>
                          </w:pPr>
                          <w:r>
                            <w:t>HiTemp140</w:t>
                          </w:r>
                          <w:r>
                            <w:rPr>
                              <w:spacing w:val="-2"/>
                            </w:rPr>
                            <w:t>系列</w:t>
                          </w:r>
                        </w:p>
                        <w:p>
                          <w:pPr>
                            <w:spacing w:before="247"/>
                            <w:ind w:left="20" w:right="0" w:firstLine="0"/>
                            <w:jc w:val="left"/>
                            <w:rPr>
                              <w:sz w:val="48"/>
                            </w:rPr>
                            <w:pStyle w:val="P68B1DB1-Normal13"/>
                          </w:pPr>
                          <w:r>
                            <w:t>产品用户</w:t>
                          </w:r>
                          <w:r>
                            <w:rPr>
                              <w:spacing w:val="-2"/>
                            </w:rPr>
                            <w:t>指南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401984">
              <wp:simplePos x="0" y="0"/>
              <wp:positionH relativeFrom="page">
                <wp:posOffset>444500</wp:posOffset>
              </wp:positionH>
              <wp:positionV relativeFrom="page">
                <wp:posOffset>81178</wp:posOffset>
              </wp:positionV>
              <wp:extent cx="1209675" cy="233045"/>
              <wp:effectExtent l="0" t="0" r="0" b="0"/>
              <wp:wrapNone/>
              <wp:docPr id="31" name="文本框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文本框31"/>
                    <wps:cNvSpPr txBox="1"/>
                    <wps:spPr>
                      <a:xfrm>
                        <a:off x="0" y="0"/>
                        <a:ext cx="120967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20" w:right="0" w:firstLine="0"/>
                            <w:jc w:val="left"/>
                            <w:rPr>
                              <w:sz w:val="24"/>
                            </w:rPr>
                            <w:pStyle w:val="P68B1DB1-Normal21"/>
                          </w:pPr>
                          <w:r>
                            <w:t>HiTemp140</w:t>
                          </w:r>
                          <w:r>
                            <w:rPr>
                              <w:spacing w:val="-2"/>
                            </w:rPr>
                            <w:t>系列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408" w:hanging="28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8" w:hanging="18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56"/>
        <w:sz w:val="22"/>
        <w:szCs w:val="22"/>
        <w:lang w:val="en-US" w:eastAsia="en-US" w:bidi="ar-SA"/>
      </w:rPr>
    </w:lvl>
    <w:lvl w:ilvl="2">
      <w:start w:val="0"/>
      <w:numFmt w:val="bullet"/>
      <w:lvlText w:val="■"/>
      <w:lvlJc w:val="left"/>
      <w:pPr>
        <w:ind w:left="8574" w:hanging="110"/>
      </w:pPr>
      <w:rPr>
        <w:rFonts w:hint="default" w:ascii="Tahoma" w:hAnsi="Tahoma" w:eastAsia="Tahoma" w:cs="Tahoma"/>
        <w:b w:val="0"/>
        <w:bCs w:val="0"/>
        <w:i w:val="0"/>
        <w:iCs w:val="0"/>
        <w:color w:val="231F21"/>
        <w:spacing w:val="0"/>
        <w:w w:val="91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81" w:hanging="1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83" w:hanging="1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85" w:hanging="1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7" w:hanging="1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89" w:hanging="1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91" w:hanging="11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08" w:hanging="28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-5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7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4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1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8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35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22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09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96" w:hanging="28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08" w:hanging="28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9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9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8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8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7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7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96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96" w:hanging="28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08" w:hanging="28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9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9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8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8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7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7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96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96" w:hanging="288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  <w:rPrDefault>
      <w:rPr>
        <w:rFonts w:asciiTheme="minorHAnsi" w:hAnsiTheme="minorHAnsi" w:cstheme="minorBidi" w:eastAsiaTheme="minorHAnsi"/>
        <w:sz w:val="22"/>
        <w:szCs w:val="22"/>
      </w:rPr>
    </w:r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rPr>
      <w:rFonts w:ascii="Calibri" w:hAnsi="Calibri" w:cs="Calibri" w:eastAsia="Calibri"/>
    </w:rPr>
  </w:style>
  <w:style w:styleId="BodyText" w:type="paragraph">
    <w:name w:val="Body Text"/>
    <w:basedOn w:val="Normal"/>
    <w:uiPriority w:val="1"/>
    <w:qFormat/>
    <w:rPr>
      <w:rFonts w:ascii="Calibri" w:hAnsi="Calibri" w:cs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120"/>
      <w:outlineLvl w:val="1"/>
    </w:pPr>
    <w:rPr>
      <w:rFonts w:ascii="Calibri" w:hAnsi="Calibri" w:cs="Calibri" w:eastAsia="Calibri"/>
      <w:sz w:val="60"/>
      <w:szCs w:val="60"/>
    </w:rPr>
  </w:style>
  <w:style w:styleId="Heading2" w:type="paragraph">
    <w:name w:val="Heading 2"/>
    <w:basedOn w:val="Normal"/>
    <w:uiPriority w:val="1"/>
    <w:qFormat/>
    <w:pPr>
      <w:spacing w:before="141"/>
      <w:ind w:left="120"/>
      <w:outlineLvl w:val="2"/>
    </w:pPr>
    <w:rPr>
      <w:rFonts w:ascii="Calibri" w:hAnsi="Calibri" w:cs="Calibri" w:eastAsia="Calibri"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239"/>
      <w:ind w:left="120"/>
      <w:outlineLvl w:val="3"/>
    </w:pPr>
    <w:rPr>
      <w:rFonts w:ascii="Trebuchet MS" w:hAnsi="Trebuchet MS" w:cs="Trebuchet MS" w:eastAsia="Trebuchet MS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51"/>
      <w:ind w:left="20"/>
      <w:outlineLvl w:val="4"/>
    </w:pPr>
    <w:rPr>
      <w:rFonts w:ascii="Calibri" w:hAnsi="Calibri" w:cs="Calibri" w:eastAsia="Calibri"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01"/>
      <w:ind w:left="407" w:hanging="288"/>
    </w:pPr>
    <w:rPr>
      <w:rFonts w:ascii="Calibri" w:hAnsi="Calibri" w:cs="Calibri" w:eastAsia="Calibri"/>
    </w:rPr>
  </w:style>
  <w:style w:styleId="TableParagraph" w:type="paragraph">
    <w:name w:val="Table Paragraph"/>
    <w:basedOn w:val="Normal"/>
    <w:uiPriority w:val="1"/>
    <w:qFormat/>
    <w:pPr>
      <w:spacing w:before="47"/>
      <w:ind w:left="80"/>
    </w:pPr>
    <w:rPr>
      <w:rFonts w:ascii="Calibri" w:hAnsi="Calibri" w:cs="Calibri" w:eastAsia="Calibri"/>
    </w:rPr>
  </w:style>
  <w:style w:type="paragraph" w:styleId="P68B1DB1-Normal1">
    <w:name w:val="P68B1DB1-Normal1"/>
    <w:basedOn w:val="Normal"/>
    <w:rPr>
      <w:color w:val="FFFFFF"/>
      <w:sz w:val="36"/>
    </w:rPr>
  </w:style>
  <w:style w:type="paragraph" w:styleId="P68B1DB1-Heading12">
    <w:name w:val="P68B1DB1-Heading12"/>
    <w:basedOn w:val="Heading1"/>
    <w:rPr>
      <w:color w:val="A93F53"/>
      <w:w w:val="105"/>
    </w:rPr>
  </w:style>
  <w:style w:type="paragraph" w:styleId="P68B1DB1-Normal3">
    <w:name w:val="P68B1DB1-Normal3"/>
    <w:basedOn w:val="Normal"/>
    <w:rPr>
      <w:i/>
      <w:color w:val="231F20"/>
      <w:sz w:val="14"/>
    </w:rPr>
  </w:style>
  <w:style w:type="paragraph" w:styleId="P68B1DB1-Heading24">
    <w:name w:val="P68B1DB1-Heading24"/>
    <w:basedOn w:val="Heading2"/>
    <w:rPr>
      <w:color w:val="A93F53"/>
      <w:w w:val="105"/>
    </w:rPr>
  </w:style>
  <w:style w:type="paragraph" w:styleId="P68B1DB1-BodyText5">
    <w:name w:val="P68B1DB1-BodyText5"/>
    <w:basedOn w:val="BodyText"/>
    <w:rPr>
      <w:color w:val="231F20"/>
    </w:rPr>
  </w:style>
  <w:style w:type="paragraph" w:styleId="P68B1DB1-Heading36">
    <w:name w:val="P68B1DB1-Heading36"/>
    <w:basedOn w:val="Heading3"/>
    <w:rPr>
      <w:color w:val="A93F53"/>
    </w:rPr>
  </w:style>
  <w:style w:type="paragraph" w:styleId="P68B1DB1-ListParagraph7">
    <w:name w:val="P68B1DB1-ListParagraph7"/>
    <w:basedOn w:val="ListParagraph"/>
    <w:rPr>
      <w:color w:val="231F20"/>
    </w:rPr>
  </w:style>
  <w:style w:type="paragraph" w:styleId="P68B1DB1-Normal8">
    <w:name w:val="P68B1DB1-Normal8"/>
    <w:basedOn w:val="Normal"/>
    <w:rPr>
      <w:color w:val="231F20"/>
    </w:rPr>
  </w:style>
  <w:style w:type="paragraph" w:styleId="P68B1DB1-Normal9">
    <w:name w:val="P68B1DB1-Normal9"/>
    <w:basedOn w:val="Normal"/>
    <w:rPr>
      <w:i/>
      <w:color w:val="231F20"/>
      <w:sz w:val="18"/>
    </w:rPr>
  </w:style>
  <w:style w:type="paragraph" w:styleId="P68B1DB1-Heading210">
    <w:name w:val="P68B1DB1-Heading210"/>
    <w:basedOn w:val="Heading2"/>
    <w:rPr>
      <w:color w:val="A93F53"/>
    </w:rPr>
  </w:style>
  <w:style w:type="paragraph" w:styleId="P68B1DB1-Normal11">
    <w:name w:val="P68B1DB1-Normal11"/>
    <w:basedOn w:val="Normal"/>
    <w:rPr>
      <w:b/>
      <w:i/>
      <w:color w:val="EE3525"/>
    </w:rPr>
  </w:style>
  <w:style w:type="paragraph" w:styleId="P68B1DB1-Heading312">
    <w:name w:val="P68B1DB1-Heading312"/>
    <w:basedOn w:val="Heading3"/>
    <w:rPr>
      <w:color w:val="A93F53"/>
      <w:spacing w:val="-2"/>
    </w:rPr>
  </w:style>
  <w:style w:type="paragraph" w:styleId="P68B1DB1-Normal13">
    <w:name w:val="P68B1DB1-Normal13"/>
    <w:basedOn w:val="Normal"/>
    <w:rPr>
      <w:color w:val="FFFFFF"/>
      <w:sz w:val="48"/>
    </w:rPr>
  </w:style>
  <w:style w:type="paragraph" w:styleId="P68B1DB1-TableParagraph14">
    <w:name w:val="P68B1DB1-TableParagraph14"/>
    <w:basedOn w:val="TableParagraph"/>
    <w:rPr>
      <w:b/>
      <w:color w:val="231F20"/>
      <w:sz w:val="18"/>
    </w:rPr>
  </w:style>
  <w:style w:type="paragraph" w:styleId="P68B1DB1-TableParagraph15">
    <w:name w:val="P68B1DB1-TableParagraph15"/>
    <w:basedOn w:val="TableParagraph"/>
    <w:rPr>
      <w:color w:val="231F20"/>
      <w:sz w:val="18"/>
    </w:rPr>
  </w:style>
  <w:style w:type="paragraph" w:styleId="P68B1DB1-TableParagraph16">
    <w:name w:val="P68B1DB1-TableParagraph16"/>
    <w:basedOn w:val="TableParagraph"/>
    <w:rPr>
      <w:b/>
      <w:color w:val="231F20"/>
      <w:spacing w:val="-2"/>
      <w:w w:val="105"/>
      <w:sz w:val="18"/>
    </w:rPr>
  </w:style>
  <w:style w:type="paragraph" w:styleId="P68B1DB1-TableParagraph17">
    <w:name w:val="P68B1DB1-TableParagraph17"/>
    <w:basedOn w:val="TableParagraph"/>
    <w:rPr>
      <w:color w:val="231F20"/>
    </w:rPr>
  </w:style>
  <w:style w:type="paragraph" w:styleId="P68B1DB1-Normal18">
    <w:name w:val="P68B1DB1-Normal18"/>
    <w:basedOn w:val="Normal"/>
    <w:rPr>
      <w:sz w:val="15"/>
    </w:rPr>
  </w:style>
  <w:style w:type="paragraph" w:styleId="P68B1DB1-ListParagraph19">
    <w:name w:val="P68B1DB1-ListParagraph19"/>
    <w:basedOn w:val="ListParagraph"/>
    <w:rPr>
      <w:color w:val="231F21"/>
      <w:sz w:val="18"/>
    </w:rPr>
  </w:style>
  <w:style w:type="paragraph" w:styleId="P68B1DB1-ListParagraph20">
    <w:name w:val="P68B1DB1-ListParagraph20"/>
    <w:basedOn w:val="ListParagraph"/>
    <w:rPr>
      <w:color w:val="231F21"/>
      <w:spacing w:val="-2"/>
      <w:sz w:val="18"/>
    </w:rPr>
  </w:style>
  <w:style w:type="paragraph" w:styleId="P68B1DB1-Normal21">
    <w:name w:val="P68B1DB1-Normal21"/>
    <w:basedOn w:val="Normal"/>
    <w:rPr>
      <w:color w:val="A93F53"/>
      <w:w w:val="105"/>
      <w:sz w:val="24"/>
    </w:rPr>
  </w:style>
  <w:style w:type="paragraph" w:styleId="P68B1DB1-Normal22">
    <w:name w:val="P68B1DB1-Normal22"/>
    <w:basedOn w:val="Normal"/>
    <w:rPr>
      <w:color w:val="A93F53"/>
      <w:sz w:val="18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11.pn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hyperlink" Target="mailto:support@madgetech.com" TargetMode="External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hyperlink" Target="mailto:sales@madgetech.com" TargetMode="External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hyperlink" Target="mailto:sales@eofirm.com" TargetMode="External"/><Relationship Id="rId30" Type="http://schemas.openxmlformats.org/officeDocument/2006/relationships/hyperlink" Target="http://www.eofirm.com/" TargetMode="External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2024-10-22T02:55:50Z</dcterms:created>
  <dcterms:modified xsi:type="dcterms:W3CDTF">2024-10-22T02:55:50Z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2024-10-22T00:00:00Z</vt:filetime>
  </property>
  <property fmtid="{D5CDD505-2E9C-101B-9397-08002B2CF9AE}" pid="5" name="Producer">
    <vt:lpwstr>Adobe PDF Library 16.0.7</vt:lpwstr>
  </property>
</Properties>
</file>